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5577C6" w:rsidP="005577C6">
      <w:pPr>
        <w:pStyle w:val="Header"/>
        <w:rPr>
          <w:sz w:val="36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36"/>
        </w:rPr>
        <w:t>ПРОЕКТ</w:t>
      </w:r>
    </w:p>
    <w:p w:rsidR="002504EF" w:rsidRPr="00995E77" w:rsidP="000D4E75">
      <w:pPr>
        <w:jc w:val="center"/>
        <w:rPr>
          <w:sz w:val="4"/>
          <w:szCs w:val="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5" type="#_x0000_t202" style="width:215.4pt;height:174.25pt;margin-top:-32.4pt;margin-left:-79.35pt;mso-height-relative:margin;mso-width-relative:margin;position:absolute;visibility:visible;z-index:251659264" filled="f" stroked="f">
            <v:textbox>
              <w:txbxContent>
                <w:p w:rsidR="005577C6" w:rsidP="005577C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:rsidR="005577C6" w:rsidP="005577C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26"/>
                      <w:lang w:eastAsia="en-US"/>
                    </w:rPr>
                    <w:t>о проекте решения Думы города Пятигорска «О внесении изменений в решение Думы города Пятигорска «О бюджете города–курорта Пятигорска на 2025 год и плановый период 2026 и 2027 годов»»</w:t>
                  </w:r>
                </w:p>
                <w:p w:rsidR="005577C6" w:rsidP="005577C6">
                  <w:pPr>
                    <w:spacing w:line="240" w:lineRule="exact"/>
                    <w:ind w:firstLine="426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</w:p>
                <w:p w:rsidR="005577C6" w:rsidP="005577C6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 МУ «Финансовое управление администрации г.Пятигорска».</w:t>
                  </w:r>
                </w:p>
                <w:p w:rsidR="005577C6" w:rsidP="005577C6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Адрес: 357500, Ставропольский край,                               г. Пятигорск,  пл. Ленина, 2, каб.521.</w:t>
                  </w:r>
                </w:p>
                <w:p w:rsidR="005577C6" w:rsidP="005577C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5" w:history="1">
                    <w:r>
                      <w:rPr>
                        <w:rStyle w:val="Hyperlink"/>
                        <w:sz w:val="18"/>
                        <w:szCs w:val="18"/>
                      </w:rPr>
                      <w:t>fupytg@mfsk.ru</w:t>
                    </w:r>
                  </w:hyperlink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  <w:p w:rsidR="005577C6" w:rsidP="005577C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33-51-52.</w:t>
                  </w:r>
                </w:p>
                <w:p w:rsidR="005577C6" w:rsidP="005577C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с 21.01.2025 г. </w:t>
                  </w:r>
                </w:p>
                <w:p w:rsidR="005577C6" w:rsidP="005577C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по 27.01.2025 г.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.7pt;height:67.35pt;margin-top:0;margin-left:212.55pt;mso-position-horizontal:center;mso-wrap-distance-left:0;mso-wrap-distance-right:0;position:absolute;z-index:251658240" filled="t" stroked="f">
            <v:fill color2="black"/>
            <v:imagedata r:id="rId6" o:title=""/>
            <w10:wrap type="topAndBottom"/>
          </v:shape>
        </w:pict>
      </w:r>
    </w:p>
    <w:p w:rsidR="002504EF" w:rsidRPr="00995E77" w:rsidP="000D4E75">
      <w:pPr>
        <w:pStyle w:val="Heading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P="000D4E75">
      <w:pPr>
        <w:pStyle w:val="Heading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P="000D4E75">
      <w:pPr>
        <w:pStyle w:val="Heading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P="000D4E75">
      <w:pPr>
        <w:pStyle w:val="Heading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995E77">
        <w:rPr>
          <w:sz w:val="32"/>
        </w:rPr>
        <w:t>Ставропольского края</w:t>
      </w:r>
    </w:p>
    <w:p w:rsidR="00457B78" w:rsidP="000C6E32">
      <w:pPr>
        <w:suppressAutoHyphens/>
        <w:jc w:val="both"/>
        <w:rPr>
          <w:sz w:val="28"/>
          <w:szCs w:val="28"/>
          <w:lang w:eastAsia="ar-SA"/>
        </w:rPr>
      </w:pPr>
    </w:p>
    <w:p w:rsidR="00E1415B" w:rsidP="000C6E32">
      <w:pPr>
        <w:suppressAutoHyphens/>
        <w:jc w:val="both"/>
        <w:rPr>
          <w:sz w:val="28"/>
          <w:szCs w:val="28"/>
          <w:lang w:eastAsia="ar-SA"/>
        </w:rPr>
      </w:pPr>
    </w:p>
    <w:p w:rsidR="004757BA" w:rsidRPr="00CE285B" w:rsidP="00CC212E">
      <w:pPr>
        <w:jc w:val="both"/>
        <w:rPr>
          <w:bCs/>
          <w:sz w:val="27"/>
          <w:szCs w:val="27"/>
        </w:rPr>
      </w:pPr>
      <w:r w:rsidRPr="00CE285B">
        <w:rPr>
          <w:sz w:val="27"/>
          <w:szCs w:val="27"/>
        </w:rPr>
        <w:t>О внесении изменений в решение Думы города Пятигорска «О бюджете города–курорта Пятигорска на 20</w:t>
      </w:r>
      <w:r w:rsidRPr="00CE285B" w:rsidR="00437895">
        <w:rPr>
          <w:sz w:val="27"/>
          <w:szCs w:val="27"/>
        </w:rPr>
        <w:t>2</w:t>
      </w:r>
      <w:r w:rsidRPr="00CE285B" w:rsidR="00383772">
        <w:rPr>
          <w:sz w:val="27"/>
          <w:szCs w:val="27"/>
        </w:rPr>
        <w:t>5</w:t>
      </w:r>
      <w:r w:rsidRPr="00CE285B">
        <w:rPr>
          <w:sz w:val="27"/>
          <w:szCs w:val="27"/>
        </w:rPr>
        <w:t xml:space="preserve"> год и плановый период 20</w:t>
      </w:r>
      <w:r w:rsidRPr="00CE285B" w:rsidR="00DB7B4B">
        <w:rPr>
          <w:sz w:val="27"/>
          <w:szCs w:val="27"/>
        </w:rPr>
        <w:t>2</w:t>
      </w:r>
      <w:r w:rsidRPr="00CE285B" w:rsidR="00383772">
        <w:rPr>
          <w:sz w:val="27"/>
          <w:szCs w:val="27"/>
        </w:rPr>
        <w:t>6</w:t>
      </w:r>
      <w:r w:rsidRPr="00CE285B">
        <w:rPr>
          <w:sz w:val="27"/>
          <w:szCs w:val="27"/>
        </w:rPr>
        <w:t xml:space="preserve"> и 202</w:t>
      </w:r>
      <w:r w:rsidRPr="00CE285B" w:rsidR="00383772">
        <w:rPr>
          <w:sz w:val="27"/>
          <w:szCs w:val="27"/>
        </w:rPr>
        <w:t>7</w:t>
      </w:r>
      <w:r w:rsidRPr="00CE285B">
        <w:rPr>
          <w:sz w:val="27"/>
          <w:szCs w:val="27"/>
        </w:rPr>
        <w:t xml:space="preserve"> годов</w:t>
      </w:r>
      <w:r w:rsidRPr="00CE285B">
        <w:rPr>
          <w:bCs/>
          <w:sz w:val="27"/>
          <w:szCs w:val="27"/>
        </w:rPr>
        <w:t>»</w:t>
      </w:r>
    </w:p>
    <w:p w:rsidR="00773783" w:rsidRPr="00CE285B" w:rsidP="004848D3">
      <w:pPr>
        <w:pStyle w:val="BodyText"/>
        <w:spacing w:after="0"/>
        <w:jc w:val="center"/>
        <w:rPr>
          <w:sz w:val="27"/>
          <w:szCs w:val="27"/>
          <w:lang w:val="ru-RU" w:eastAsia="ar-SA"/>
        </w:rPr>
      </w:pPr>
    </w:p>
    <w:p w:rsidR="00247F6D" w:rsidRPr="00CE285B" w:rsidP="004848D3">
      <w:pPr>
        <w:pStyle w:val="BodyText"/>
        <w:spacing w:after="0"/>
        <w:jc w:val="center"/>
        <w:rPr>
          <w:sz w:val="27"/>
          <w:szCs w:val="27"/>
          <w:lang w:val="ru-RU" w:eastAsia="ar-SA"/>
        </w:rPr>
      </w:pPr>
    </w:p>
    <w:p w:rsidR="002504EF" w:rsidRPr="00CE285B" w:rsidP="00CC212E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 xml:space="preserve">В соответствии с Бюджетным кодексом Российской Федерации, Федеральным </w:t>
      </w:r>
      <w:r w:rsidRPr="00CE285B" w:rsidR="00D043DA">
        <w:rPr>
          <w:sz w:val="27"/>
          <w:szCs w:val="27"/>
        </w:rPr>
        <w:t>законом</w:t>
      </w:r>
      <w:r w:rsidRPr="00CE285B">
        <w:rPr>
          <w:sz w:val="27"/>
          <w:szCs w:val="27"/>
        </w:rPr>
        <w:t xml:space="preserve"> «Об общих принципах организации м</w:t>
      </w:r>
      <w:r w:rsidRPr="00CE285B">
        <w:rPr>
          <w:sz w:val="27"/>
          <w:szCs w:val="27"/>
        </w:rPr>
        <w:t>е</w:t>
      </w:r>
      <w:r w:rsidRPr="00CE285B">
        <w:rPr>
          <w:sz w:val="27"/>
          <w:szCs w:val="27"/>
        </w:rPr>
        <w:t>стного самоуправления в Российской Федерации», Уставом муниципального образования города–курорта Пятигорска,</w:t>
      </w:r>
      <w:r w:rsidRPr="00CE285B" w:rsidR="00E16458">
        <w:rPr>
          <w:sz w:val="27"/>
          <w:szCs w:val="27"/>
        </w:rPr>
        <w:t xml:space="preserve"> Положением о бюджетном процессе в городе</w:t>
      </w:r>
      <w:r w:rsidRPr="00CE285B" w:rsidR="00755995">
        <w:rPr>
          <w:sz w:val="27"/>
          <w:szCs w:val="27"/>
        </w:rPr>
        <w:t>–курорте</w:t>
      </w:r>
      <w:r w:rsidRPr="00CE285B" w:rsidR="00E16458">
        <w:rPr>
          <w:sz w:val="27"/>
          <w:szCs w:val="27"/>
        </w:rPr>
        <w:t xml:space="preserve"> Пятигорске</w:t>
      </w:r>
      <w:r w:rsidRPr="00CE285B" w:rsidR="002734CB">
        <w:rPr>
          <w:sz w:val="27"/>
          <w:szCs w:val="27"/>
          <w:lang w:val="ru-RU"/>
        </w:rPr>
        <w:t>,</w:t>
      </w:r>
    </w:p>
    <w:p w:rsidR="002504EF" w:rsidRPr="00CE285B" w:rsidP="00CC212E">
      <w:pPr>
        <w:pStyle w:val="BodyText"/>
        <w:spacing w:after="0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Дума города Пятигорска</w:t>
      </w:r>
    </w:p>
    <w:p w:rsidR="00A24850" w:rsidRPr="00CE285B" w:rsidP="004848D3">
      <w:pPr>
        <w:pStyle w:val="BodyText"/>
        <w:spacing w:after="0"/>
        <w:ind w:firstLine="708"/>
        <w:rPr>
          <w:sz w:val="27"/>
          <w:szCs w:val="27"/>
          <w:lang w:val="ru-RU" w:eastAsia="ar-SA"/>
        </w:rPr>
      </w:pPr>
    </w:p>
    <w:p w:rsidR="002504EF" w:rsidRPr="00CE285B" w:rsidP="00CC212E">
      <w:pPr>
        <w:pStyle w:val="BodyTextIndent2"/>
        <w:ind w:firstLine="567"/>
        <w:rPr>
          <w:sz w:val="27"/>
          <w:szCs w:val="27"/>
        </w:rPr>
      </w:pPr>
      <w:r w:rsidRPr="00CE285B">
        <w:rPr>
          <w:sz w:val="27"/>
          <w:szCs w:val="27"/>
        </w:rPr>
        <w:t>РЕШИЛА:</w:t>
      </w:r>
    </w:p>
    <w:p w:rsidR="00B41332" w:rsidRPr="00CE285B" w:rsidP="004848D3">
      <w:pPr>
        <w:pStyle w:val="BodyText"/>
        <w:spacing w:after="0"/>
        <w:ind w:firstLine="708"/>
        <w:rPr>
          <w:sz w:val="27"/>
          <w:szCs w:val="27"/>
          <w:lang w:val="ru-RU" w:eastAsia="ar-SA"/>
        </w:rPr>
      </w:pPr>
    </w:p>
    <w:p w:rsidR="00761AE9" w:rsidRPr="00CE285B" w:rsidP="00CC212E">
      <w:pPr>
        <w:pStyle w:val="BodyText"/>
        <w:spacing w:after="0"/>
        <w:ind w:firstLine="567"/>
        <w:jc w:val="both"/>
        <w:rPr>
          <w:sz w:val="27"/>
          <w:szCs w:val="27"/>
          <w:lang w:val="ru-RU"/>
        </w:rPr>
      </w:pPr>
      <w:r w:rsidRPr="00CE285B">
        <w:rPr>
          <w:sz w:val="27"/>
          <w:szCs w:val="27"/>
        </w:rPr>
        <w:t xml:space="preserve">1. Внести в решение Думы города Пятигорска от </w:t>
      </w:r>
      <w:r w:rsidRPr="00CE285B" w:rsidR="00D202B3">
        <w:rPr>
          <w:sz w:val="27"/>
          <w:szCs w:val="27"/>
          <w:lang w:val="ru-RU"/>
        </w:rPr>
        <w:t>1</w:t>
      </w:r>
      <w:r w:rsidRPr="00CE285B" w:rsidR="002D6CFE">
        <w:rPr>
          <w:sz w:val="27"/>
          <w:szCs w:val="27"/>
          <w:lang w:val="ru-RU"/>
        </w:rPr>
        <w:t>7</w:t>
      </w:r>
      <w:r w:rsidRPr="00CE285B">
        <w:rPr>
          <w:sz w:val="27"/>
          <w:szCs w:val="27"/>
        </w:rPr>
        <w:t xml:space="preserve"> декабря 20</w:t>
      </w:r>
      <w:r w:rsidRPr="00CE285B" w:rsidR="00867503">
        <w:rPr>
          <w:sz w:val="27"/>
          <w:szCs w:val="27"/>
          <w:lang w:val="ru-RU"/>
        </w:rPr>
        <w:t>2</w:t>
      </w:r>
      <w:r w:rsidRPr="00CE285B" w:rsidR="002D6CFE">
        <w:rPr>
          <w:sz w:val="27"/>
          <w:szCs w:val="27"/>
          <w:lang w:val="ru-RU"/>
        </w:rPr>
        <w:t>4</w:t>
      </w:r>
      <w:r w:rsidRPr="00CE285B">
        <w:rPr>
          <w:sz w:val="27"/>
          <w:szCs w:val="27"/>
        </w:rPr>
        <w:t xml:space="preserve"> года                      </w:t>
      </w:r>
      <w:r w:rsidRPr="00CE285B">
        <w:rPr>
          <w:sz w:val="27"/>
          <w:szCs w:val="27"/>
          <w:lang w:val="ru-RU"/>
        </w:rPr>
        <w:t xml:space="preserve"> </w:t>
      </w:r>
      <w:r w:rsidRPr="00CE285B" w:rsidR="00CB5786">
        <w:rPr>
          <w:sz w:val="27"/>
          <w:szCs w:val="27"/>
        </w:rPr>
        <w:t xml:space="preserve">№ </w:t>
      </w:r>
      <w:r w:rsidRPr="00CE285B" w:rsidR="002D6CFE">
        <w:rPr>
          <w:sz w:val="27"/>
          <w:szCs w:val="27"/>
          <w:lang w:val="ru-RU"/>
        </w:rPr>
        <w:t>3</w:t>
      </w:r>
      <w:r w:rsidRPr="00CE285B" w:rsidR="00D202B3">
        <w:rPr>
          <w:sz w:val="27"/>
          <w:szCs w:val="27"/>
          <w:lang w:val="ru-RU"/>
        </w:rPr>
        <w:t>4</w:t>
      </w:r>
      <w:r w:rsidRPr="00CE285B" w:rsidR="00CB5786">
        <w:rPr>
          <w:sz w:val="27"/>
          <w:szCs w:val="27"/>
        </w:rPr>
        <w:t>-</w:t>
      </w:r>
      <w:r w:rsidRPr="00CE285B" w:rsidR="002D6CFE">
        <w:rPr>
          <w:sz w:val="27"/>
          <w:szCs w:val="27"/>
          <w:lang w:val="ru-RU"/>
        </w:rPr>
        <w:t>54</w:t>
      </w:r>
      <w:r w:rsidRPr="00CE285B" w:rsidR="00CB5786">
        <w:rPr>
          <w:sz w:val="27"/>
          <w:szCs w:val="27"/>
        </w:rPr>
        <w:t xml:space="preserve"> РД</w:t>
      </w:r>
      <w:r w:rsidRPr="00CE285B">
        <w:rPr>
          <w:sz w:val="27"/>
          <w:szCs w:val="27"/>
        </w:rPr>
        <w:t xml:space="preserve"> «О бюджете города–курорта Пятигорска на 20</w:t>
      </w:r>
      <w:r w:rsidRPr="00CE285B" w:rsidR="005A1BDD">
        <w:rPr>
          <w:sz w:val="27"/>
          <w:szCs w:val="27"/>
          <w:lang w:val="ru-RU"/>
        </w:rPr>
        <w:t>2</w:t>
      </w:r>
      <w:r w:rsidRPr="00CE285B" w:rsidR="002D6CFE">
        <w:rPr>
          <w:sz w:val="27"/>
          <w:szCs w:val="27"/>
          <w:lang w:val="ru-RU"/>
        </w:rPr>
        <w:t>5</w:t>
      </w:r>
      <w:r w:rsidRPr="00CE285B">
        <w:rPr>
          <w:sz w:val="27"/>
          <w:szCs w:val="27"/>
        </w:rPr>
        <w:t xml:space="preserve"> год и плановый период 20</w:t>
      </w:r>
      <w:r w:rsidRPr="00CE285B" w:rsidR="003A72E1">
        <w:rPr>
          <w:sz w:val="27"/>
          <w:szCs w:val="27"/>
          <w:lang w:val="ru-RU"/>
        </w:rPr>
        <w:t>2</w:t>
      </w:r>
      <w:r w:rsidRPr="00CE285B" w:rsidR="002D6CFE">
        <w:rPr>
          <w:sz w:val="27"/>
          <w:szCs w:val="27"/>
          <w:lang w:val="ru-RU"/>
        </w:rPr>
        <w:t>6</w:t>
      </w:r>
      <w:r w:rsidRPr="00CE285B">
        <w:rPr>
          <w:sz w:val="27"/>
          <w:szCs w:val="27"/>
        </w:rPr>
        <w:t xml:space="preserve"> и 20</w:t>
      </w:r>
      <w:r w:rsidRPr="00CE285B">
        <w:rPr>
          <w:sz w:val="27"/>
          <w:szCs w:val="27"/>
          <w:lang w:val="ru-RU"/>
        </w:rPr>
        <w:t>2</w:t>
      </w:r>
      <w:r w:rsidRPr="00CE285B" w:rsidR="002D6CFE">
        <w:rPr>
          <w:sz w:val="27"/>
          <w:szCs w:val="27"/>
          <w:lang w:val="ru-RU"/>
        </w:rPr>
        <w:t>7</w:t>
      </w:r>
      <w:r w:rsidRPr="00CE285B">
        <w:rPr>
          <w:sz w:val="27"/>
          <w:szCs w:val="27"/>
        </w:rPr>
        <w:t xml:space="preserve"> годов» следующие изменения:</w:t>
      </w:r>
    </w:p>
    <w:p w:rsidR="00E47864" w:rsidRPr="00CE285B" w:rsidP="00E47864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1) в пункте 1: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втором:</w:t>
      </w:r>
    </w:p>
    <w:p w:rsidR="00E47864" w:rsidRPr="00CE285B" w:rsidP="00E47864">
      <w:pPr>
        <w:ind w:firstLine="567"/>
        <w:jc w:val="both"/>
        <w:rPr>
          <w:sz w:val="27"/>
          <w:szCs w:val="27"/>
          <w:highlight w:val="yellow"/>
        </w:rPr>
      </w:pPr>
      <w:r w:rsidRPr="00CE285B">
        <w:rPr>
          <w:sz w:val="27"/>
          <w:szCs w:val="27"/>
        </w:rPr>
        <w:t>цифры «</w:t>
      </w:r>
      <w:r w:rsidRPr="00CE285B" w:rsidR="00806C96">
        <w:rPr>
          <w:sz w:val="27"/>
          <w:szCs w:val="27"/>
        </w:rPr>
        <w:t>9 489 017 732,15</w:t>
      </w:r>
      <w:r w:rsidRPr="00CE285B">
        <w:rPr>
          <w:sz w:val="27"/>
          <w:szCs w:val="27"/>
        </w:rPr>
        <w:t>» заменить цифрами «</w:t>
      </w:r>
      <w:r w:rsidRPr="00CE285B" w:rsidR="0024726D">
        <w:rPr>
          <w:sz w:val="27"/>
          <w:szCs w:val="27"/>
        </w:rPr>
        <w:t>10 611 774 718,08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806C96">
        <w:rPr>
          <w:sz w:val="27"/>
          <w:szCs w:val="27"/>
        </w:rPr>
        <w:t>6 096 312 955,17</w:t>
      </w:r>
      <w:r w:rsidRPr="00CE285B">
        <w:rPr>
          <w:sz w:val="27"/>
          <w:szCs w:val="27"/>
        </w:rPr>
        <w:t>» заменить цифрами «</w:t>
      </w:r>
      <w:r w:rsidRPr="00CE285B" w:rsidR="00FA1126">
        <w:rPr>
          <w:sz w:val="27"/>
          <w:szCs w:val="27"/>
        </w:rPr>
        <w:t>7 54</w:t>
      </w:r>
      <w:r w:rsidRPr="00CE285B" w:rsidR="00FA1126">
        <w:rPr>
          <w:sz w:val="27"/>
          <w:szCs w:val="27"/>
        </w:rPr>
        <w:t>9 362 877,43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806C96">
        <w:rPr>
          <w:sz w:val="27"/>
          <w:szCs w:val="27"/>
        </w:rPr>
        <w:t>4 913 050 178,84</w:t>
      </w:r>
      <w:r w:rsidRPr="00CE285B">
        <w:rPr>
          <w:sz w:val="27"/>
          <w:szCs w:val="27"/>
        </w:rPr>
        <w:t>» заменить цифрами «</w:t>
      </w:r>
      <w:r w:rsidRPr="00CE285B" w:rsidR="00947D5F">
        <w:rPr>
          <w:sz w:val="27"/>
          <w:szCs w:val="27"/>
        </w:rPr>
        <w:t>6 343 991 501,66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третьем: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A57C73">
        <w:rPr>
          <w:sz w:val="27"/>
          <w:szCs w:val="27"/>
        </w:rPr>
        <w:t>9 644 017 732,15</w:t>
      </w:r>
      <w:r w:rsidRPr="00CE285B">
        <w:rPr>
          <w:sz w:val="27"/>
          <w:szCs w:val="27"/>
        </w:rPr>
        <w:t>» заменить цифрами «</w:t>
      </w:r>
      <w:r w:rsidRPr="00CE285B" w:rsidR="004A7F0E">
        <w:rPr>
          <w:sz w:val="27"/>
          <w:szCs w:val="27"/>
        </w:rPr>
        <w:t>10 959 500 948,25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A57C73">
        <w:rPr>
          <w:sz w:val="27"/>
          <w:szCs w:val="27"/>
        </w:rPr>
        <w:t>6 096 312 955,17</w:t>
      </w:r>
      <w:r w:rsidRPr="00CE285B">
        <w:rPr>
          <w:sz w:val="27"/>
          <w:szCs w:val="27"/>
        </w:rPr>
        <w:t>» заменить цифрами «</w:t>
      </w:r>
      <w:r w:rsidRPr="00CE285B" w:rsidR="00947D5F">
        <w:rPr>
          <w:sz w:val="27"/>
          <w:szCs w:val="27"/>
        </w:rPr>
        <w:t>7 549 362 877,43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A57C73">
        <w:rPr>
          <w:sz w:val="27"/>
          <w:szCs w:val="27"/>
        </w:rPr>
        <w:t>4 913 050 178,84</w:t>
      </w:r>
      <w:r w:rsidRPr="00CE285B">
        <w:rPr>
          <w:sz w:val="27"/>
          <w:szCs w:val="27"/>
        </w:rPr>
        <w:t>» заменить цифрами «</w:t>
      </w:r>
      <w:r w:rsidRPr="00CE285B" w:rsidR="00947D5F">
        <w:rPr>
          <w:sz w:val="27"/>
          <w:szCs w:val="27"/>
        </w:rPr>
        <w:t>6 343 991 501,66</w:t>
      </w:r>
      <w:r w:rsidRPr="00CE285B">
        <w:rPr>
          <w:sz w:val="27"/>
          <w:szCs w:val="27"/>
        </w:rPr>
        <w:t>»;</w:t>
      </w:r>
    </w:p>
    <w:p w:rsidR="00E47864" w:rsidRPr="00CE285B" w:rsidP="00E47864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четвертом цифры «</w:t>
      </w:r>
      <w:r w:rsidRPr="00CE285B" w:rsidR="00D337AA">
        <w:rPr>
          <w:sz w:val="27"/>
          <w:szCs w:val="27"/>
        </w:rPr>
        <w:t>155 000 000,00</w:t>
      </w:r>
      <w:r w:rsidRPr="00CE285B">
        <w:rPr>
          <w:sz w:val="27"/>
          <w:szCs w:val="27"/>
        </w:rPr>
        <w:t>» заменить цифрами</w:t>
      </w:r>
      <w:r w:rsidRPr="00CE285B">
        <w:rPr>
          <w:color w:val="FF0000"/>
          <w:sz w:val="27"/>
          <w:szCs w:val="27"/>
        </w:rPr>
        <w:t xml:space="preserve">                    </w:t>
      </w:r>
      <w:r w:rsidRPr="00CE285B">
        <w:rPr>
          <w:sz w:val="27"/>
          <w:szCs w:val="27"/>
        </w:rPr>
        <w:t>«</w:t>
      </w:r>
      <w:r w:rsidRPr="00CE285B" w:rsidR="004A7F0E">
        <w:rPr>
          <w:sz w:val="27"/>
          <w:szCs w:val="27"/>
        </w:rPr>
        <w:t>347 726 230,17</w:t>
      </w:r>
      <w:r w:rsidRPr="00CE285B">
        <w:rPr>
          <w:sz w:val="27"/>
          <w:szCs w:val="27"/>
        </w:rPr>
        <w:t>»;</w:t>
      </w:r>
    </w:p>
    <w:p w:rsidR="00387379" w:rsidRPr="00CE285B" w:rsidP="00387379">
      <w:pPr>
        <w:ind w:left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2) в пункте 4:</w:t>
      </w:r>
    </w:p>
    <w:p w:rsidR="00387379" w:rsidRPr="00CE285B" w:rsidP="00387379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41642">
        <w:rPr>
          <w:sz w:val="27"/>
          <w:szCs w:val="27"/>
        </w:rPr>
        <w:t>6 841 178 703,15</w:t>
      </w:r>
      <w:r w:rsidRPr="00CE285B">
        <w:rPr>
          <w:sz w:val="27"/>
          <w:szCs w:val="27"/>
        </w:rPr>
        <w:t>» заменить цифрами «</w:t>
      </w:r>
      <w:r w:rsidRPr="00CE285B" w:rsidR="00F0496D">
        <w:rPr>
          <w:sz w:val="27"/>
          <w:szCs w:val="27"/>
        </w:rPr>
        <w:t>7 968 743 377,99</w:t>
      </w:r>
      <w:r w:rsidRPr="00CE285B">
        <w:rPr>
          <w:sz w:val="27"/>
          <w:szCs w:val="27"/>
        </w:rPr>
        <w:t>»;</w:t>
      </w:r>
    </w:p>
    <w:p w:rsidR="00387379" w:rsidRPr="00CE285B" w:rsidP="00387379">
      <w:pPr>
        <w:ind w:left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41642">
        <w:rPr>
          <w:sz w:val="27"/>
          <w:szCs w:val="27"/>
        </w:rPr>
        <w:t>3 324 089 426,17</w:t>
      </w:r>
      <w:r w:rsidRPr="00CE285B">
        <w:rPr>
          <w:sz w:val="27"/>
          <w:szCs w:val="27"/>
        </w:rPr>
        <w:t>» заменить цифрами «</w:t>
      </w:r>
      <w:r w:rsidRPr="00CE285B" w:rsidR="008616B0">
        <w:rPr>
          <w:sz w:val="27"/>
          <w:szCs w:val="27"/>
        </w:rPr>
        <w:t>4 777 139 348,</w:t>
      </w:r>
      <w:r w:rsidRPr="00CE285B" w:rsidR="008616B0">
        <w:rPr>
          <w:sz w:val="27"/>
          <w:szCs w:val="27"/>
        </w:rPr>
        <w:t>43</w:t>
      </w:r>
      <w:r w:rsidRPr="00CE285B">
        <w:rPr>
          <w:sz w:val="27"/>
          <w:szCs w:val="27"/>
        </w:rPr>
        <w:t>»;</w:t>
      </w:r>
    </w:p>
    <w:p w:rsidR="00387379" w:rsidRPr="00CE285B" w:rsidP="00387379">
      <w:pPr>
        <w:ind w:left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41642">
        <w:rPr>
          <w:sz w:val="27"/>
          <w:szCs w:val="27"/>
        </w:rPr>
        <w:t>2 027 420 978,84</w:t>
      </w:r>
      <w:r w:rsidRPr="00CE285B">
        <w:rPr>
          <w:sz w:val="27"/>
          <w:szCs w:val="27"/>
        </w:rPr>
        <w:t>» заменить цифрами «</w:t>
      </w:r>
      <w:r w:rsidRPr="00CE285B" w:rsidR="00E041AE">
        <w:rPr>
          <w:sz w:val="27"/>
          <w:szCs w:val="27"/>
        </w:rPr>
        <w:t>3 458 362 301,66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3) в пункте 7: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втором: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255DD">
        <w:rPr>
          <w:sz w:val="27"/>
          <w:szCs w:val="27"/>
        </w:rPr>
        <w:t>478 119 714,32</w:t>
      </w:r>
      <w:r w:rsidRPr="00CE285B">
        <w:rPr>
          <w:sz w:val="27"/>
          <w:szCs w:val="27"/>
        </w:rPr>
        <w:t>» заменить цифрами «</w:t>
      </w:r>
      <w:r w:rsidRPr="00CE285B" w:rsidR="00B7147E">
        <w:rPr>
          <w:sz w:val="27"/>
          <w:szCs w:val="27"/>
        </w:rPr>
        <w:t>482 500 408,96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255DD">
        <w:rPr>
          <w:sz w:val="27"/>
          <w:szCs w:val="27"/>
        </w:rPr>
        <w:t>474 375 114,32</w:t>
      </w:r>
      <w:r w:rsidRPr="00CE285B">
        <w:rPr>
          <w:sz w:val="27"/>
          <w:szCs w:val="27"/>
        </w:rPr>
        <w:t>» заменить цифрами «</w:t>
      </w:r>
      <w:r w:rsidRPr="00CE285B" w:rsidR="00B7147E">
        <w:rPr>
          <w:sz w:val="27"/>
          <w:szCs w:val="27"/>
        </w:rPr>
        <w:t>478 755 808,96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третьем: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D255DD">
        <w:rPr>
          <w:sz w:val="27"/>
          <w:szCs w:val="27"/>
        </w:rPr>
        <w:t>508 918 700,00</w:t>
      </w:r>
      <w:r w:rsidRPr="00CE285B">
        <w:rPr>
          <w:sz w:val="27"/>
          <w:szCs w:val="27"/>
        </w:rPr>
        <w:t>» заменить цифрами «</w:t>
      </w:r>
      <w:r w:rsidRPr="00CE285B" w:rsidR="00ED0C21">
        <w:rPr>
          <w:sz w:val="27"/>
          <w:szCs w:val="27"/>
        </w:rPr>
        <w:t>502 856 640,50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C926B2">
        <w:rPr>
          <w:sz w:val="27"/>
          <w:szCs w:val="27"/>
        </w:rPr>
        <w:t>505 606 100,00</w:t>
      </w:r>
      <w:r w:rsidRPr="00CE285B">
        <w:rPr>
          <w:sz w:val="27"/>
          <w:szCs w:val="27"/>
        </w:rPr>
        <w:t>» заменить цифрами «</w:t>
      </w:r>
      <w:r w:rsidRPr="00CE285B" w:rsidR="00ED0C21">
        <w:rPr>
          <w:sz w:val="27"/>
          <w:szCs w:val="27"/>
        </w:rPr>
        <w:t>499 544 040,50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четвертом: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C926B2">
        <w:rPr>
          <w:sz w:val="27"/>
          <w:szCs w:val="27"/>
        </w:rPr>
        <w:t>502 394 817,00</w:t>
      </w:r>
      <w:r w:rsidRPr="00CE285B">
        <w:rPr>
          <w:sz w:val="27"/>
          <w:szCs w:val="27"/>
        </w:rPr>
        <w:t>» заменить цифрами «</w:t>
      </w:r>
      <w:r w:rsidRPr="00CE285B" w:rsidR="009A5D50">
        <w:rPr>
          <w:sz w:val="27"/>
          <w:szCs w:val="27"/>
        </w:rPr>
        <w:t>496 316 690,91</w:t>
      </w:r>
      <w:r w:rsidRPr="00CE285B">
        <w:rPr>
          <w:sz w:val="27"/>
          <w:szCs w:val="27"/>
        </w:rPr>
        <w:t>»;</w:t>
      </w:r>
    </w:p>
    <w:p w:rsidR="0054146E" w:rsidRPr="00CE285B" w:rsidP="0054146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цифры «</w:t>
      </w:r>
      <w:r w:rsidRPr="00CE285B" w:rsidR="00C926B2">
        <w:rPr>
          <w:sz w:val="27"/>
          <w:szCs w:val="27"/>
        </w:rPr>
        <w:t>499 514 217,00</w:t>
      </w:r>
      <w:r w:rsidRPr="00CE285B">
        <w:rPr>
          <w:sz w:val="27"/>
          <w:szCs w:val="27"/>
        </w:rPr>
        <w:t>» заменить цифрами «</w:t>
      </w:r>
      <w:r w:rsidRPr="00CE285B" w:rsidR="009A5D50">
        <w:rPr>
          <w:sz w:val="27"/>
          <w:szCs w:val="27"/>
        </w:rPr>
        <w:t>493 436 090,91</w:t>
      </w:r>
      <w:r w:rsidRPr="00CE285B">
        <w:rPr>
          <w:sz w:val="27"/>
          <w:szCs w:val="27"/>
        </w:rPr>
        <w:t>»;</w:t>
      </w:r>
    </w:p>
    <w:p w:rsidR="005D6D08" w:rsidRPr="00CE285B" w:rsidP="005D6D08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4) в пункте 8</w:t>
      </w:r>
      <w:r w:rsidRPr="00CE285B" w:rsidR="0022280A">
        <w:rPr>
          <w:sz w:val="27"/>
          <w:szCs w:val="27"/>
        </w:rPr>
        <w:t xml:space="preserve"> </w:t>
      </w:r>
      <w:r w:rsidRPr="00CE285B">
        <w:rPr>
          <w:sz w:val="27"/>
          <w:szCs w:val="27"/>
        </w:rPr>
        <w:t>цифры «</w:t>
      </w:r>
      <w:r w:rsidRPr="00CE285B" w:rsidR="0022280A">
        <w:rPr>
          <w:sz w:val="27"/>
          <w:szCs w:val="27"/>
        </w:rPr>
        <w:t>4 345 </w:t>
      </w:r>
      <w:r w:rsidRPr="00CE285B" w:rsidR="0022280A">
        <w:rPr>
          <w:sz w:val="27"/>
          <w:szCs w:val="27"/>
        </w:rPr>
        <w:t>882 575,44</w:t>
      </w:r>
      <w:r w:rsidRPr="00CE285B">
        <w:rPr>
          <w:sz w:val="27"/>
          <w:szCs w:val="27"/>
        </w:rPr>
        <w:t>» заменить цифрами</w:t>
      </w:r>
      <w:r w:rsidRPr="00CE285B">
        <w:rPr>
          <w:color w:val="FF0000"/>
          <w:sz w:val="27"/>
          <w:szCs w:val="27"/>
        </w:rPr>
        <w:t xml:space="preserve"> </w:t>
      </w:r>
      <w:r w:rsidRPr="00CE285B">
        <w:rPr>
          <w:sz w:val="27"/>
          <w:szCs w:val="27"/>
        </w:rPr>
        <w:t>«</w:t>
      </w:r>
      <w:r w:rsidRPr="00CE285B" w:rsidR="00F0496D">
        <w:rPr>
          <w:sz w:val="27"/>
          <w:szCs w:val="27"/>
        </w:rPr>
        <w:t>4 734 698 316,40</w:t>
      </w:r>
      <w:r w:rsidRPr="00CE285B">
        <w:rPr>
          <w:sz w:val="27"/>
          <w:szCs w:val="27"/>
        </w:rPr>
        <w:t>»;</w:t>
      </w:r>
    </w:p>
    <w:p w:rsidR="00F6488E" w:rsidRPr="00CE285B" w:rsidP="00F6488E">
      <w:pPr>
        <w:ind w:firstLine="567"/>
        <w:jc w:val="both"/>
        <w:rPr>
          <w:sz w:val="27"/>
          <w:szCs w:val="27"/>
        </w:rPr>
      </w:pPr>
      <w:r w:rsidRPr="00CE285B" w:rsidR="008702F4">
        <w:rPr>
          <w:sz w:val="27"/>
          <w:szCs w:val="27"/>
        </w:rPr>
        <w:t>5</w:t>
      </w:r>
      <w:r w:rsidRPr="00CE285B">
        <w:rPr>
          <w:sz w:val="27"/>
          <w:szCs w:val="27"/>
        </w:rPr>
        <w:t>) в пункте 1</w:t>
      </w:r>
      <w:r w:rsidRPr="00CE285B" w:rsidR="00F74340">
        <w:rPr>
          <w:sz w:val="27"/>
          <w:szCs w:val="27"/>
        </w:rPr>
        <w:t>8</w:t>
      </w:r>
      <w:r w:rsidRPr="00CE285B">
        <w:rPr>
          <w:sz w:val="27"/>
          <w:szCs w:val="27"/>
        </w:rPr>
        <w:t>:</w:t>
      </w:r>
    </w:p>
    <w:p w:rsidR="00F6488E" w:rsidRPr="00CE285B" w:rsidP="00F6488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третьем цифры «</w:t>
      </w:r>
      <w:r w:rsidRPr="00CE285B" w:rsidR="00FD2621">
        <w:rPr>
          <w:sz w:val="27"/>
          <w:szCs w:val="27"/>
        </w:rPr>
        <w:t>1 045 000 000,00</w:t>
      </w:r>
      <w:r w:rsidRPr="00CE285B">
        <w:rPr>
          <w:sz w:val="27"/>
          <w:szCs w:val="27"/>
        </w:rPr>
        <w:t>» заменить цифрами «</w:t>
      </w:r>
      <w:r w:rsidRPr="00CE285B" w:rsidR="008702F4">
        <w:rPr>
          <w:sz w:val="27"/>
          <w:szCs w:val="27"/>
        </w:rPr>
        <w:t>645</w:t>
      </w:r>
      <w:r w:rsidRPr="00CE285B">
        <w:rPr>
          <w:sz w:val="27"/>
          <w:szCs w:val="27"/>
        </w:rPr>
        <w:t> 000 000,00»;</w:t>
      </w:r>
    </w:p>
    <w:p w:rsidR="00F6488E" w:rsidRPr="00CE285B" w:rsidP="00F6488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четвертом  цифры «</w:t>
      </w:r>
      <w:r w:rsidRPr="00CE285B" w:rsidR="00FD2621">
        <w:rPr>
          <w:sz w:val="27"/>
          <w:szCs w:val="27"/>
        </w:rPr>
        <w:t>1 045 000 000,00</w:t>
      </w:r>
      <w:r w:rsidRPr="00CE285B">
        <w:rPr>
          <w:sz w:val="27"/>
          <w:szCs w:val="27"/>
        </w:rPr>
        <w:t>» заменить цифрами  «</w:t>
      </w:r>
      <w:r w:rsidRPr="00CE285B" w:rsidR="008702F4">
        <w:rPr>
          <w:sz w:val="27"/>
          <w:szCs w:val="27"/>
        </w:rPr>
        <w:t>645 000 000,00</w:t>
      </w:r>
      <w:r w:rsidRPr="00CE285B">
        <w:rPr>
          <w:sz w:val="27"/>
          <w:szCs w:val="27"/>
        </w:rPr>
        <w:t>»;</w:t>
      </w:r>
    </w:p>
    <w:p w:rsidR="00F6488E" w:rsidRPr="00CE285B" w:rsidP="00F6488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в абзаце  пятом цифры «</w:t>
      </w:r>
      <w:r w:rsidRPr="00CE285B" w:rsidR="00FD2621">
        <w:rPr>
          <w:sz w:val="27"/>
          <w:szCs w:val="27"/>
        </w:rPr>
        <w:t>1 045 000 </w:t>
      </w:r>
      <w:r w:rsidRPr="00CE285B" w:rsidR="00FD2621">
        <w:rPr>
          <w:sz w:val="27"/>
          <w:szCs w:val="27"/>
        </w:rPr>
        <w:t>000,00</w:t>
      </w:r>
      <w:r w:rsidRPr="00CE285B">
        <w:rPr>
          <w:sz w:val="27"/>
          <w:szCs w:val="27"/>
        </w:rPr>
        <w:t>» заменить  цифрами  «</w:t>
      </w:r>
      <w:r w:rsidRPr="00CE285B" w:rsidR="008702F4">
        <w:rPr>
          <w:sz w:val="27"/>
          <w:szCs w:val="27"/>
        </w:rPr>
        <w:t>645 000 000,00</w:t>
      </w:r>
      <w:r w:rsidRPr="00CE285B">
        <w:rPr>
          <w:sz w:val="27"/>
          <w:szCs w:val="27"/>
        </w:rPr>
        <w:t>»;</w:t>
      </w:r>
    </w:p>
    <w:p w:rsidR="007E26EC" w:rsidRPr="00CE285B" w:rsidP="00CC212E">
      <w:pPr>
        <w:ind w:firstLine="567"/>
        <w:jc w:val="both"/>
        <w:rPr>
          <w:sz w:val="27"/>
          <w:szCs w:val="27"/>
        </w:rPr>
      </w:pPr>
      <w:r w:rsidRPr="00CE285B" w:rsidR="008702F4">
        <w:rPr>
          <w:sz w:val="27"/>
          <w:szCs w:val="27"/>
        </w:rPr>
        <w:t>6</w:t>
      </w:r>
      <w:r w:rsidRPr="00CE285B" w:rsidR="00135933">
        <w:rPr>
          <w:sz w:val="27"/>
          <w:szCs w:val="27"/>
        </w:rPr>
        <w:t>)</w:t>
      </w:r>
      <w:r w:rsidRPr="00CE285B" w:rsidR="00135933">
        <w:rPr>
          <w:color w:val="FF0000"/>
          <w:sz w:val="27"/>
          <w:szCs w:val="27"/>
        </w:rPr>
        <w:t xml:space="preserve"> </w:t>
      </w:r>
      <w:r w:rsidRPr="00CE285B" w:rsidR="00135933">
        <w:rPr>
          <w:sz w:val="27"/>
          <w:szCs w:val="27"/>
        </w:rPr>
        <w:t>приложение 1 изложить в редакции согласно приложению 1 к настоящему решению;</w:t>
      </w:r>
    </w:p>
    <w:p w:rsidR="00387379" w:rsidRPr="00CE285B" w:rsidP="00387379">
      <w:pPr>
        <w:ind w:firstLine="567"/>
        <w:jc w:val="both"/>
        <w:rPr>
          <w:sz w:val="27"/>
          <w:szCs w:val="27"/>
        </w:rPr>
      </w:pPr>
      <w:r w:rsidRPr="00CE285B" w:rsidR="008702F4">
        <w:rPr>
          <w:sz w:val="27"/>
          <w:szCs w:val="27"/>
        </w:rPr>
        <w:t>7</w:t>
      </w:r>
      <w:r w:rsidRPr="00CE285B">
        <w:rPr>
          <w:sz w:val="27"/>
          <w:szCs w:val="27"/>
        </w:rPr>
        <w:t>) приложение 2 изложить в редакции согласно приложению 2 к настоящему решению;</w:t>
      </w:r>
    </w:p>
    <w:p w:rsidR="00773C02" w:rsidRPr="00CE285B" w:rsidP="00CC212E">
      <w:pPr>
        <w:ind w:firstLine="567"/>
        <w:jc w:val="both"/>
        <w:rPr>
          <w:sz w:val="27"/>
          <w:szCs w:val="27"/>
        </w:rPr>
      </w:pPr>
      <w:r w:rsidRPr="00CE285B" w:rsidR="008702F4">
        <w:rPr>
          <w:sz w:val="27"/>
          <w:szCs w:val="27"/>
        </w:rPr>
        <w:t>8</w:t>
      </w:r>
      <w:r w:rsidRPr="00CE285B">
        <w:rPr>
          <w:sz w:val="27"/>
          <w:szCs w:val="27"/>
        </w:rPr>
        <w:t>)</w:t>
      </w:r>
      <w:r w:rsidRPr="00CE285B">
        <w:rPr>
          <w:color w:val="FF0000"/>
          <w:sz w:val="27"/>
          <w:szCs w:val="27"/>
        </w:rPr>
        <w:t xml:space="preserve"> </w:t>
      </w:r>
      <w:r w:rsidRPr="00CE285B">
        <w:rPr>
          <w:sz w:val="27"/>
          <w:szCs w:val="27"/>
        </w:rPr>
        <w:t xml:space="preserve">приложение </w:t>
      </w:r>
      <w:r w:rsidRPr="00CE285B" w:rsidR="00232862">
        <w:rPr>
          <w:sz w:val="27"/>
          <w:szCs w:val="27"/>
        </w:rPr>
        <w:t>3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387379">
        <w:rPr>
          <w:sz w:val="27"/>
          <w:szCs w:val="27"/>
        </w:rPr>
        <w:t>3</w:t>
      </w:r>
      <w:r w:rsidRPr="00CE285B">
        <w:rPr>
          <w:sz w:val="27"/>
          <w:szCs w:val="27"/>
        </w:rPr>
        <w:t xml:space="preserve"> к настоящему решению;</w:t>
      </w:r>
    </w:p>
    <w:p w:rsidR="00387379" w:rsidRPr="00CE285B" w:rsidP="00387379">
      <w:pPr>
        <w:ind w:firstLine="567"/>
        <w:jc w:val="both"/>
        <w:rPr>
          <w:sz w:val="27"/>
          <w:szCs w:val="27"/>
        </w:rPr>
      </w:pPr>
      <w:r w:rsidRPr="00CE285B" w:rsidR="008702F4">
        <w:rPr>
          <w:sz w:val="27"/>
          <w:szCs w:val="27"/>
        </w:rPr>
        <w:t>9</w:t>
      </w:r>
      <w:r w:rsidRPr="00CE285B">
        <w:rPr>
          <w:sz w:val="27"/>
          <w:szCs w:val="27"/>
        </w:rPr>
        <w:t>) приложение 4 изложить в редакции согласно приложению 4 к настоящему решению;</w:t>
      </w:r>
    </w:p>
    <w:p w:rsidR="00CE1ECE" w:rsidRPr="00CE285B" w:rsidP="00CC212E">
      <w:pPr>
        <w:ind w:firstLine="567"/>
        <w:jc w:val="both"/>
        <w:rPr>
          <w:sz w:val="27"/>
          <w:szCs w:val="27"/>
        </w:rPr>
      </w:pPr>
      <w:r w:rsidRPr="00CE285B" w:rsidR="0024763E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0</w:t>
      </w:r>
      <w:r w:rsidRPr="00CE285B" w:rsidR="005016C9">
        <w:rPr>
          <w:sz w:val="27"/>
          <w:szCs w:val="27"/>
        </w:rPr>
        <w:t xml:space="preserve">) </w:t>
      </w:r>
      <w:r w:rsidRPr="00CE285B">
        <w:rPr>
          <w:sz w:val="27"/>
          <w:szCs w:val="27"/>
        </w:rPr>
        <w:t xml:space="preserve">приложение </w:t>
      </w:r>
      <w:r w:rsidRPr="00CE285B" w:rsidR="00680E78">
        <w:rPr>
          <w:sz w:val="27"/>
          <w:szCs w:val="27"/>
        </w:rPr>
        <w:t>5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5</w:t>
      </w:r>
      <w:r w:rsidRPr="00CE285B">
        <w:rPr>
          <w:sz w:val="27"/>
          <w:szCs w:val="27"/>
        </w:rPr>
        <w:t xml:space="preserve"> к настоящему решению;</w:t>
      </w:r>
    </w:p>
    <w:p w:rsidR="00E07CFC" w:rsidRPr="00CE285B" w:rsidP="00CC212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1</w:t>
      </w:r>
      <w:r w:rsidRPr="00CE285B">
        <w:rPr>
          <w:sz w:val="27"/>
          <w:szCs w:val="27"/>
        </w:rPr>
        <w:t xml:space="preserve">) приложение </w:t>
      </w:r>
      <w:r w:rsidRPr="00CE285B" w:rsidR="00680E78">
        <w:rPr>
          <w:sz w:val="27"/>
          <w:szCs w:val="27"/>
        </w:rPr>
        <w:t>6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6</w:t>
      </w:r>
      <w:r w:rsidRPr="00CE285B">
        <w:rPr>
          <w:sz w:val="27"/>
          <w:szCs w:val="27"/>
        </w:rPr>
        <w:t xml:space="preserve"> к настоящему решению;</w:t>
      </w:r>
    </w:p>
    <w:p w:rsidR="00E07CFC" w:rsidRPr="00CE285B" w:rsidP="00CC212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2</w:t>
      </w:r>
      <w:r w:rsidRPr="00CE285B">
        <w:rPr>
          <w:sz w:val="27"/>
          <w:szCs w:val="27"/>
        </w:rPr>
        <w:t xml:space="preserve">) приложение </w:t>
      </w:r>
      <w:r w:rsidRPr="00CE285B" w:rsidR="00680E78">
        <w:rPr>
          <w:sz w:val="27"/>
          <w:szCs w:val="27"/>
        </w:rPr>
        <w:t>7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7</w:t>
      </w:r>
      <w:r w:rsidRPr="00CE285B">
        <w:rPr>
          <w:sz w:val="27"/>
          <w:szCs w:val="27"/>
        </w:rPr>
        <w:t xml:space="preserve"> к настоящему решению;</w:t>
      </w:r>
    </w:p>
    <w:p w:rsidR="00CE1ECE" w:rsidRPr="00CE285B" w:rsidP="00CC212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3</w:t>
      </w:r>
      <w:r w:rsidRPr="00CE285B">
        <w:rPr>
          <w:sz w:val="27"/>
          <w:szCs w:val="27"/>
        </w:rPr>
        <w:t xml:space="preserve">) приложение </w:t>
      </w:r>
      <w:r w:rsidRPr="00CE285B" w:rsidR="00680E78">
        <w:rPr>
          <w:sz w:val="27"/>
          <w:szCs w:val="27"/>
        </w:rPr>
        <w:t>8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8</w:t>
      </w:r>
      <w:r w:rsidRPr="00CE285B">
        <w:rPr>
          <w:sz w:val="27"/>
          <w:szCs w:val="27"/>
        </w:rPr>
        <w:t xml:space="preserve"> к настоящему решению</w:t>
      </w:r>
      <w:r w:rsidRPr="00CE285B" w:rsidR="00F4713B">
        <w:rPr>
          <w:sz w:val="27"/>
          <w:szCs w:val="27"/>
        </w:rPr>
        <w:t>;</w:t>
      </w:r>
    </w:p>
    <w:p w:rsidR="00F4713B" w:rsidRPr="00CE285B" w:rsidP="00CC212E">
      <w:pPr>
        <w:ind w:firstLine="567"/>
        <w:jc w:val="both"/>
        <w:rPr>
          <w:sz w:val="27"/>
          <w:szCs w:val="27"/>
        </w:rPr>
      </w:pPr>
      <w:r w:rsidRPr="00CE285B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4</w:t>
      </w:r>
      <w:r w:rsidRPr="00CE285B">
        <w:rPr>
          <w:sz w:val="27"/>
          <w:szCs w:val="27"/>
        </w:rPr>
        <w:t xml:space="preserve">) приложение </w:t>
      </w:r>
      <w:r w:rsidRPr="00CE285B" w:rsidR="00680E78">
        <w:rPr>
          <w:sz w:val="27"/>
          <w:szCs w:val="27"/>
        </w:rPr>
        <w:t>9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9</w:t>
      </w:r>
      <w:r w:rsidRPr="00CE285B">
        <w:rPr>
          <w:sz w:val="27"/>
          <w:szCs w:val="27"/>
        </w:rPr>
        <w:t xml:space="preserve"> к настоящему решению;</w:t>
      </w:r>
    </w:p>
    <w:p w:rsidR="00F4713B" w:rsidRPr="00CE285B" w:rsidP="00CC212E">
      <w:pPr>
        <w:ind w:firstLine="567"/>
        <w:jc w:val="both"/>
        <w:rPr>
          <w:sz w:val="27"/>
          <w:szCs w:val="27"/>
        </w:rPr>
      </w:pPr>
      <w:r w:rsidRPr="00CE285B" w:rsidR="009C529E">
        <w:rPr>
          <w:sz w:val="27"/>
          <w:szCs w:val="27"/>
        </w:rPr>
        <w:t>1</w:t>
      </w:r>
      <w:r w:rsidRPr="00CE285B" w:rsidR="008702F4">
        <w:rPr>
          <w:sz w:val="27"/>
          <w:szCs w:val="27"/>
        </w:rPr>
        <w:t>5</w:t>
      </w:r>
      <w:r w:rsidRPr="00CE285B">
        <w:rPr>
          <w:sz w:val="27"/>
          <w:szCs w:val="27"/>
        </w:rPr>
        <w:t>) приложение 1</w:t>
      </w:r>
      <w:r w:rsidRPr="00CE285B" w:rsidR="00680E78">
        <w:rPr>
          <w:sz w:val="27"/>
          <w:szCs w:val="27"/>
        </w:rPr>
        <w:t>0</w:t>
      </w:r>
      <w:r w:rsidRPr="00CE285B">
        <w:rPr>
          <w:sz w:val="27"/>
          <w:szCs w:val="27"/>
        </w:rPr>
        <w:t xml:space="preserve"> изложить в редакции согласно приложению </w:t>
      </w:r>
      <w:r w:rsidRPr="00CE285B" w:rsidR="00680E78">
        <w:rPr>
          <w:sz w:val="27"/>
          <w:szCs w:val="27"/>
        </w:rPr>
        <w:t>10</w:t>
      </w:r>
      <w:r w:rsidRPr="00CE285B">
        <w:rPr>
          <w:sz w:val="27"/>
          <w:szCs w:val="27"/>
        </w:rPr>
        <w:t xml:space="preserve"> к настоящему решению.</w:t>
      </w:r>
    </w:p>
    <w:p w:rsidR="00E20E53" w:rsidRPr="00CE285B" w:rsidP="00CC212E">
      <w:pPr>
        <w:pStyle w:val="BodyTextIndent2"/>
        <w:tabs>
          <w:tab w:val="left" w:pos="709"/>
        </w:tabs>
        <w:ind w:left="57" w:right="-5" w:firstLine="567"/>
        <w:rPr>
          <w:sz w:val="27"/>
          <w:szCs w:val="27"/>
        </w:rPr>
      </w:pPr>
      <w:r w:rsidRPr="00CE285B" w:rsidR="00645284">
        <w:rPr>
          <w:sz w:val="27"/>
          <w:szCs w:val="27"/>
        </w:rPr>
        <w:t>2</w:t>
      </w:r>
      <w:r w:rsidRPr="00CE285B">
        <w:rPr>
          <w:sz w:val="27"/>
          <w:szCs w:val="27"/>
        </w:rPr>
        <w:t>. Настоящее решение вступает в силу со дня его официального опубликования.</w:t>
      </w:r>
    </w:p>
    <w:p w:rsidR="002C24DB" w:rsidRPr="00CE285B" w:rsidP="00E1415B">
      <w:pPr>
        <w:pStyle w:val="BodyText"/>
        <w:spacing w:after="20" w:line="240" w:lineRule="exact"/>
        <w:ind w:left="560" w:firstLine="540"/>
        <w:jc w:val="center"/>
        <w:rPr>
          <w:sz w:val="27"/>
          <w:szCs w:val="27"/>
          <w:lang w:val="ru-RU"/>
        </w:rPr>
      </w:pPr>
    </w:p>
    <w:p w:rsidR="002734CB" w:rsidRPr="00CE285B" w:rsidP="00E20E53">
      <w:pPr>
        <w:pStyle w:val="BodyText"/>
        <w:spacing w:after="0" w:line="240" w:lineRule="exact"/>
        <w:ind w:left="560" w:firstLine="540"/>
        <w:jc w:val="center"/>
        <w:rPr>
          <w:sz w:val="27"/>
          <w:szCs w:val="27"/>
          <w:lang w:val="ru-RU"/>
        </w:rPr>
      </w:pPr>
    </w:p>
    <w:p w:rsidR="00754980" w:rsidRPr="00CE285B" w:rsidP="00754980">
      <w:pPr>
        <w:pStyle w:val="BodyText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 xml:space="preserve">Председатель </w:t>
      </w:r>
    </w:p>
    <w:p w:rsidR="00754980" w:rsidRPr="00CE285B" w:rsidP="00754980">
      <w:pPr>
        <w:pStyle w:val="BodyText"/>
        <w:spacing w:after="0"/>
        <w:rPr>
          <w:iCs/>
          <w:sz w:val="27"/>
          <w:szCs w:val="27"/>
        </w:rPr>
      </w:pPr>
      <w:r w:rsidRPr="00CE285B">
        <w:rPr>
          <w:iCs/>
          <w:sz w:val="27"/>
          <w:szCs w:val="27"/>
        </w:rPr>
        <w:t xml:space="preserve">Думы города Пятигорска                                                            </w:t>
      </w:r>
      <w:r w:rsidRPr="00CE285B">
        <w:rPr>
          <w:iCs/>
          <w:sz w:val="27"/>
          <w:szCs w:val="27"/>
          <w:lang w:val="ru-RU"/>
        </w:rPr>
        <w:t xml:space="preserve">      </w:t>
      </w:r>
      <w:r w:rsidRPr="00CE285B">
        <w:rPr>
          <w:iCs/>
          <w:sz w:val="27"/>
          <w:szCs w:val="27"/>
        </w:rPr>
        <w:t>Л.В.Похилько</w:t>
      </w:r>
    </w:p>
    <w:p w:rsidR="00754980" w:rsidRPr="00CE285B" w:rsidP="00754980">
      <w:pPr>
        <w:pStyle w:val="BodyText"/>
        <w:spacing w:line="240" w:lineRule="exact"/>
        <w:ind w:right="-130"/>
        <w:rPr>
          <w:iCs/>
          <w:sz w:val="27"/>
          <w:szCs w:val="27"/>
          <w:lang w:val="ru-RU"/>
        </w:rPr>
      </w:pPr>
    </w:p>
    <w:p w:rsidR="00912522" w:rsidRPr="00CE285B" w:rsidP="00912522">
      <w:pPr>
        <w:rPr>
          <w:sz w:val="27"/>
          <w:szCs w:val="27"/>
        </w:rPr>
      </w:pPr>
      <w:r w:rsidRPr="00CE285B" w:rsidR="005A6A65">
        <w:rPr>
          <w:sz w:val="27"/>
          <w:szCs w:val="27"/>
        </w:rPr>
        <w:t>Глава города Пятигорска                                                              Д.Ю.Ворошилов</w:t>
      </w:r>
    </w:p>
    <w:p w:rsidR="00690C7E" w:rsidRPr="00CE285B" w:rsidP="00912522">
      <w:pPr>
        <w:rPr>
          <w:sz w:val="27"/>
          <w:szCs w:val="27"/>
        </w:rPr>
      </w:pPr>
    </w:p>
    <w:p w:rsidR="00754980" w:rsidRPr="00CE285B" w:rsidP="00754980">
      <w:pPr>
        <w:ind w:right="-1"/>
        <w:rPr>
          <w:sz w:val="27"/>
          <w:szCs w:val="27"/>
        </w:rPr>
      </w:pPr>
      <w:r w:rsidRPr="00CE285B">
        <w:rPr>
          <w:sz w:val="27"/>
          <w:szCs w:val="27"/>
        </w:rPr>
        <w:t>__________________</w:t>
      </w:r>
      <w:r w:rsidRPr="00CE285B" w:rsidR="00973956">
        <w:rPr>
          <w:sz w:val="27"/>
          <w:szCs w:val="27"/>
        </w:rPr>
        <w:t>___</w:t>
      </w:r>
    </w:p>
    <w:p w:rsidR="00E67774" w:rsidRPr="00CE285B" w:rsidP="00762401">
      <w:pPr>
        <w:ind w:right="-1"/>
        <w:rPr>
          <w:sz w:val="27"/>
          <w:szCs w:val="27"/>
        </w:rPr>
        <w:sectPr w:rsidSect="00CB1B8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993" w:right="567" w:bottom="709" w:left="1701" w:header="851" w:footer="284" w:gutter="0"/>
          <w:cols w:space="708"/>
          <w:titlePg/>
          <w:docGrid w:linePitch="360"/>
        </w:sectPr>
      </w:pPr>
      <w:r w:rsidRPr="00CE285B" w:rsidR="00754980">
        <w:rPr>
          <w:sz w:val="27"/>
          <w:szCs w:val="27"/>
        </w:rPr>
        <w:t>_____________________</w:t>
      </w: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9639"/>
      </w:tblGrid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P="00F164A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ПРИЛОЖЕНИЕ 1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P="00F164A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RPr="0095276F" w:rsidP="00F164AF">
            <w:pPr>
              <w:ind w:firstLine="5137"/>
              <w:rPr>
                <w:sz w:val="26"/>
                <w:szCs w:val="26"/>
              </w:rPr>
            </w:pPr>
            <w:r w:rsidR="005000AD">
              <w:rPr>
                <w:sz w:val="26"/>
                <w:szCs w:val="26"/>
              </w:rPr>
              <w:t>_________________ № ____________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592338" w:rsidP="00592338"/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ED9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 w:rsid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P="00741B6C">
            <w:pPr>
              <w:jc w:val="center"/>
              <w:rPr>
                <w:bCs/>
                <w:sz w:val="28"/>
                <w:szCs w:val="28"/>
              </w:rPr>
            </w:pPr>
            <w:r w:rsidR="00056AEB"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 w:rsidR="00056AEB"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Tr="0025449D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P="00C97B5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C97B5D">
              <w:rPr>
                <w:bCs/>
                <w:sz w:val="28"/>
                <w:szCs w:val="28"/>
              </w:rPr>
              <w:t>5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FE33D6" w:rsidP="00DF08DE">
      <w:pPr>
        <w:ind w:left="-360" w:hanging="360"/>
        <w:rPr>
          <w:sz w:val="26"/>
          <w:szCs w:val="26"/>
        </w:rPr>
      </w:pPr>
    </w:p>
    <w:p w:rsidR="00183B28" w:rsidP="00DF08DE">
      <w:pPr>
        <w:ind w:left="-360" w:hanging="360"/>
        <w:rPr>
          <w:sz w:val="26"/>
          <w:szCs w:val="26"/>
        </w:rPr>
      </w:pPr>
    </w:p>
    <w:p w:rsidR="00183B28" w:rsidRPr="00DF08DE" w:rsidP="00DF08DE">
      <w:pPr>
        <w:ind w:left="-360" w:hanging="360"/>
        <w:rPr>
          <w:sz w:val="26"/>
          <w:szCs w:val="26"/>
        </w:rPr>
      </w:pPr>
    </w:p>
    <w:p w:rsidR="003F5361" w:rsidP="00150212">
      <w:pPr>
        <w:ind w:right="140"/>
        <w:jc w:val="right"/>
      </w:pPr>
      <w:r w:rsidRPr="00BB2141">
        <w:t>в рублях</w:t>
      </w:r>
    </w:p>
    <w:tbl>
      <w:tblPr>
        <w:tblStyle w:val="TableNormal"/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5528"/>
        <w:gridCol w:w="1985"/>
      </w:tblGrid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на 2025 год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10 611 774 718,08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10 959 500 948,25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i/>
                <w:iCs/>
                <w:sz w:val="20"/>
                <w:szCs w:val="20"/>
              </w:rPr>
            </w:pPr>
            <w:r w:rsidRPr="00EB327E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-347 726 230,17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53FA9" w:rsidRPr="00EB327E">
            <w:pPr>
              <w:jc w:val="center"/>
              <w:rPr>
                <w:i/>
                <w:iCs/>
                <w:sz w:val="20"/>
                <w:szCs w:val="20"/>
              </w:rPr>
            </w:pPr>
            <w:r w:rsidRPr="00EB327E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347 726 230,17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 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000</w:t>
            </w:r>
            <w:r w:rsidRPr="00EB327E">
              <w:rPr>
                <w:bCs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318 333 000,00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1 318 333 000,00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604 01 02 00</w:t>
            </w:r>
            <w:r w:rsidRPr="00EB327E">
              <w:rPr>
                <w:sz w:val="20"/>
                <w:szCs w:val="20"/>
              </w:rPr>
              <w:t xml:space="preserve">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-1 000 000 000,00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-163 333 000,00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</w:t>
            </w:r>
            <w:r w:rsidRPr="00EB327E">
              <w:rPr>
                <w:sz w:val="20"/>
                <w:szCs w:val="20"/>
              </w:rPr>
              <w:t xml:space="preserve">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800 000 000,00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-963 333 000,00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bCs/>
                <w:sz w:val="20"/>
                <w:szCs w:val="20"/>
              </w:rPr>
            </w:pPr>
            <w:r w:rsidRPr="00EB327E">
              <w:rPr>
                <w:bCs/>
                <w:sz w:val="20"/>
                <w:szCs w:val="20"/>
              </w:rPr>
              <w:t>192 726 230,17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-12 730 107 718,08</w:t>
            </w:r>
          </w:p>
        </w:tc>
      </w:tr>
      <w:tr w:rsidTr="00EB327E">
        <w:tblPrEx>
          <w:tblW w:w="9513" w:type="dxa"/>
          <w:tblInd w:w="93" w:type="dxa"/>
          <w:tblLook w:val="04A0"/>
        </w:tblPrEx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53FA9" w:rsidRPr="00EB327E">
            <w:pPr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3FA9" w:rsidRPr="00EB327E">
            <w:pPr>
              <w:jc w:val="right"/>
              <w:rPr>
                <w:sz w:val="20"/>
                <w:szCs w:val="20"/>
              </w:rPr>
            </w:pPr>
            <w:r w:rsidRPr="00EB327E">
              <w:rPr>
                <w:sz w:val="20"/>
                <w:szCs w:val="20"/>
              </w:rPr>
              <w:t>12 922 833 948,25</w:t>
            </w:r>
          </w:p>
        </w:tc>
      </w:tr>
    </w:tbl>
    <w:p w:rsidR="00150212" w:rsidP="00016A32">
      <w:pPr>
        <w:rPr>
          <w:sz w:val="28"/>
          <w:szCs w:val="28"/>
        </w:rPr>
      </w:pPr>
    </w:p>
    <w:p w:rsidR="00150212" w:rsidP="00016A32">
      <w:pPr>
        <w:rPr>
          <w:sz w:val="28"/>
          <w:szCs w:val="28"/>
        </w:rPr>
      </w:pPr>
    </w:p>
    <w:p w:rsidR="00EB327E" w:rsidP="00016A32">
      <w:pPr>
        <w:rPr>
          <w:sz w:val="28"/>
          <w:szCs w:val="28"/>
        </w:rPr>
      </w:pPr>
    </w:p>
    <w:p w:rsidR="00150212" w:rsidP="00016A32">
      <w:pPr>
        <w:rPr>
          <w:sz w:val="28"/>
          <w:szCs w:val="28"/>
        </w:rPr>
      </w:pPr>
    </w:p>
    <w:p w:rsidR="007054EC" w:rsidRPr="008758CC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P="0025449D">
      <w:pPr>
        <w:ind w:left="284" w:right="-1" w:hanging="284"/>
        <w:rPr>
          <w:sz w:val="28"/>
          <w:szCs w:val="28"/>
        </w:rPr>
        <w:sectPr w:rsidSect="00D71927">
          <w:headerReference w:type="even" r:id="rId11"/>
          <w:headerReference w:type="default" r:id="rId12"/>
          <w:footerReference w:type="even" r:id="rId13"/>
          <w:footerReference w:type="default" r:id="rId14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7054E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 w:rsidR="007054EC">
        <w:rPr>
          <w:sz w:val="28"/>
          <w:szCs w:val="28"/>
        </w:rPr>
        <w:t>Е.В. Михалева</w:t>
      </w: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9639"/>
      </w:tblGrid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C56F2E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ПРИЛОЖЕНИЕ 2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C56F2E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 w:rsidRPr="00C56F2E" w:rsidP="0093474B">
            <w:pPr>
              <w:ind w:right="-108" w:firstLine="5137"/>
              <w:rPr>
                <w:sz w:val="26"/>
                <w:szCs w:val="26"/>
              </w:rPr>
            </w:pPr>
            <w:r w:rsidR="002577D9">
              <w:rPr>
                <w:sz w:val="26"/>
                <w:szCs w:val="26"/>
              </w:rPr>
              <w:t>_________________ № ____________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noWrap/>
          </w:tcPr>
          <w:p w:rsidR="00C069DA"/>
          <w:p w:rsidR="00FA56D7"/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 w:rsid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P="00741B6C">
            <w:pPr>
              <w:jc w:val="center"/>
              <w:rPr>
                <w:bCs/>
                <w:sz w:val="28"/>
                <w:szCs w:val="28"/>
              </w:rPr>
            </w:pPr>
            <w:r w:rsidR="001402ED">
              <w:rPr>
                <w:bCs/>
                <w:sz w:val="28"/>
                <w:szCs w:val="28"/>
              </w:rPr>
              <w:t>б</w:t>
            </w:r>
            <w:r w:rsidRPr="004333DA">
              <w:rPr>
                <w:bCs/>
                <w:sz w:val="28"/>
                <w:szCs w:val="28"/>
              </w:rPr>
              <w:t>юджета</w:t>
            </w:r>
            <w:r w:rsidR="001402ED">
              <w:rPr>
                <w:bCs/>
                <w:sz w:val="28"/>
                <w:szCs w:val="28"/>
              </w:rPr>
              <w:t xml:space="preserve"> города</w:t>
            </w:r>
            <w:r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Tr="0093474B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P="00447E72">
            <w:pPr>
              <w:jc w:val="center"/>
              <w:rPr>
                <w:sz w:val="28"/>
                <w:szCs w:val="28"/>
              </w:rPr>
            </w:pPr>
            <w:r w:rsidR="00BC7AF2"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3417BA">
              <w:rPr>
                <w:sz w:val="28"/>
                <w:szCs w:val="28"/>
              </w:rPr>
              <w:t>6</w:t>
            </w:r>
            <w:r w:rsidR="00BC7AF2">
              <w:rPr>
                <w:sz w:val="28"/>
                <w:szCs w:val="28"/>
              </w:rPr>
              <w:t xml:space="preserve"> и 202</w:t>
            </w:r>
            <w:r w:rsidR="003417BA">
              <w:rPr>
                <w:sz w:val="28"/>
                <w:szCs w:val="28"/>
              </w:rPr>
              <w:t>7</w:t>
            </w:r>
            <w:r w:rsidR="00BC7AF2">
              <w:rPr>
                <w:sz w:val="28"/>
                <w:szCs w:val="28"/>
              </w:rPr>
              <w:t xml:space="preserve"> годов</w:t>
            </w:r>
          </w:p>
          <w:p w:rsidR="002C487C" w:rsidRPr="004333DA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P="002C487C">
      <w:pPr>
        <w:ind w:right="141"/>
        <w:jc w:val="right"/>
      </w:pPr>
    </w:p>
    <w:p w:rsidR="00D145BA" w:rsidP="002C487C">
      <w:pPr>
        <w:ind w:right="141"/>
        <w:jc w:val="right"/>
      </w:pPr>
      <w:r w:rsidRPr="00BB2141">
        <w:t>в рублях</w:t>
      </w:r>
    </w:p>
    <w:tbl>
      <w:tblPr>
        <w:tblStyle w:val="TableNormal"/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536"/>
        <w:gridCol w:w="1842"/>
        <w:gridCol w:w="1843"/>
      </w:tblGrid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на 2026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на 2027 год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7 549 362 877,43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6 343 991 501,66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7 549 362 877,43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6 343 991 501,66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i/>
                <w:iCs/>
                <w:sz w:val="20"/>
                <w:szCs w:val="20"/>
              </w:rPr>
            </w:pPr>
            <w:r w:rsidRPr="002A62F1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2A62F1" w:rsidRPr="002A62F1">
            <w:pPr>
              <w:jc w:val="center"/>
              <w:rPr>
                <w:i/>
                <w:iCs/>
                <w:sz w:val="20"/>
                <w:szCs w:val="20"/>
              </w:rPr>
            </w:pPr>
            <w:r w:rsidRPr="002A62F1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 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1 163 334 000,00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-1 000 000 000,00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 xml:space="preserve">000 01 03 00 </w:t>
            </w:r>
            <w:r w:rsidRPr="002A62F1">
              <w:rPr>
                <w:bCs/>
                <w:sz w:val="20"/>
                <w:szCs w:val="20"/>
              </w:rPr>
              <w:t>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-163 334 000,00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500 000 000,00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400 000 000,00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-663 333 000,00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-563 334 000,00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bCs/>
                <w:sz w:val="20"/>
                <w:szCs w:val="20"/>
              </w:rPr>
            </w:pPr>
            <w:r w:rsidRPr="002A62F1">
              <w:rPr>
                <w:bCs/>
                <w:sz w:val="20"/>
                <w:szCs w:val="20"/>
              </w:rPr>
              <w:t>0,00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-9 212 695 877,43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-7 907 325 501,66</w:t>
            </w:r>
          </w:p>
        </w:tc>
      </w:tr>
      <w:tr w:rsidTr="002A62F1">
        <w:tblPrEx>
          <w:tblW w:w="9796" w:type="dxa"/>
          <w:tblInd w:w="93" w:type="dxa"/>
          <w:tblLook w:val="04A0"/>
        </w:tblPrEx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2A62F1" w:rsidRPr="002A62F1">
            <w:pPr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9 212 695 877,43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62F1" w:rsidRPr="002A62F1">
            <w:pPr>
              <w:jc w:val="right"/>
              <w:rPr>
                <w:sz w:val="20"/>
                <w:szCs w:val="20"/>
              </w:rPr>
            </w:pPr>
            <w:r w:rsidRPr="002A62F1">
              <w:rPr>
                <w:sz w:val="20"/>
                <w:szCs w:val="20"/>
              </w:rPr>
              <w:t>7 907 325 501,66</w:t>
            </w:r>
          </w:p>
        </w:tc>
      </w:tr>
    </w:tbl>
    <w:p w:rsidR="00EA3822" w:rsidP="00C576D2">
      <w:pPr>
        <w:ind w:left="-360" w:hanging="66"/>
        <w:rPr>
          <w:sz w:val="26"/>
          <w:szCs w:val="26"/>
        </w:rPr>
      </w:pPr>
    </w:p>
    <w:p w:rsidR="002A62F1" w:rsidP="00C576D2">
      <w:pPr>
        <w:ind w:left="-360" w:hanging="66"/>
        <w:rPr>
          <w:sz w:val="26"/>
          <w:szCs w:val="26"/>
        </w:rPr>
      </w:pPr>
    </w:p>
    <w:p w:rsidR="00F47C41" w:rsidP="00C576D2">
      <w:pPr>
        <w:ind w:left="-360" w:hanging="66"/>
        <w:rPr>
          <w:sz w:val="26"/>
          <w:szCs w:val="26"/>
        </w:rPr>
      </w:pPr>
    </w:p>
    <w:p w:rsidR="00604AB5" w:rsidP="00C576D2">
      <w:pPr>
        <w:ind w:left="-360" w:hanging="66"/>
        <w:rPr>
          <w:sz w:val="26"/>
          <w:szCs w:val="26"/>
        </w:rPr>
      </w:pPr>
    </w:p>
    <w:p w:rsidR="00447E72" w:rsidRPr="008758CC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47E72" w:rsidRPr="00CA19FC" w:rsidP="004348E0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0E66B9" w:rsidP="00447E72">
      <w:pPr>
        <w:ind w:left="-284"/>
        <w:rPr>
          <w:sz w:val="26"/>
          <w:szCs w:val="26"/>
        </w:rPr>
        <w:sectPr w:rsidSect="00FB33E0">
          <w:headerReference w:type="even" r:id="rId15"/>
          <w:headerReference w:type="default" r:id="rId16"/>
          <w:footerReference w:type="even" r:id="rId17"/>
          <w:footerReference w:type="default" r:id="rId18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639" w:type="dxa"/>
        <w:tblInd w:w="108" w:type="dxa"/>
        <w:tblLayout w:type="fixed"/>
        <w:tblLook w:val="0000"/>
      </w:tblPr>
      <w:tblGrid>
        <w:gridCol w:w="580"/>
        <w:gridCol w:w="9059"/>
      </w:tblGrid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P="00F23313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 xml:space="preserve">ПРИЛОЖЕНИЕ </w:t>
            </w:r>
            <w:r w:rsidR="009B29AB">
              <w:rPr>
                <w:sz w:val="26"/>
                <w:szCs w:val="26"/>
              </w:rPr>
              <w:t>3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P="00F23313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P="00F23313">
            <w:pPr>
              <w:ind w:firstLine="5137"/>
              <w:rPr>
                <w:sz w:val="26"/>
                <w:szCs w:val="26"/>
              </w:rPr>
            </w:pPr>
            <w:r w:rsidR="007B36A9">
              <w:rPr>
                <w:sz w:val="26"/>
                <w:szCs w:val="26"/>
              </w:rPr>
              <w:t>_________________ № ____________</w:t>
            </w:r>
          </w:p>
        </w:tc>
      </w:tr>
      <w:tr w:rsidTr="00F23313">
        <w:tblPrEx>
          <w:tblW w:w="9639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P="00391B90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>классификации дох</w:t>
            </w:r>
            <w:r w:rsidRPr="007075B6">
              <w:rPr>
                <w:sz w:val="28"/>
                <w:szCs w:val="28"/>
              </w:rPr>
              <w:t>о</w:t>
            </w:r>
            <w:r w:rsidRPr="007075B6">
              <w:rPr>
                <w:sz w:val="28"/>
                <w:szCs w:val="28"/>
              </w:rPr>
              <w:t>дов бюдж</w:t>
            </w:r>
            <w:r w:rsidRPr="007075B6">
              <w:rPr>
                <w:sz w:val="28"/>
                <w:szCs w:val="28"/>
              </w:rPr>
              <w:t>е</w:t>
            </w:r>
            <w:r w:rsidRPr="007075B6">
              <w:rPr>
                <w:sz w:val="28"/>
                <w:szCs w:val="28"/>
              </w:rPr>
              <w:t xml:space="preserve">тов </w:t>
            </w:r>
            <w:r w:rsidRPr="007075B6" w:rsidR="007075B6">
              <w:rPr>
                <w:sz w:val="28"/>
                <w:szCs w:val="28"/>
              </w:rPr>
              <w:t>на 20</w:t>
            </w:r>
            <w:r w:rsidR="00A80355">
              <w:rPr>
                <w:sz w:val="28"/>
                <w:szCs w:val="28"/>
              </w:rPr>
              <w:t>2</w:t>
            </w:r>
            <w:r w:rsidR="00FC3A88">
              <w:rPr>
                <w:sz w:val="28"/>
                <w:szCs w:val="28"/>
              </w:rPr>
              <w:t>5</w:t>
            </w:r>
            <w:r w:rsidRPr="007075B6" w:rsidR="007075B6">
              <w:rPr>
                <w:sz w:val="28"/>
                <w:szCs w:val="28"/>
              </w:rPr>
              <w:t xml:space="preserve"> год</w:t>
            </w:r>
          </w:p>
          <w:p w:rsidR="00F95FE7" w:rsidRPr="007075B6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Tr="00F23313">
        <w:tblPrEx>
          <w:tblW w:w="9639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BC7FD0" w:rsidP="00F23313">
      <w:pPr>
        <w:ind w:left="-360" w:firstLine="8865"/>
      </w:pPr>
      <w:r w:rsidRPr="00BC7FD0" w:rsidR="00407D50">
        <w:t>в рублях</w:t>
      </w:r>
    </w:p>
    <w:tbl>
      <w:tblPr>
        <w:tblStyle w:val="TableNormal"/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657"/>
        <w:gridCol w:w="5812"/>
        <w:gridCol w:w="1701"/>
      </w:tblGrid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Код бюджетной кла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Объем доходов на 2025 год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НАЛОГОВЫЕ И НЕНАЛОГОВЫЕ ДОХ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2 650 467 969,00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1 293 902 000,00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1 293 902 000,00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1 01 02010 01 </w:t>
            </w:r>
            <w:r w:rsidRPr="00982DAA">
              <w:rPr>
                <w:sz w:val="20"/>
                <w:szCs w:val="20"/>
              </w:rPr>
              <w:t>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источником кот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ствии со статьями 227, 227.1 и 228 Налогового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Федерации, а также доходов от долевого участия в организации, полученных в в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1 171 084 000,00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полученных от ос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ществления деятельности физическими лицами, зарегистрирова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ными в качестве индивидуальных предпринимат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лей, нотариусов, занимающихся частной практикой, адвокатов, учредивших адв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катские кабинеты, и других лиц, занимающихся частной практ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кой в соответствии со статьей 227 Налогового кодекса Российской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12 642</w:t>
            </w:r>
            <w:r w:rsidRPr="00982DAA">
              <w:rPr>
                <w:sz w:val="20"/>
                <w:szCs w:val="20"/>
              </w:rPr>
              <w:t xml:space="preserve">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с доходов, полученных физич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скими лицами в соответствии со статьей 228 Налогового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25 159 000,00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части суммы налога, превыш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ющей 650 000 рублей, относящейся к части налоговой базы, пр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вышающей 5 000 000 рублей (за исключением налога на дох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ды физических лиц с сумм прибыли контролируемой иностра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ной компании, в том числе фиксированной прибыли контролир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емой иностранной компании, а также налога на доходы физич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ских лиц в отношении доходов от долевого участия в организации, получе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виде 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27 591 000,00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отношении доходов от долев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участия в организации, полученных в виде дивидендов (в 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30 489 000,00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доходы физических лиц в отношении доходов от долев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участия в организации, полученных в виде дивидендов (в 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26 937 000,00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ТОВАРЫ (РАБОТЫ, УСЛУГИ), РЕАЛ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ЗУЕМЫЕ НА ТЕРРИТОРИИ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31 785 710,00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Акцизы по подакцизным товарам (проду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ции), производимым на территории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31 785 710,00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16 624 480,00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74 910,00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автомобильный бензин, подлеж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16 789 100,00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и местными бюджетами с учетом установленных дифференц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рованных нормативов отчислений в местные бюджеты (по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тивам, установленным федеральным законом о федеральном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жете в целях формирования дорожных фондов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-1 702 780,00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000 1 03 03000 00 0000 110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129 831 408,00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1 03 03000 01 0000 110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129 831 408,00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460 363 000,00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385 646 000,00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255 212 000,00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жения доходы, уменьшенные на величину расходов (в том числе минимальный налог, зачисляемый в бюдж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ты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130 434 000,00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2 957 000,00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2 957 000,00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71 760 000,00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гообложения,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71 760 000,00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504 559 000,00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314 967 000,00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меняемым к объектам налогообложения, расположенным в гран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 xml:space="preserve">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314 967 000,00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189 592 000,00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122 239 000,0</w:t>
            </w:r>
            <w:r w:rsidRPr="00982DAA">
              <w:rPr>
                <w:sz w:val="20"/>
                <w:szCs w:val="20"/>
              </w:rPr>
              <w:t>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организаций, обладающих земельным учас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 xml:space="preserve">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122 239 000,00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67 353 000,00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67 353 000,00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40 348 000,00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39 404 000,00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сматриваемым в судах общей юрисдикции, мировыми судьями (за исключением Верхо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ного Суда Российской Федерации) (государственная пошл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на, уплачиваемая при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39 239 000,00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по делам,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сматриваемым в судах общей юрисдикции, мировыми судьями (за исключением Верхо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ного Суда Российской Федерации) (государственная пошл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на, уплачиваемая на основании судебных актов по результатам ра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</w:t>
            </w:r>
            <w:r w:rsidRPr="00982DAA">
              <w:rPr>
                <w:sz w:val="20"/>
                <w:szCs w:val="20"/>
              </w:rPr>
              <w:t>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выдачу разр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Государственная пошлина за выдачу разр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шения на установку рекламной конструкции (сумма платежа (перерасчеты, недоимка и задолженность по соответствующему пл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944 000,00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ИСПОЛЬЗОВАНИЯ ИМУЩЕСТВА, НАХОДЯЩ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ГОСЯ В ГОСУДАРСТВЕННОЙ И МУНИЦИПАЛЬНОЙ СО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167 548 551,00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000 1 11 01000 00 0000 1</w:t>
            </w:r>
            <w:r w:rsidRPr="00982DAA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в виде прибыли, приходящейся на доли в уставных (скл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дочных) капиталах 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зяйственных товариществ и обществ, или дивидендов по акциям, принадлежащим Российской Фед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рации, субъектам Российской Федерации или муниципальным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7 696 000,00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в виде прибыли, приходящейся на доли в уставных (скл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дочных) капиталах 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зяйственных товариществ и обществ, или дивидендов по акциям, принадлежащим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7 696 000,00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либо иной платы за перед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чу в возмездное пользование государственного и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ного имущества (за исключением имущества бюджетных и автоно</w:t>
            </w:r>
            <w:r w:rsidRPr="00982DAA">
              <w:rPr>
                <w:sz w:val="20"/>
                <w:szCs w:val="20"/>
              </w:rPr>
              <w:t>м</w:t>
            </w:r>
            <w:r w:rsidRPr="00982DAA">
              <w:rPr>
                <w:sz w:val="20"/>
                <w:szCs w:val="20"/>
              </w:rPr>
              <w:t>ных учреждений, а также имущества государственных и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148 014 285,00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платы за земли после разгр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ничения государственной собственности на землю, а также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ства от продажи права на заключение дог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воров аренды указанных земельных участков (за исключением земельных участков 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132 846 001,00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щиеся в собственности городских округов (за исключением з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мельных участков муниципальных бюджетных и автономных учр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132 846 001,00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ственную (муниц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15 168 284,00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казну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ских округов (за исключением земельных участков (объекты кул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6 740 407,00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сдачи в аренду имущества, составляющего казну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ских округов (за исключением земельных участков (осно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8 427 877,00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по соглашениям об установлении се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витута в отношении земельных участков, находящихся в государственной или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106 113,00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по соглашениям об установлении сервитута, заключе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 органами местного самоуправления городских округов,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ственными или муниципальными предприятиями либо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ственными или муниципальными учреждениями в отн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шении земельных участков, находящихся в собственности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106 113,00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использования имущества и прав, наход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щихся в государственной и муниципальной собственности (за исключ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нием имущества бюджетных и автономных учрежд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ний, а также имущества государственных и муниципальных унитарных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11 732 153,00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поступления от использования имущества, находящег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ся в государственной и муниципальной собственности (за исключ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нием имущества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государственных и муниципальных унитарных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3 006 389,00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1 11 09044 04 000</w:t>
            </w:r>
            <w:r w:rsidRPr="00982DAA">
              <w:rPr>
                <w:sz w:val="20"/>
                <w:szCs w:val="20"/>
              </w:rPr>
              <w:t>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поступления от использования имущества, находящег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ся в собственности городских округов (за исключением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муниципальных бюджетных и авт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</w:t>
            </w:r>
            <w:r w:rsidRPr="00982DAA">
              <w:rPr>
                <w:sz w:val="20"/>
                <w:szCs w:val="20"/>
              </w:rPr>
              <w:t>6 389,00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</w:t>
            </w:r>
            <w:r w:rsidRPr="00982DAA">
              <w:rPr>
                <w:sz w:val="20"/>
                <w:szCs w:val="20"/>
              </w:rPr>
              <w:t>ъ</w:t>
            </w:r>
            <w:r w:rsidRPr="00982DAA">
              <w:rPr>
                <w:sz w:val="20"/>
                <w:szCs w:val="20"/>
              </w:rPr>
              <w:t>екта, установку и эксплуатацию рекламных конструкций на зе</w:t>
            </w:r>
            <w:r w:rsidRPr="00982DAA">
              <w:rPr>
                <w:sz w:val="20"/>
                <w:szCs w:val="20"/>
              </w:rPr>
              <w:t>м</w:t>
            </w:r>
            <w:r w:rsidRPr="00982DAA">
              <w:rPr>
                <w:sz w:val="20"/>
                <w:szCs w:val="20"/>
              </w:rPr>
              <w:t>лях или земельных участках, находящихся в государственной или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собственности, и на землях или земельных участках, гос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дарственная собственность на которые не разгр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8 725 764,00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</w:t>
            </w:r>
            <w:r w:rsidRPr="00982DAA">
              <w:rPr>
                <w:sz w:val="20"/>
                <w:szCs w:val="20"/>
              </w:rPr>
              <w:t>ъ</w:t>
            </w:r>
            <w:r w:rsidRPr="00982DAA">
              <w:rPr>
                <w:sz w:val="20"/>
                <w:szCs w:val="20"/>
              </w:rPr>
              <w:t>екта, установку и эксплуатацию рекламных конструкций на зе</w:t>
            </w:r>
            <w:r w:rsidRPr="00982DAA">
              <w:rPr>
                <w:sz w:val="20"/>
                <w:szCs w:val="20"/>
              </w:rPr>
              <w:t>м</w:t>
            </w:r>
            <w:r w:rsidRPr="00982DAA">
              <w:rPr>
                <w:sz w:val="20"/>
                <w:szCs w:val="20"/>
              </w:rPr>
              <w:t>лях или земельных участках, находящихся в собственности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округов, и на землях или земельных участках,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 xml:space="preserve">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8 725 764,00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ПЛАТЕЖИ ПРИ ПОЛЬЗОВАНИИ ПРИРОДНЫМИ РЕСУРС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437 470,00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негативное воздействие на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437 470,00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ны, Банк России, органы управления государственными внебюдже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ными фондами Ро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129 330,00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сбросы загрязняющих веществ в водные объекты (фед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ральные государственные органы, Банк России, органы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государственными внебюджетными фондами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8 140,00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Плата за размещение отходов производства (федеральные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ственные органы, Банк России, органы управления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ОКАЗАНИЯ ПЛАТНЫХ УСЛУГ И КОМПЕНС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6 236 812,00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000 1 13 01000 00 0000 130</w:t>
            </w:r>
            <w:r w:rsidRPr="00982D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5 352 867,00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 (средства за обеспечение планирования, анализа деятельности, а также за ведение бухга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терского и налогового учета финансово-хозяйственной деятельн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4 752 867,00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поступающие в порядке возмещения расходов, понесе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связи с эксплу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Доходы, поступающие в порядке возмещения расходов, понесе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в связи с эксплуатацией имущества городских округов (казе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883 945,00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ПРОДАЖИ МАТЕРИАЛЬНЫХ И НЕМАТЕР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имущества, находящегося в государстве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ной и муниципальной собственности (за исключением движимого имущества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государственных и муниципальных унитарных предпри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</w:t>
            </w:r>
            <w:r w:rsidRPr="00982DAA">
              <w:rPr>
                <w:sz w:val="20"/>
                <w:szCs w:val="20"/>
              </w:rPr>
              <w:t xml:space="preserve">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имущества, находящегося в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 городских округов (за исключением движимого имущества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муниципальных унитарных предприятий, в том числе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ных), в части реализации основных средств по указанному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реализации иного имущества, находящегося в со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ственности городских округов (за исключением имущества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бюджетных и автономных учреждений, а также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ства муниципальных унитарных предприятий, в том числе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ных), в части реализации основных средств по указанному имущ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8 777 562,00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6 678 456,00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000 1 16 01000 </w:t>
            </w:r>
            <w:r w:rsidRPr="00982DAA">
              <w:rPr>
                <w:sz w:val="20"/>
                <w:szCs w:val="20"/>
              </w:rPr>
              <w:t>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 об адм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3 087 068,00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spacing w:after="280"/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35 130,00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28 130,00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неисполнение род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телями или иными законными представителями несовершенноле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них обязанностей по содержанию и воспитанию несовершенноле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порядка рассмотрения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15 195,00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закон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дательства об организации предоставления государственных и м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1 16 </w:t>
            </w:r>
            <w:r w:rsidRPr="00982DAA">
              <w:rPr>
                <w:sz w:val="20"/>
                <w:szCs w:val="20"/>
              </w:rPr>
              <w:t>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8 265,00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592 520,00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25 500,00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567 020,00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незаконный оборот наркотических средств, псих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тропных веществ или их аналогов и незаконные приобрет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ние, хранение, перевозка растений, содержащих наркотические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ства или психотропные вещества, либо их частей, соде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жащих наркотические средства или псих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13 165,00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1 16 01063 01 0009</w:t>
            </w:r>
            <w:r w:rsidRPr="00982DA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потребление наркотических средств или психотро</w:t>
            </w:r>
            <w:r w:rsidRPr="00982DAA">
              <w:rPr>
                <w:sz w:val="20"/>
                <w:szCs w:val="20"/>
              </w:rPr>
              <w:t>п</w:t>
            </w:r>
            <w:r w:rsidRPr="00982DAA">
              <w:rPr>
                <w:sz w:val="20"/>
                <w:szCs w:val="20"/>
              </w:rPr>
              <w:t>ных веществ без назначения врача либо новых потенциально опасных психоа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356 420,00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</w:t>
            </w:r>
            <w:r w:rsidRPr="00982DAA">
              <w:rPr>
                <w:sz w:val="20"/>
                <w:szCs w:val="20"/>
              </w:rPr>
              <w:t>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уклонение от прохождения диагностики, профилактических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приятий, лечения от наркомании и (или) медици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ской и (или) социальной реабилитации в связи с потреблением нарк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тических средств или психотропных веществ без назнач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врача либо новых потенциально опасных психоактивных 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1 700,00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191 610,00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ющие на здоровье, санитарно-эпидемиологическое благополучие населения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нравственность,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4 125,00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78 000,00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</w:t>
            </w:r>
            <w:r w:rsidRPr="00982DAA">
              <w:rPr>
                <w:sz w:val="20"/>
                <w:szCs w:val="20"/>
              </w:rPr>
              <w:t>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авто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уничтож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915,00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самовольное по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45 895,00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16 770,00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5 920,00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000 1 16 0108</w:t>
            </w:r>
            <w:r w:rsidRPr="00982DAA">
              <w:rPr>
                <w:sz w:val="20"/>
                <w:szCs w:val="20"/>
              </w:rPr>
              <w:t>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и обращения с животными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несоблюдение экол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гических и санитарно-эпидемиологических требований при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ращении с отходами производства и потребления, веществами, разрушающ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ми озоновый слой, или иными опасными веществ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нарушение правил охоты, правил, регламентирующих рыболовство и другие виды пользов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щей среды, природопользования и обращения с животными, нал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(штрафы за нарушение требований лесн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законодательства об учете древесины и сд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11 170,00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энергетике, налагаемые мировыми судьями, комисси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тельстве и энергетике, налагаемые мировыми судьями, комисси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 по делам несовершеннолетних и защите их прав (иные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земель, налагаемые мировыми судьями,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нарии и мелиорации земель, налагаемые мировыми судьями,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мые мировыми судьями,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</w:t>
            </w:r>
            <w:r w:rsidRPr="00982DAA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нолетних и защите их прав (штрафы за нарушение Правил дорожного движения, правил эксплуатации транспортного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ства, налагаемые комиссиями по делам несовершенноле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них и защите их прав Ставропольского края,  образованными в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пальных округах (городских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5 005,00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268 740,00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268 740,00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</w:t>
            </w:r>
            <w:r w:rsidRPr="00982DAA">
              <w:rPr>
                <w:sz w:val="20"/>
                <w:szCs w:val="20"/>
              </w:rPr>
              <w:t>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незаконную продажу товаров (иных вещей), свободная реализация к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1 750,00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незаконную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осуществление 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принимательской деятельности в области тран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ской деятельности и деятельности саморегулируемых орган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заций,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205 325,00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37 545,00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22 545,00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наруш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сроков представления налоговой декларации (расчета по стр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непре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ставление (несообщение) сведений, необходимых для 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2 400,00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(штрафы за прои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водство или продажу товаров и продукции, в отн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шении которых установлены требования по маркировке и (или) нанесению инфо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мации, без соответствующей маркировки и (или) 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формации, а также с нарушением установленного порядка нан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сения такой марк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9 795,00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Федерации), налагаемые мировыми судьями,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7 645,00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гов и сборов, страхования, рынка ценных бумаг (за исключением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фов, ук</w:t>
            </w:r>
            <w:r w:rsidRPr="00982DAA">
              <w:rPr>
                <w:sz w:val="20"/>
                <w:szCs w:val="20"/>
              </w:rPr>
              <w:t>азанных в пункте 6 статьи 46 Бюджетного кодекса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15 000,00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власти, налагаемые мировыми судьями, комисс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10 705,00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власти, налагаемые мировыми судьями, комисс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ями по делам несовершеннолетних и защите их прав (штрафы за невыполнение законных требований прокурора, следователя, 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знавателя или должностного лица, осуществляющего произво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ство по делу об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1 615,00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власти, налагаемые мировыми судьями, комисс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ями по делам несовершеннолетних и защите их прав (штрафы за воспрепятствование законной деятельности дол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ностного лица органа, уполномоченного на осуществление функций по принуд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тельному исполнению исполнительных документов и обесп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чению установленного порядка деятельности 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ты государственной власти, налагаемые мировыми судьями, комисс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ями по делам несовершеннолетних и защите их прав (иные штр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8 830,00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ственной границы Российской Федерации и обеспечения 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жима пребывания иностранных граждан или лиц без гражда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ства на территории Российской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1 16 01183 01 0020 140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ственной границы Российской Федерации и обеспечения 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жима пребывания иностранных граждан или лиц без гражда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ства на территории Российской Федерации, налагаемые мировыми судь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ми, комиссиями по делам несовершеннолетних и защите их прав(в части штрафов, налагаемые комиссиями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летних и защите их прав Ставропольского края)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ственной границы Российской Федерации и обеспечения 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жима пребывания иностранных граждан или лиц без гражда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ства на территории Российской Федерации, налагаемые мировыми судь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383 410,00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379 610,00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выполнение в срок законного предписания (постановления, представления, решения) органа (должностного лица), осуществляющего гос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143 605,00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непредставление свед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п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редачу либо попытку передачи запрещенных предметов лицам, содержащимся в учр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ждениях уголовно-исполнительной системы или изоляторах вр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4 065,00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зав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незаконное привлеч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к трудовой деятельности либо к выполнению работ или оказ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нию услуг государственного или муниципального служащ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либо бывшего государственного или муниципального служ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191 670,00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(штрафы за воспрепятствов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ние законной деятельности должностного лица органа государственн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контроля (надзора), должностного лица организации, уполном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ченной в соответствии с федеральными законами на 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государственного надзора, должностного лица органа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16 850,00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налагаемые мировыми судьями, комиссиями по делам несове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19 135,00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выявленные должностными лицами органов муниципального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643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1 16 01194 01 0000 140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ния, выявленные должностными лицами органов муниципального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1 366 138,00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9 883,00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1 356 255,00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невыполнение требований норм и правил по пр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дупреждению и ликвидации чрезвычайных ситу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невыполнение требований и мероприятий в обл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нарушение правил производства, приобретения, продажи, передачи, хранения, перевозки, ношения, коллекцион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рования, экспонирования, уничтожения или учета оружия и патр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нов к нему, а также нарушение правил произво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ства, продажи, хранения, уничтожения или учета взрывчатых веществ и взрывных устройств, пиротехнических изделий, порядка выдачи свидетел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ства о прохождении подготовки и проверки знания правил бе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8 500,00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10 835,00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стрельбу из оружия в отведенных для этого м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стах с нарушением установленных правил или в не отв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денных для этого местах)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(штрафы за появление в общественных местах в 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30 530,00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ный порядок и общ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ственную безопасность, налагаемые мировыми судьями, комиссиями по делам нес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1 282 225,00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стративные правонарушения в области производства и об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рота этилового спирта, алкогольной и спиртосодержащей проду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ции, а также за административные правонарушения порядка ценообраз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в части регулирования цен на этиловый спирт, алкогол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Кодексом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 об административных правонарушениях, за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стративные правонарушения в области производства и об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рота этилового спирта, алкогольной и спиртосодержащей проду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ции, а также за административные правонарушения порядка ценообраз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вания в части рег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лирования цен на этиловый спирт, алкогольную и спиртосодержащую продукцию, налагаемые м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272 450,00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1 235 173,00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</w:t>
            </w:r>
            <w:r w:rsidRPr="00982DAA">
              <w:rPr>
                <w:sz w:val="20"/>
                <w:szCs w:val="20"/>
              </w:rPr>
              <w:t>к</w:t>
            </w:r>
            <w:r w:rsidRPr="00982DAA">
              <w:rPr>
                <w:sz w:val="20"/>
                <w:szCs w:val="20"/>
              </w:rPr>
              <w:t>тов Российской Федерации (в части штрафов, налагаемых коми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сиями по делам несовершеннолетних и защите их прав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 и (или) административными комиссиями, 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ванными в муниципальных округах (городских округах)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398 801,00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836 372,00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Штрафы, неустойки, пени, уплаченные в 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ответствии с законом или договором в случае неисполнения или ненадлежащего испо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нения обязательств перед государственным (муниципал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ным) органом, органом управления государственным внебю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жетным фондом, казенным учреждением, Центральным банком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Федерации, иной организацией, действующей от имени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исполнения обязательств перед государственным (муниципал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ным) органом, казенным учреждением, Центральным банком Ро</w:t>
            </w:r>
            <w:r w:rsidRPr="00982DAA">
              <w:rPr>
                <w:sz w:val="20"/>
                <w:szCs w:val="20"/>
              </w:rPr>
              <w:t>с</w:t>
            </w:r>
            <w:r w:rsidRPr="00982DAA">
              <w:rPr>
                <w:sz w:val="20"/>
                <w:szCs w:val="20"/>
              </w:rPr>
              <w:t>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исполнения обязательств перед муниципальным органом, (мун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ципальным казе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1 968 455,00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образовавшейся до 1 января 2020 года, подлежащие зачислению в бюджет муниципального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зования по нормативам, де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 xml:space="preserve">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образовавшейся до 1 января 2020 года, подлежащие зачислению в бюджет муниципального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зования по нормативам, де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ствовавшим в 2019 году  (доходы бюджетов городских округов за исключением доходов, напра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ляемых на формирование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пального дорожного фонда, а также иных платежей в случае принятия решения финансовым органом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ципального образования о раздельном учете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сти, образовавшейся до 1 января 2020 года, подлежащие зачислению в бюджет муниципального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зования по нормативам, де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ствовавшим в 2019 году  (доходы бюджетов городских округов за исключением доходов, напра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ляемых на формирование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пального дорожного фонда, а также иных платежей в случае принятия решения финансовым органом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ципального образования о раздельном учете 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87 760,00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7 961 306 749,08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БЕЗВОЗМЕЗДНЫЕ ПОСТУПЛЕНИЯ ОТ ДРУГИХ БЮДЖ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ТОВ БЮДЖЕТНОЙ С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7 968 743 377,99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бюджетной системы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5 895 945 741,53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софинансирование капитальных влож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 в объекты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70 960 251,59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 (финансовое обеспечение (возмещение) затрат, связанных с в</w:t>
            </w:r>
            <w:r w:rsidRPr="00982DAA">
              <w:rPr>
                <w:sz w:val="20"/>
                <w:szCs w:val="20"/>
              </w:rPr>
              <w:t>ы</w:t>
            </w:r>
            <w:r w:rsidRPr="00982DAA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ем) проектной документации на строительство (реконструкцию, те</w:t>
            </w:r>
            <w:r w:rsidRPr="00982DAA">
              <w:rPr>
                <w:sz w:val="20"/>
                <w:szCs w:val="20"/>
              </w:rPr>
              <w:t>х</w:t>
            </w:r>
            <w:r w:rsidRPr="00982DAA">
              <w:rPr>
                <w:sz w:val="20"/>
                <w:szCs w:val="20"/>
              </w:rPr>
              <w:t>ническое перевооружение) объектов капитального строител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ства, городских округов Ставропольского края, имеющих статус гор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70 960 251,59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осуществление 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рожной деятельности в отношении автом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бильных дорог общего пользования, а также капитального ремонта и ремонта дворовых территорий многоква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тирных домов, проездов к дворовым территориям многокварти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4 440 936 901,78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 на осуществление доро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ной деятельности в отношении автомобильных дорог общего 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зования, а также капитального ремонта и ремонта дворовых терр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торий многоквартирных домов, проездов к дворовым терр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4 440 936 901,78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адресное строительство школ в отдел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населенных пунктах с объективно выявленной потребностью 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433 444 707,27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2 02 25049 04 0000 150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адресное строител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ство школ в отдельных населенных пунктах с объективно выя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ленной потребностью инфраструктуры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433 444 707,27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организацию бесплатного горячего пит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ния обучающихся, получающих начальное общее образование в государственных и муниципальных образовательных организац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126 031 774,89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организацию беспла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ного горячего питания обучающихся, получающих начальное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щее образование в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 xml:space="preserve">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126 031 774,89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000 2 02 25353 00 0000 150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создание школ кре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тивных индустрий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59 580 947,37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2 02 25353 04 0000 150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создание школ креати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ных индустрий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59 580 947,37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приведение в нормативное состояние а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129 463 558,20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приведение в норм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тивное состояние автомобильных дорог и искусственных доро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129 463 558,20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мероприятий по 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2 786 107,27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2 786 107,27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1 070 965,92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1 070 965,92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 по социально-экономическому развитию субъектов Российской Федерации, вх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дящих в состав Северо-Кавказского ф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184 345 580,15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социально-экономическому развитию субъектов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Федерации, входящих в состав Северо-Кавказского фед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184 345 580,15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программ формирования с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временной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 xml:space="preserve">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24 875 100,00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пр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грамм формирования совр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24 875 100,00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реализацию мероприятий по модерниз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101 636 537,60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реализацию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101 636 537,60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на софинансирование капитальных влож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 в объекты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ственной (муниципальной) собственности в рамках реализации мероприятий по соц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213 738 980,64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ной) собственности в рамках реализации мероприятий по социал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но-экономическому развитию субъектов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входящих в состав Северо-Кавказского федеральн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213 738 980,64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107 074 328,85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(реализация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 по благ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61 706 885,35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(реализация мер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приятий по обеспечению антитеррористической защищенн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11 283 552,72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(укрепление мат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риально-технической базы муниципальных общеобразовател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3 228 724,28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2 02 29999 04 1261 150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(благоустро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ство территорий мун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ципальных 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27 984 216,50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2 02 29999 04 0031 150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(проведение кап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тального ремонта зданий и сооружений, благоустройство террит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рии муниципальных учреждений культуры муниципальных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2 770 950,00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субсидии бюджетам городских округов (проведение и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формационно-пропагандистских мероприятий, направле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ных на профилактику идеологии террори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100 000,00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бюджетной системы Российской Федер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2 070 909 391,39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местным бюджетам на выполнение передаваемых по</w:t>
            </w:r>
            <w:r w:rsidRPr="00982DAA">
              <w:rPr>
                <w:sz w:val="20"/>
                <w:szCs w:val="20"/>
              </w:rPr>
              <w:t>л</w:t>
            </w:r>
            <w:r w:rsidRPr="00982DAA">
              <w:rPr>
                <w:sz w:val="20"/>
                <w:szCs w:val="20"/>
              </w:rPr>
              <w:t>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1 384 582 091,30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16 388 855,67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осуществление деятельности по опеке и попечительству в обл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здравоохр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924 844,10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осуществление деятельности по опеке и попечительству в обл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10 156 408,43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отдельных государственных полномочий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 по организации архивного дела в Ставропол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3 059 491,18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(создание и организация деятельности комиссий по делам несовершенн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2 245 111,96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отдельных государственных полномочий Ставр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польского края по созданию и организации деятельности админ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3 000,00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1 684 072,39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(провед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мероприятий при осуществлении деятельности по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1 684 072,39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1 154 022 814,81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(предоставл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мер социальной поддержки по оплате жилых помещ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ний, отопления и освещения педагогическим работникам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образовательных организаций, проживающим и раб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тающим в сельских населенных пунктах, рабочих поселках (поселках горо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3 648 028,54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государственных гарантий реализации прав на получение общед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ступного и бесплатного дошкольного образования в муниципал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дошкольных и общеобразовательных организациях и на ф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нансовое обеспечение получения дошкольного образования в час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386 818 284,30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государственных гарантий реализации прав на получение общед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ступного и бесплатного начального общего, основного общего, среднего общего образования в муниципальных общеобразов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организациях, а также обеспечение дополнител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ного образования детей в муниципальных общеобразовательных орг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низациях и на финансовое обеспечение получения начальн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общего, основного общего, среднего общего образования в час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ных общеобразовател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749 727 202,55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11 234 518,23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ребенка (детей) участника специальной военной операции, обуч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ющегося (обучающихся) по образовательным программам осно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ного общего или среднего общего образования в муниц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пальной образовательной организации, бесплатным горячим п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танием)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2 594 781,19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212 486 348,43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(предоставл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государственной социальной п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4 227 142,40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(выплата ежемесячной денежной компенсации на каждого ребенка в во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расте до 18 лет мног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82 787 963,24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137 073,64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53 541 807,66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(выплата ежегодной денежной компенсации многодетным семьям на кажд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го из детей не старше 18 лет, обучающихся в общеобразов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организациях, на приобретение комплекта школьной одежды, спортивной одежды и обуви и школьных письменных принадле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22 857 948,77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(ежего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ная денежная выплата гражданам Российской Федерации, не дости</w:t>
            </w:r>
            <w:r w:rsidRPr="00982DAA">
              <w:rPr>
                <w:sz w:val="20"/>
                <w:szCs w:val="20"/>
              </w:rPr>
              <w:t>г</w:t>
            </w:r>
            <w:r w:rsidRPr="00982DAA">
              <w:rPr>
                <w:sz w:val="20"/>
                <w:szCs w:val="20"/>
              </w:rPr>
              <w:t>шим совершеннолетия на 3 сентября 1945 года и постоянно прож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вающим на территории Ставропол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 xml:space="preserve">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47 425 142,20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выполнение передав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емых полномочий субъектов Российской Федерации (осуществл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1 509 270,52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ми, посещающими образовательные организации, реализу</w:t>
            </w:r>
            <w:r w:rsidRPr="00982DAA">
              <w:rPr>
                <w:sz w:val="20"/>
                <w:szCs w:val="20"/>
              </w:rPr>
              <w:t>ю</w:t>
            </w:r>
            <w:r w:rsidRPr="00982DAA">
              <w:rPr>
                <w:sz w:val="20"/>
                <w:szCs w:val="20"/>
              </w:rPr>
              <w:t>щие образовательные пр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46 924 801,98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смотр и уход за детьми, посещающими образовательные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ции, реализующие образовательные программы дошкольного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46 924 801,98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осущест</w:t>
            </w:r>
            <w:r w:rsidRPr="00982DAA">
              <w:rPr>
                <w:sz w:val="20"/>
                <w:szCs w:val="20"/>
              </w:rPr>
              <w:t>в</w:t>
            </w:r>
            <w:r w:rsidRPr="00982DAA">
              <w:rPr>
                <w:sz w:val="20"/>
                <w:szCs w:val="20"/>
              </w:rPr>
              <w:t>ление ежемесячной 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нежной выплаты, назначаемой в случае рождения третьего ребенка или последующих детей до достиж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13 724 579,70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ежем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сячной денежной выплаты, назначаемой в случае рождения треть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ребенка или последующих детей до достижения ребенком во</w:t>
            </w:r>
            <w:r w:rsidRPr="00982DAA">
              <w:rPr>
                <w:sz w:val="20"/>
                <w:szCs w:val="20"/>
              </w:rPr>
              <w:t>з</w:t>
            </w:r>
            <w:r w:rsidRPr="00982DAA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13 724 579,70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осуществление полномочий по составл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71 418,80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полн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мочий по составлению (изменению) списков кандидатов в прися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ные заседатели федеральных судов общей юрисдикции в Росси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71 418,80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проведение мероприятий по обеспеч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деятельности советников директора по воспитанию и взаимоде</w:t>
            </w:r>
            <w:r w:rsidRPr="00982DAA">
              <w:rPr>
                <w:sz w:val="20"/>
                <w:szCs w:val="20"/>
              </w:rPr>
              <w:t>й</w:t>
            </w:r>
            <w:r w:rsidRPr="00982DAA">
              <w:rPr>
                <w:sz w:val="20"/>
                <w:szCs w:val="20"/>
              </w:rPr>
              <w:t>ствию с детскими общественными объединениями в общеобраз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вательных о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6 665 892,66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проведение меропри</w:t>
            </w:r>
            <w:r w:rsidRPr="00982DAA">
              <w:rPr>
                <w:sz w:val="20"/>
                <w:szCs w:val="20"/>
              </w:rPr>
              <w:t>я</w:t>
            </w:r>
            <w:r w:rsidRPr="00982DAA">
              <w:rPr>
                <w:sz w:val="20"/>
                <w:szCs w:val="20"/>
              </w:rPr>
              <w:t>тий по обеспечению деятельности советников директора по восп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танию и взаимодействию с детскими общественными объединен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ями в общеобр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6 665 892,66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осуществление переданного полном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чия Российской Федерации по осуществлению ежегодной д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нежной выплаты лицам, награжденным нагрудным знаком "П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>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9 256 531,68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осуществление пер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данного полномочия Российской Федерации по осуществл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нию ежегодной денежной выплаты лицам, награжденным нагрудным знаком "Поче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9 256 531,68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103 028 685,35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</w:t>
            </w:r>
            <w:r w:rsidRPr="00982DAA">
              <w:rPr>
                <w:sz w:val="20"/>
                <w:szCs w:val="20"/>
              </w:rPr>
              <w:t>т</w:t>
            </w:r>
            <w:r w:rsidRPr="00982DAA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103 028 685,35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ежемеся</w:t>
            </w:r>
            <w:r w:rsidRPr="00982DAA">
              <w:rPr>
                <w:sz w:val="20"/>
                <w:szCs w:val="20"/>
              </w:rPr>
              <w:t>ч</w:t>
            </w:r>
            <w:r w:rsidRPr="00982DAA">
              <w:rPr>
                <w:sz w:val="20"/>
                <w:szCs w:val="20"/>
              </w:rPr>
              <w:t>ное денежное вознаграждение за классное руководство педагог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ческим работникам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организаций, реализующих образовательные программы начального общего образования,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разовательные программы основного общего образования, образовательные программы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61 003 908,00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ежемеся</w:t>
            </w:r>
            <w:r w:rsidRPr="00982DAA">
              <w:rPr>
                <w:sz w:val="20"/>
                <w:szCs w:val="20"/>
              </w:rPr>
              <w:t>ч</w:t>
            </w:r>
            <w:r w:rsidRPr="00982DAA">
              <w:rPr>
                <w:sz w:val="20"/>
                <w:szCs w:val="20"/>
              </w:rPr>
              <w:t>ное денежное вознаграждение за классное руководство педагог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ческим работникам государственных и муниципальных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тельных организаций, реализующих образовательные программы начального общего образования, о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разовательные программы основного общего образования, образовательные программы сре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61 003 908,00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зований на оказание государственной соц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70 286 503,60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оказание госуда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ственной социальной помощи на основании социального ко</w:t>
            </w:r>
            <w:r w:rsidRPr="00982DAA">
              <w:rPr>
                <w:sz w:val="20"/>
                <w:szCs w:val="20"/>
              </w:rPr>
              <w:t>н</w:t>
            </w:r>
            <w:r w:rsidRPr="00982DAA">
              <w:rPr>
                <w:sz w:val="20"/>
                <w:szCs w:val="20"/>
              </w:rPr>
              <w:t>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70 286 503,60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муниципальных образований на компенс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цию отдельным категориям граждан оплаты взноса на капитал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ный ремонт общего имущества в многоква</w:t>
            </w:r>
            <w:r w:rsidRPr="00982DAA">
              <w:rPr>
                <w:sz w:val="20"/>
                <w:szCs w:val="20"/>
              </w:rPr>
              <w:t>р</w:t>
            </w:r>
            <w:r w:rsidRPr="00982DAA">
              <w:rPr>
                <w:sz w:val="20"/>
                <w:szCs w:val="20"/>
              </w:rPr>
              <w:t>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7 927 975,03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Субвенции бюджетам городских округов на компенсацию отдел</w:t>
            </w:r>
            <w:r w:rsidRPr="00982DAA">
              <w:rPr>
                <w:sz w:val="20"/>
                <w:szCs w:val="20"/>
              </w:rPr>
              <w:t>ь</w:t>
            </w:r>
            <w:r w:rsidRPr="00982DAA">
              <w:rPr>
                <w:sz w:val="20"/>
                <w:szCs w:val="20"/>
              </w:rPr>
              <w:t>ным категориям гра</w:t>
            </w:r>
            <w:r w:rsidRPr="00982DAA">
              <w:rPr>
                <w:sz w:val="20"/>
                <w:szCs w:val="20"/>
              </w:rPr>
              <w:t>ж</w:t>
            </w:r>
            <w:r w:rsidRPr="00982DAA">
              <w:rPr>
                <w:sz w:val="20"/>
                <w:szCs w:val="2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7 927 975,03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365 249 643,29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343 347 768,97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21 901 874,32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2 187 360,00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2 02 39999 04 0000 150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2 187 360,00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межбюджетные трансферты, пер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 xml:space="preserve">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Прочие межбюджетные трансферты, пер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даваемые бюджетам городских округов (обеспечение деятельности депутатов Думы Ставропольского края и их помощников в избирательных окр</w:t>
            </w:r>
            <w:r w:rsidRPr="00982DAA">
              <w:rPr>
                <w:sz w:val="20"/>
                <w:szCs w:val="20"/>
              </w:rPr>
              <w:t>у</w:t>
            </w:r>
            <w:r w:rsidRPr="00982DAA">
              <w:rPr>
                <w:sz w:val="20"/>
                <w:szCs w:val="20"/>
              </w:rPr>
              <w:t>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1 888 245,07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СУБСИДИЙ, СУ</w:t>
            </w:r>
            <w:r w:rsidRPr="00982DAA">
              <w:rPr>
                <w:sz w:val="20"/>
                <w:szCs w:val="20"/>
              </w:rPr>
              <w:t>Б</w:t>
            </w:r>
            <w:r w:rsidRPr="00982DAA">
              <w:rPr>
                <w:sz w:val="20"/>
                <w:szCs w:val="2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-7 436 628,91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 на реализацию мероприятий по обесп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чению жильем мол</w:t>
            </w:r>
            <w:r w:rsidRPr="00982DAA">
              <w:rPr>
                <w:sz w:val="20"/>
                <w:szCs w:val="20"/>
              </w:rPr>
              <w:t>о</w:t>
            </w:r>
            <w:r w:rsidRPr="00982DAA">
              <w:rPr>
                <w:sz w:val="20"/>
                <w:szCs w:val="20"/>
              </w:rPr>
              <w:t xml:space="preserve">дых семей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-60 347,80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-6 667 743,40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-56 419,73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субсидий на организацию бесплатного горяч</w:t>
            </w:r>
            <w:r w:rsidRPr="00982DAA">
              <w:rPr>
                <w:sz w:val="20"/>
                <w:szCs w:val="20"/>
              </w:rPr>
              <w:t>е</w:t>
            </w:r>
            <w:r w:rsidRPr="00982DAA">
              <w:rPr>
                <w:sz w:val="20"/>
                <w:szCs w:val="20"/>
              </w:rPr>
              <w:t>го питания обучающихся, получающих начальное общее образов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ние в государственных и муниципальных образовательных организ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-0,10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-3 353,88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остатков субвенций на оплату ж</w:t>
            </w:r>
            <w:r w:rsidRPr="00982DAA">
              <w:rPr>
                <w:sz w:val="20"/>
                <w:szCs w:val="20"/>
              </w:rPr>
              <w:t>и</w:t>
            </w:r>
            <w:r w:rsidRPr="00982DAA">
              <w:rPr>
                <w:sz w:val="20"/>
                <w:szCs w:val="20"/>
              </w:rPr>
              <w:t>лищно-коммунальных услуг отдельным к</w:t>
            </w:r>
            <w:r w:rsidRPr="00982DAA">
              <w:rPr>
                <w:sz w:val="20"/>
                <w:szCs w:val="20"/>
              </w:rPr>
              <w:t>а</w:t>
            </w:r>
            <w:r w:rsidRPr="00982DAA">
              <w:rPr>
                <w:sz w:val="20"/>
                <w:szCs w:val="20"/>
              </w:rPr>
              <w:t>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-1 052,66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-45 174,23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D31177" w:rsidRPr="00982DAA" w:rsidP="00D31177">
            <w:pPr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Возврат прочих остатков субсидий, субвенций и иных межбю</w:t>
            </w:r>
            <w:r w:rsidRPr="00982DAA">
              <w:rPr>
                <w:sz w:val="20"/>
                <w:szCs w:val="20"/>
              </w:rPr>
              <w:t>д</w:t>
            </w:r>
            <w:r w:rsidRPr="00982DAA">
              <w:rPr>
                <w:sz w:val="20"/>
                <w:szCs w:val="20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-602 537,11</w:t>
            </w:r>
          </w:p>
        </w:tc>
      </w:tr>
      <w:tr w:rsidTr="00982DAA">
        <w:tblPrEx>
          <w:tblW w:w="9776" w:type="dxa"/>
          <w:tblInd w:w="113" w:type="dxa"/>
          <w:tblLook w:val="04A0"/>
        </w:tblPrEx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D31177" w:rsidRPr="00982DAA" w:rsidP="00D31177">
            <w:pPr>
              <w:jc w:val="center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 w:right="-108"/>
              <w:jc w:val="both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1177" w:rsidRPr="00982DAA" w:rsidP="00D31177">
            <w:pPr>
              <w:ind w:left="-108"/>
              <w:jc w:val="right"/>
              <w:rPr>
                <w:sz w:val="20"/>
                <w:szCs w:val="20"/>
              </w:rPr>
            </w:pPr>
            <w:r w:rsidRPr="00982DAA">
              <w:rPr>
                <w:sz w:val="20"/>
                <w:szCs w:val="20"/>
              </w:rPr>
              <w:t>10 611 774 718,08</w:t>
            </w:r>
          </w:p>
        </w:tc>
      </w:tr>
    </w:tbl>
    <w:p w:rsidR="00FC6C8B" w:rsidP="00521838">
      <w:pPr>
        <w:ind w:left="-360" w:hanging="360"/>
        <w:rPr>
          <w:sz w:val="22"/>
          <w:szCs w:val="22"/>
        </w:rPr>
      </w:pPr>
    </w:p>
    <w:p w:rsidR="00C51B9D" w:rsidP="00521838">
      <w:pPr>
        <w:ind w:left="-360" w:hanging="360"/>
        <w:rPr>
          <w:sz w:val="22"/>
          <w:szCs w:val="22"/>
        </w:rPr>
      </w:pPr>
    </w:p>
    <w:p w:rsidR="00982DAA" w:rsidP="00521838">
      <w:pPr>
        <w:ind w:left="-360" w:hanging="360"/>
        <w:rPr>
          <w:sz w:val="22"/>
          <w:szCs w:val="22"/>
        </w:rPr>
      </w:pPr>
    </w:p>
    <w:p w:rsidR="00CD01EF" w:rsidP="00521838">
      <w:pPr>
        <w:ind w:left="-360" w:hanging="360"/>
        <w:rPr>
          <w:sz w:val="22"/>
          <w:szCs w:val="22"/>
        </w:rPr>
      </w:pPr>
    </w:p>
    <w:p w:rsidR="00C51B9D" w:rsidP="00521838">
      <w:pPr>
        <w:ind w:left="-360" w:hanging="360"/>
        <w:rPr>
          <w:sz w:val="22"/>
          <w:szCs w:val="22"/>
        </w:rPr>
      </w:pPr>
    </w:p>
    <w:p w:rsidR="00D52B5C" w:rsidRPr="008758CC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P="00FA1C4C">
      <w:pPr>
        <w:rPr>
          <w:sz w:val="28"/>
          <w:szCs w:val="28"/>
        </w:rPr>
        <w:sectPr w:rsidSect="00F23313">
          <w:headerReference w:type="even" r:id="rId19"/>
          <w:headerReference w:type="default" r:id="rId20"/>
          <w:footerReference w:type="even" r:id="rId21"/>
          <w:footerReference w:type="default" r:id="rId22"/>
          <w:type w:val="nextPage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D52B5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Style w:val="TableNormal"/>
        <w:tblW w:w="9781" w:type="dxa"/>
        <w:tblInd w:w="108" w:type="dxa"/>
        <w:tblLayout w:type="fixed"/>
        <w:tblLook w:val="0000"/>
      </w:tblPr>
      <w:tblGrid>
        <w:gridCol w:w="580"/>
        <w:gridCol w:w="9201"/>
      </w:tblGrid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P="00715AEC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 xml:space="preserve">ПРИЛОЖЕНИЕ </w:t>
            </w:r>
            <w:r w:rsidR="00690A55">
              <w:rPr>
                <w:sz w:val="26"/>
                <w:szCs w:val="26"/>
              </w:rPr>
              <w:t>4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P="00715AEC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P="00715AEC">
            <w:pPr>
              <w:ind w:firstLine="5137"/>
              <w:rPr>
                <w:sz w:val="26"/>
                <w:szCs w:val="26"/>
              </w:rPr>
            </w:pPr>
            <w:r w:rsidR="00D421D1">
              <w:rPr>
                <w:sz w:val="26"/>
                <w:szCs w:val="26"/>
              </w:rPr>
              <w:t>_________________ № ____________</w:t>
            </w:r>
          </w:p>
        </w:tc>
      </w:tr>
      <w:tr w:rsidTr="00715AEC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P="0055790D">
            <w:pPr>
              <w:jc w:val="center"/>
              <w:rPr>
                <w:sz w:val="28"/>
                <w:szCs w:val="28"/>
              </w:rPr>
            </w:pPr>
            <w:r w:rsidR="00BE7BE3">
              <w:rPr>
                <w:sz w:val="28"/>
                <w:szCs w:val="28"/>
              </w:rPr>
              <w:t>Распределение доходов бюджета города по кодам классификации доходов бюдж</w:t>
            </w:r>
            <w:r w:rsidR="00BE7BE3">
              <w:rPr>
                <w:sz w:val="28"/>
                <w:szCs w:val="28"/>
              </w:rPr>
              <w:t>е</w:t>
            </w:r>
            <w:r w:rsidR="00BE7BE3">
              <w:rPr>
                <w:sz w:val="28"/>
                <w:szCs w:val="28"/>
              </w:rPr>
              <w:t xml:space="preserve">тов </w:t>
            </w:r>
            <w:r w:rsidR="00D474C9">
              <w:rPr>
                <w:sz w:val="28"/>
                <w:szCs w:val="28"/>
              </w:rPr>
              <w:t>н</w:t>
            </w:r>
            <w:r w:rsidRPr="007075B6" w:rsid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Pr="007075B6" w:rsid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6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A809B4">
              <w:rPr>
                <w:sz w:val="28"/>
                <w:szCs w:val="28"/>
              </w:rPr>
              <w:t>7</w:t>
            </w:r>
            <w:r w:rsidRPr="007075B6" w:rsid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P="0055790D">
            <w:pPr>
              <w:jc w:val="center"/>
              <w:rPr>
                <w:sz w:val="28"/>
                <w:szCs w:val="28"/>
              </w:rPr>
            </w:pPr>
          </w:p>
          <w:p w:rsidR="00F427F2" w:rsidRPr="007075B6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Tr="00715AEC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P="00715AEC">
      <w:pPr>
        <w:ind w:left="-360" w:hanging="360"/>
        <w:jc w:val="right"/>
      </w:pPr>
      <w:r w:rsidRPr="00B82641" w:rsidR="00407D50">
        <w:t>в рублях</w:t>
      </w:r>
    </w:p>
    <w:tbl>
      <w:tblPr>
        <w:tblStyle w:val="TableNormal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4536"/>
        <w:gridCol w:w="1559"/>
        <w:gridCol w:w="1559"/>
      </w:tblGrid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Код бюджетной     кла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Объем доходов на 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Объем доходов на 2027 год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2 772 223 529,00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2 885 629 200,00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ПРИБЫЛЬ, 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1 431 939 000,00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</w:t>
            </w:r>
            <w:r w:rsidRPr="00D6567E">
              <w:rPr>
                <w:sz w:val="20"/>
                <w:szCs w:val="20"/>
              </w:rPr>
              <w:t>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1 431 939 000,00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исто</w:t>
            </w:r>
            <w:r w:rsidRPr="00D6567E">
              <w:rPr>
                <w:sz w:val="20"/>
                <w:szCs w:val="20"/>
              </w:rPr>
              <w:t>ч</w:t>
            </w:r>
            <w:r w:rsidRPr="00D6567E">
              <w:rPr>
                <w:sz w:val="20"/>
                <w:szCs w:val="20"/>
              </w:rPr>
              <w:t>ником которых является налоговый агент, за искл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чением доходов, в отношении которых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числение и уплата налога осуществляются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со статьями 227, 227.1 и 228 Налогового кодекса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рации, а также доходов от долевого участия в организации, полученных в виде дивиде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1 234 359 000,00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1 293 045 000,00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1 01 02020 01 0000 11</w:t>
            </w:r>
            <w:r w:rsidRPr="00D6567E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от осуществления деятельности физическ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ми лицами, зарегистрированными в качестве инд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видуальных предпринимателей, нотариусов, зан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мающихся частной практикой, адвокатов, учреди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адвокатские кабинеты, и других лиц, занима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щихся частной практикой в соотве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ствии со статьей 227 Налогового кодекса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14 113 000,00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с доходов,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физическими лиц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ми в соответствии со статьей 228 Налогового кодекса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26 533 000,00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27 952 000,00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ч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сти суммы налога, превышающей 650 000 рублей, относяще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ся к части нал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говой базы, превышающей 5 000 000 рублей (за исключением налога на доходы физич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ских лиц с сумм прибыли контролируемой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странной компании, в том числе фиксирова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прибыли контролируемой иностранной комп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нии, а также налога на доходы физических лиц в отнош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 доходов от долевого участия в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зации, полученных в виде див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29 163 000,00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30 654 000,00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доходов от долевого участия в организации,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в виде дивидендов (в части суммы налога, не превыш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32 676 000,00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35 077 000,00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доходы физических лиц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доходов от долевого участия в организации, пол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ченных в виде дивидендов (в части суммы налога, прев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28 931 000,00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31 098 </w:t>
            </w:r>
            <w:r w:rsidRPr="00D6567E">
              <w:rPr>
                <w:sz w:val="20"/>
                <w:szCs w:val="20"/>
              </w:rPr>
              <w:t>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ТОВАРЫ (РАБОТЫ, УСЛУГИ), 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АЛИЗУЕМЫЕ НА ТЕРРИТОРИИ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31 479 680,00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Акцизы по подакцизным товарам (пр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дукции), производимым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31 479 680,00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жеты (по нормативам, установленным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 законом о федеральном бюджете в целях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15 841 730,00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16 571 870,00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жекторных) двигателей, подлежащие распредел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ные бюджеты (по нормативам, установленным федеральным законом о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ральном бюджете в целях формирования доро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ных фондов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82 090,00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85 370,00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автомобильный бе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зин, подлежащие распределению между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ральным законом о федеральном бюджете в ц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16 604 560,00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17 335 880,00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уплаты акцизов на прямогонный бе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зин, подлежащие распределению между бюджет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ми субъектов Российской Федерации и местными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жетами с учетом установленных дифференцирова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 нормативов отчислений в местные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жеты (по нормативам, установленным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 законом о федеральном бюджете в ц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лях формирования дорожных фондов субъектов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-2 421 170,00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-2 513 440,00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000 1 03 03000 00 0000 11</w:t>
            </w:r>
            <w:r w:rsidRPr="00D6567E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1 03 03000 01 0000 110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Туристический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129 831 408,00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567 408 000,00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упроще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системы налогообл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427 662 000,00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474 699 000,00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с налогоплательщиков, выбра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286 747 000,00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323 131 000,00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1 05 01021 </w:t>
            </w:r>
            <w:r w:rsidRPr="00D6567E">
              <w:rPr>
                <w:sz w:val="20"/>
                <w:szCs w:val="20"/>
              </w:rPr>
              <w:t>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с налогоплательщиков, выбра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ших в качестве объекта налогообложения доходы, уменьшенные на величину расходов (в том числе минимальный налог, зачисляемый в бюджеты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ектов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140 915 000,00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151 568 000,00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</w:t>
            </w:r>
            <w:r w:rsidRPr="00D6567E">
              <w:rPr>
                <w:sz w:val="20"/>
                <w:szCs w:val="20"/>
              </w:rPr>
              <w:t>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ной системы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89 200 000,00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Налог, взимаемый в связи с применением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ной системы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89 200 000,00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508 070 000,00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511 938 000,00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расположенным в 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 xml:space="preserve">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314 967 000,00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193 103 000,00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196 971 000,00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120 002 000,00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1 06 06032 04 </w:t>
            </w:r>
            <w:r w:rsidRPr="00D6567E">
              <w:rPr>
                <w:sz w:val="20"/>
                <w:szCs w:val="20"/>
              </w:rPr>
              <w:t>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организаций, обладающих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мельным участком, распол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120 002 000,00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76 969 000,00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1 06 06042 04 000</w:t>
            </w:r>
            <w:r w:rsidRPr="00D6567E">
              <w:rPr>
                <w:sz w:val="20"/>
                <w:szCs w:val="20"/>
              </w:rPr>
              <w:t>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Земельный налог с физических лиц, обладающих земельным участком,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76 969 000,00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40 862 000,00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41 379 000,00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39 918 000,00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40 435 000,00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(за исключением Верховного Суда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 (государственная пошлина, уплачива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39 750 000,00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40 265 000,00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по делам, рассматрива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мым в судах общей юрисдикции,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(за исключением Верховного Суда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 (государственная пошлина, уплачива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170 000,00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государственную рег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страцию, а также за совершение прочих юр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дически знач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Государственная пошлина за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дачу разрешения на установку рекламной конструкции (сумма 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тежа (перерасчеты, недоимка и задолженность по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ветствующему платежу, в том числе по отмененн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944 000,00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166 101 081,00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153 942 260,00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в виде прибыли, прих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дящейся на доли в уставных (складочных)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талах хозяйственных товариществ и обществ, или дивидендов по акц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ям, принадлежащим Российской Федерации,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ектам Российской Федерации или муниципальным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в виде прибыли, прих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дящейся на доли в уставных (складочных)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талах хозяйственных товариществ и обществ, или дивидендов по акц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дарственного и муниципального имущества (за исключением имущества бюджетных и автоно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ных учреждений, а также имущества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и муниципальных унитарных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145 742 631,00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142 103 810,00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</w:t>
            </w:r>
            <w:r w:rsidRPr="00D6567E">
              <w:rPr>
                <w:sz w:val="20"/>
                <w:szCs w:val="20"/>
              </w:rPr>
              <w:t>б</w:t>
            </w:r>
            <w:r w:rsidRPr="00D6567E">
              <w:rPr>
                <w:sz w:val="20"/>
                <w:szCs w:val="20"/>
              </w:rPr>
              <w:t>ственности на землю, а также средства от прод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жи права на заключение договоров аренды ук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занных земельных участков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128 041 868,00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получаемые в виде арендной платы, а та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же средства от продажи права на заключение дог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воров аренды за земли, находящиеся в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городских округов (за исключ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земельных участков муниципальных бюджетных и авт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128 041 868,00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государственную (муниципальную) ка</w:t>
            </w:r>
            <w:r w:rsidRPr="00D6567E">
              <w:rPr>
                <w:sz w:val="20"/>
                <w:szCs w:val="20"/>
              </w:rPr>
              <w:t>з</w:t>
            </w:r>
            <w:r w:rsidRPr="00D6567E">
              <w:rPr>
                <w:sz w:val="20"/>
                <w:szCs w:val="20"/>
              </w:rPr>
              <w:t>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14 564 540,00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14 061 942,00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1 11 05074 04 0001 12</w:t>
            </w:r>
            <w:r w:rsidRPr="00D6567E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казну городских округов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(объекты культурного насл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7 010 024,00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7 290 425,00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сдачи в аренду имущества, составляющ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 казну городских округов (за исключением з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мельных участков (осно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7 554 516,00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6 771 517,00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по соглашениям об установлении сервит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та в отношении земельных участков, находящи</w:t>
            </w:r>
            <w:r w:rsidRPr="00D6567E">
              <w:rPr>
                <w:sz w:val="20"/>
                <w:szCs w:val="20"/>
              </w:rPr>
              <w:t>х</w:t>
            </w:r>
            <w:r w:rsidRPr="00D6567E">
              <w:rPr>
                <w:sz w:val="20"/>
                <w:szCs w:val="20"/>
              </w:rPr>
              <w:t>ся в государственной или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по соглашениям об установлении сервит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та, заключенным органами местного самоупра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ления городских округов, государственными или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пальными предприятиями либо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ными или муниципальными учреждениями в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106 297,00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использования им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щества и прав, находящихся в государственной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пальной собственности (за исключением имущества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государственных и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унитарных предприятий, в том числе казе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11 732 153,00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11 732 153,00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поступления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государственной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пальной собственности (за исключением имущества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государственных и муниципальных 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</w:t>
            </w:r>
            <w:r w:rsidRPr="00D6567E">
              <w:rPr>
                <w:sz w:val="20"/>
                <w:szCs w:val="20"/>
              </w:rPr>
              <w:t>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поступления от использования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ства, находящегося в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 городских округов (за исключением имущества муниципальных 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жетных и автономных учреждений, а также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муниципальных унитарных предприятий, в том числе к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3 006 389,00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Плата, поступившая в рамках договора за пред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ставление права на размещение и эксплуатацию нестационарного то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гового объекта, установку и эксплуатацию рекламных конструкций на зе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лях или земельных участках, находящихся в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или муниципальной собственности, и на землях или земел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участках, государственная собственность на которые не разгр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Плата, поступившая в рамках договора за пред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ставление права на размещение и эксплуатацию нестационарного то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гового объекта, установку и эксплуатацию рекламных конструкций на зе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лях или земельных участках, находящихся в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 городских округов, и на землях или земел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участках, государственная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 xml:space="preserve">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8 725 764,00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ПЛАТЕЖИ ПРИ ПОЛЬЗОВАНИИ ПРИРОДН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МИ РЕСУ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437 470,00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выбросы загрязняющих веществ в атм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сферный воздух стационарными объектами (фед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ральные го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ударственные органы, Банк России, органы управления государственными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 фондами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129 330,00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129 330,00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сбросы загрязняющих веществ в водные объекты (федеральные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дарственные органы, Банк России, органы управления государственн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ми внебюджетными фондами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8 140</w:t>
            </w:r>
            <w:r w:rsidRPr="00D6567E">
              <w:rPr>
                <w:sz w:val="20"/>
                <w:szCs w:val="20"/>
              </w:rPr>
              <w:t>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Плата за размещение отходов производства (фед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ральные го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ударственные органы, Банк России, органы управления государственными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ОКАЗАНИЯ ПЛАТНЫХ УСЛУГ И КОМПЕНСАЦИИ ЗАТРАТ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6 236 812,00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6 236 812,00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5 352 867,00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 (средства за обеспечение планирования, анал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 деятельности, а также за ведение бухга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терского и налогового учета финансово-хозяйственной де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 xml:space="preserve">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4 752 867,00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1 13 01994 </w:t>
            </w:r>
            <w:r w:rsidRPr="00D6567E">
              <w:rPr>
                <w:sz w:val="20"/>
                <w:szCs w:val="20"/>
              </w:rPr>
              <w:t>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доходы от оказания платных услуг (р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бот) получателями средств бюджетов городских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гов (казенные учр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компенсации затрат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000 1 13 020</w:t>
            </w:r>
            <w:r w:rsidRPr="00D6567E">
              <w:rPr>
                <w:sz w:val="20"/>
                <w:szCs w:val="20"/>
              </w:rPr>
              <w:t>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поступающие в порядке возмещения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ходов, понесенных в связи с эксплуатацией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Доходы, поступающие в порядке возмещения ра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ходов, понесенных в связи с эксплуатацией имущ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 городских округов (казенные учрежд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883 945,00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ПРОДАЖИ МАТЕР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(за исключением движимого имущества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го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ударственных и муниципальных унитарных пре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000 1 14 02040 04 0000 </w:t>
            </w:r>
            <w:r w:rsidRPr="00D6567E">
              <w:rPr>
                <w:sz w:val="20"/>
                <w:szCs w:val="20"/>
              </w:rPr>
              <w:t>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движимого имущества муниципальных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ниципальных унитарных предпри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тий, в том числе казенных), в части 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реализации иного имущества, находящ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гося в собственности городских округов (за искл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чением имущества муниципальных 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и автономных учреждений, а также имущества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ципальных 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тарных предприятий, в том числе казенных), в части реализации осно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6 800 092,00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4 359 114,00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ШТРАФЫ, САНКЦИИ, ВОЗМЕЩЕНИЕ УЩЕ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6 678 456,00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6 678 45</w:t>
            </w:r>
            <w:r w:rsidRPr="00D6567E">
              <w:rPr>
                <w:sz w:val="20"/>
                <w:szCs w:val="20"/>
              </w:rPr>
              <w:t>6,00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3 087 068,00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3 087 068,00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spacing w:after="280"/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35 130,00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28 130,00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</w:t>
            </w:r>
            <w:r w:rsidRPr="00D6567E">
              <w:rPr>
                <w:sz w:val="20"/>
                <w:szCs w:val="20"/>
              </w:rPr>
              <w:t>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неисполнение родителями или иными законными представителями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обязанностей по содержанию и воспитанию нес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нарушение порядка рассмотрения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15 195,00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нарушение законодательства об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зации предоставления государственных и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несовершеннолетних и защите их прав (штрафы за неуплату средств на содержание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права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8 265,00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8 265,00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592 520,00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592 520,00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25 500,00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567 020,00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567 020,00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незаконный оборот наркотических средств, психотропных 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ществ или их аналогов и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конные приобретение, хранение, перевозка растений, содержащих нарк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тические средства или психотро</w:t>
            </w:r>
            <w:r w:rsidRPr="00D6567E">
              <w:rPr>
                <w:sz w:val="20"/>
                <w:szCs w:val="20"/>
              </w:rPr>
              <w:t>п</w:t>
            </w:r>
            <w:r w:rsidRPr="00D6567E">
              <w:rPr>
                <w:sz w:val="20"/>
                <w:szCs w:val="20"/>
              </w:rPr>
              <w:t>ные вещества, либо их частей, содержащих наркотические сре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ства или психотропные вещ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13 165,00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13 165,00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потребление наркотических средств или псих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тропных веществ без назначения врача либо 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вых потенциально опасных психоактивных 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356 420,00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356 420,00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уклонение от прохождения диагностики, профилактических м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роприятий, лечения от наркомании и (или) мед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цинской и (или) социальной реабил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тации в связи с потреблением наркотических средств или псих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тропных веществ без назначения врача либо новых потенциально опасных психоа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(штрафы за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6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здоровье, санита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но-эпидемиологическое благополучие населения и общественную нравственность,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4 125,00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78 000,00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шение авторских и смежных прав, изобретательских и патен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уничтожение или повреждение чуж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915,00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самовольное подключение и использ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вание электрической, тепловой эне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45 895,00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45 895,00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16 770,00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собстве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ности, налагаемые мировыми судьями, комисси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5 920,00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000 1 </w:t>
            </w:r>
            <w:r w:rsidRPr="00D6567E">
              <w:rPr>
                <w:sz w:val="20"/>
                <w:szCs w:val="20"/>
              </w:rPr>
              <w:t>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</w:t>
            </w:r>
            <w:r w:rsidRPr="00D6567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несоблюдение экологических и сан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тарно-эпидемиологических требований при обращ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 с отходами производства и потребления, вещ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ствами, разрушающими озон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вый слой, или иными опа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нарушение правил охоты, правил, 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гламентирующих рыболовство и другие виды 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зования объектами животного м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охраны окружа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щей среды, природопользования и обращения с живо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(штрафы за нарушение требований лесного закон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дательства об уч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11 170,00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промышленности,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тельстве и энергетике,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 xml:space="preserve">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сельском хозяйстве, вет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ринарии и мелиорации земель, налагаемые мировыми судь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административные пр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на транспорте,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11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на транспорте,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12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12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защите их прав (штрафы за нарушение Правил дорожного движ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ния, правил эксплуатации транспор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ного средства, налагаемые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польского края,  образованными в муниципальных округах (горо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ских округах) Ставропольск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13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связи и 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защ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5 005,00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268 740,00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конную продажу товаров (иных вещей), свободная реализация которых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прещена или огран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1 750,00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нез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конную организацию и провед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(штрафы за осуществление предприним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тельской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</w:t>
            </w:r>
            <w:r w:rsidRPr="00D6567E">
              <w:rPr>
                <w:sz w:val="20"/>
                <w:szCs w:val="20"/>
              </w:rPr>
              <w:t>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14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предпринимател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ской деятельности и деятельности саморегулиру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организаций, налагаемые мировыми судьями,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205 325,00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205 325,00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37 545,00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22 545,00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нарушение сроков представления нал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говой декларации (расчета по страховым взн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непредставление (несообщение) свед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ний, необходимых для осуществления налог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защите их прав (штрафы за производство или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дажу товаров и продукции, в отношении которых уст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новлены требования по маркировке и (или) нанесению 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формации, без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ветствующей маркировки и (или) информации, а также с нарушением устано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ленного порядка нанесения такой маркировки и (или) и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9 795,00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7 645,00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выявленные должностными лицами органов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15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финансов, налогов и сборов, страхования, рынка ценных бумаг (за 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ключением штрафов, указанных в пункте 6 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тьи 46 Бюджетного кодекса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ции), выявленные должностными лицами органов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10 705,00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(штрафы за невыполнение законных треб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ваний прокурора, след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вателя, дознавателя или должностного лица, осуществляющего произво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ство по делу об административном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1 615,00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(штрафы за воспрепятств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вание законной деятельности должностного лица органа, уполном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ченного на осуществление функций по принуд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тельному исполнению исполн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тельных документов и обеспечению установленного порядка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17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институты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дарственной власти, налагаемые мир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выми судьями, комиссиями по делам несовершенноле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8 830,00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1 16 01183 01 0020 140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прав(в части штрафов, налагаемые коми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сиями по делам несовершеннолетних и защите их прав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 xml:space="preserve">ского края)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18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в области защиты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границы Российской Федерации и обе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печения режима пребывания ин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странных граждан или лиц без гражданства на территории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налагаемые мировыми судьями, комиссиями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383 410,00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383 410,00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379 610,00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379 610,00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невыполнение в срок законного предписания (п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становления, представления, решения) органа (должностного лица), осуществляющего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ственный надзор (контроль), организации, уполн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моченной в соответствии с федеральными законами на осуществление государственного надзора (дол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ностного лица), органа (должностного лица),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ществляющего муниципальный 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143 605,00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143 605,00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непредставление сведений (информ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передачу либо попытку передачи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прещенных предметов лицам, соде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жащимся в учреждениях уголовно-исполнительной системы или изолят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4 065,00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4 065,00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незаконное привлечение к тр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довой деятельности либо к выполнению работ или оказанию услуг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дарственного или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ципального служащего либо бывшего государственного или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191 670,00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(штрафы за воспрепятствование законной деятельности дол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ностного лица органа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ственного контроля (надзора), должностного лица организации, уполн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моченной в соответствии с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ными законами на осуществление государственного надзора, дол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ностного лица органа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16 850,00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16 850,00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ями по делам несовершеннолетних и защите их прав (иные штр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19 135,00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выя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ленные должностными лицами органов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19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 против порядка управления, выя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ленные должностными лицами органов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 контроля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</w:t>
            </w:r>
            <w:r w:rsidRPr="00D6567E">
              <w:rPr>
                <w:sz w:val="20"/>
                <w:szCs w:val="20"/>
              </w:rPr>
              <w:t>з</w:t>
            </w:r>
            <w:r w:rsidRPr="00D6567E">
              <w:rPr>
                <w:sz w:val="20"/>
                <w:szCs w:val="20"/>
              </w:rPr>
              <w:t>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1 366 138,00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1 366 138,00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9 883,00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9 883,00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1 356 255,00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1 356 255,00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требований норм и правил по предупр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ждению и ликвидации чрезвычайных ситу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требований и мероприятий в области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правил производства, приобретения, продажи, передачи, хранения, перевозки, ношения, коллекц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онирования, экспонирования, уничтож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или учета оружия и патр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нов к нему, а также нарушение правил производства, продажи, хранения, уничт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жения или учета взрывчатых веществ и взрывных устройств, пиротехнических изделий, порядка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дачи свидетел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ства о прохождении подготовки и проверки зн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правил безопасного обращения с оружием и наличия навыков безопа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ного обращения с оружием или медицинских заключений об отсу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ствии противопоказаний к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8 500,00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незако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ные изготовление, продажу или передачу пневмат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10 835,00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стрельбу из оружия в отведенных для этого местах с 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нием установленных пр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6 665,00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(штрафы за появл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30 530,00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гл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вой 20 Кодекса Российской Федерации об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правонарушениях, за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ные правонарушения, посягающие на обществе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ный порядок и общественную безопасность,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1 282 225,00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1 282 225,00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правонарушениях, за административные правон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рушения в области производства и оборота этилов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спирта, алкогольной и спиртосодержащей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дукции, а также за административные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порядка ценообразования в части регулиров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цен на этиловый спирт, алкогольную и спирт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содержащую проду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Коде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сом Российской Федерации об администрати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ных правонарушениях, за административные правон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рушения в области производства и оборота этилов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спирта, алкогольной и спиртосодержащей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дукции, а также за административные правонаруш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порядка ценообразования в части регулиров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цен на этиловый спирт, алкогольную и спирт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содержащую продукцию, нал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гаемые мировыми судьями,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272 450,00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1 235 173,00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1 235 173,00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правонарушениях, за нарушение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нов и иных нормативных правовых актов субъе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тов Российской Федерации (в части штрафов, налага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мых комиссиями по делам несовершенн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летних и защите их прав Ставропольского края и (или) адм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нистративными комиссиями, образованными в 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ниципальных округах (городских округах)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польск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398 801,00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398 801,00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Административные штрафы, установленные зак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нами субъектов Российской Федерации об админ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стративных правонарушениях, за нарушение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836 372,00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836 372,00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Штрафы, неустойки, пени, уплаченные в соотве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ствии с законом или договором в случае неисполн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государственным (муниципал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ным) органом, органом управления государственным внебюдже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ным фондом, к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зенным учреждением, Центральным ба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ком Российской Федерации, иной организацией, действующей от имени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штрафы, неустойки, пени, уплаченные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 законом или договором в случае неи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полнения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государственным (муниц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пальным) органом, казенным учреждением, Це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тральным банком Российской Федерации, государственной ко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штрафы, неустойки, пени, уплаченные в соо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ветствии с законом или договором в случае неи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полнения или ненадлежащего исполнения обяз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тельств перед муниципальным органом, (муниц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пальным казенным учреждением) горо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1 968 455,00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Платежи в целях возмещения причиненного уще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действовавшим в 2019 году  (дох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 бюджетов городских округов за исключением 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дов, направляемых на формирование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дорожного фонда, а также иных платежей в случае принятия решения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органом муниципального образования о раздельном учете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Доходы от денежных взысканий (штрафов), пост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пающие в счет погашения задолженности,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вавшейся до 1 января 2020 года, подлежащие зачи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лению в бюджет муниципального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ния по нормативам, действовавшим в 2019 году  (дох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 бюджетов городских округов за исключением дох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дов, направляемых на формирование муниципал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дорожного фонда, а также иных платежей в случае принятия решения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органом муниципального образования о раздельном учете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87 760,00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БЕЗВОЗМЕЗДНЫЕ ПОСТУ</w:t>
            </w:r>
            <w:r w:rsidRPr="00D6567E">
              <w:rPr>
                <w:sz w:val="20"/>
                <w:szCs w:val="20"/>
              </w:rPr>
              <w:t>П</w:t>
            </w:r>
            <w:r w:rsidRPr="00D6567E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4 777 139 348,43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3 458 362 301,66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БЕЗВОЗМЕЗДНЫЕ ПОСТУПЛЕНИЯ ОТ ДР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ГИХ БЮДЖЕТОВ БЮДЖЕТНОЙ СИСТЕМЫ РО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СИЙСКОЙ Ф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4 777 139 348,43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3 458 362 301,66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бюджетной системы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(межбю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2 683 450 914,51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1 369 689 563,41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дорожной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ности в отношении автомобильных дорог общего пользования, а также капитального ремо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та и ремонта дворовых территорий многокварти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ных домов, проездов к дворовым территориям мног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дорожной деятельности в отнош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нии автомобильных дорог общего пользования, а та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же капитального ремонта и ремонта дворовых террит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рий многоквартирных домов, проездов к двор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вым территориям многоквартирных домов нас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000 2 02 25049 00 0000 150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адресное стро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тельство школ в отдельных населенных пунктах с объе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тивно выявленной 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требностью инфраструктуры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1 256 714 542,30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2 02 25049 04 0000 150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адре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строительство школ в отдельных населенных пун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тах с объективно выявленной потребностью инфр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1 396 649 845,15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1 256 714 542,30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111 793 560,64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орган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зацию бесплатного горячего питания обучающи</w:t>
            </w:r>
            <w:r w:rsidRPr="00D6567E">
              <w:rPr>
                <w:sz w:val="20"/>
                <w:szCs w:val="20"/>
              </w:rPr>
              <w:t>х</w:t>
            </w:r>
            <w:r w:rsidRPr="00D6567E">
              <w:rPr>
                <w:sz w:val="20"/>
                <w:szCs w:val="20"/>
              </w:rPr>
              <w:t>ся, получающих начальное общее образование в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 xml:space="preserve">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115 351 385,64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111 793 560,64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000 2 02 25315 00 0000 150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осуществление капитальн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ремонта и оснащение образовательных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ций, осуществляющих образовательную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ность по образовательным программам дошкольн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2 02 25315 04 0000 150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капитального ремо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та и оснащение образовательных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низаций, осуществляющих образовательную деятельность по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ным программам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58 984 343,43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000 2 02 25447 00 0000 150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развитие и пр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ведение в нормативное состояние автомобильных дорог рег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онального или межмуниципального, местного зн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чения, включающих искусственные дорожные 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оружения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2 02 25447 04 0000 150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разв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тие и приведение в нормативное состояние автомобил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дорог регионального или межмуниц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пального, местного значения, включающих иску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ственные дорожные соор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обеспеч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5 883,78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обеспечению жильем мол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5 762,19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5 883,78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Субсидия бюджетам на поддержку отрасли культ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1 075 576,69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Субсидия бюджетам городских округов на по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1 055 360,74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1 075 576,69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социально-экономическому развитию субъе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тов Российской Федерации, входящих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цию мероприятий по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ально-экономическому развитию субъектов Российской Федерации, вход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на софинансирование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тальных вложений в объекты государственной (м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ниципальной) собственности в рамках реализ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 мероприятий по социально-экономическому разв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тию субъектов Российской Федерации, вх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дящих в состав Северо-Кавказского федерального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Субсидии бюджетам городских округов на соф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нансирование капитальных вложений в объе</w:t>
            </w:r>
            <w:r w:rsidRPr="00D6567E">
              <w:rPr>
                <w:sz w:val="20"/>
                <w:szCs w:val="20"/>
              </w:rPr>
              <w:t>к</w:t>
            </w:r>
            <w:r w:rsidRPr="00D6567E">
              <w:rPr>
                <w:sz w:val="20"/>
                <w:szCs w:val="20"/>
              </w:rPr>
              <w:t>ты государственной (муниципальной) собственности в рамках реализации мероприятий по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ально-экономическому развитию суб</w:t>
            </w:r>
            <w:r w:rsidRPr="00D6567E">
              <w:rPr>
                <w:sz w:val="20"/>
                <w:szCs w:val="20"/>
              </w:rPr>
              <w:t>ъ</w:t>
            </w:r>
            <w:r w:rsidRPr="00D6567E">
              <w:rPr>
                <w:sz w:val="20"/>
                <w:szCs w:val="20"/>
              </w:rPr>
              <w:t>ектов Российской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рации, входящих в состав Северо-Кавказского федерал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субсидии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(проведение информационно-пропагандистских мероприятий, направленных на профилактику иде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100 000,00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бюджетной системы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2 091 800 188,85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2 086 784 493,18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местным бюджетам на в</w:t>
            </w:r>
            <w:r w:rsidRPr="00D6567E">
              <w:rPr>
                <w:sz w:val="20"/>
                <w:szCs w:val="20"/>
              </w:rPr>
              <w:t>ы</w:t>
            </w:r>
            <w:r w:rsidRPr="00D6567E">
              <w:rPr>
                <w:sz w:val="20"/>
                <w:szCs w:val="20"/>
              </w:rPr>
              <w:t>полнение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1 271 515 677,25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1 265 686 591,64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16 388 855,67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16 388 855,67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ление деятельности по опеке и попечител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924 844,10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ление деятельности по опеке и попечител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10 156 408,43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ского края по организации архивного дела в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3 059 491,18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(создание и организация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комиссий по делам несовершеннолетних и 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2 245 111,96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Ставропол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ского края по созданию и организации деятельности администр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тивных к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3 000,00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2 02 30024 04 1303 150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 (проведение мероприятий при осуществлении деятельности по обращению с ж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вотными без вл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1 684 072,39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1 151 541 150,79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1 151 541 150,79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(предоставление мер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альной поддержки по оплате жилых помещ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ний, отопления и освещения педагогическим работникам муниц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пальных образовательных организаций, прожива</w:t>
            </w:r>
            <w:r w:rsidRPr="00D6567E">
              <w:rPr>
                <w:sz w:val="20"/>
                <w:szCs w:val="20"/>
              </w:rPr>
              <w:t>ю</w:t>
            </w:r>
            <w:r w:rsidRPr="00D6567E">
              <w:rPr>
                <w:sz w:val="20"/>
                <w:szCs w:val="20"/>
              </w:rPr>
              <w:t>щим и работающим в сел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ских населенных пунктах, рабочих поселках (п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3 761 145,71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3 761 145,71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(обеспечение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гарантий реализации прав на получение общед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ступного и бесплатного дошкольного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 в муниципальных дошкольных и общеобразовател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организациях и на финанс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вое обеспечение получения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 в частных дошкольных и частных общеобразовательных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386 818 284,30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(обеспечение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ственных гарантий реализации прав на получение общед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ступного и бесплатного начального общего, осно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ного общего, среднего общего образования в мун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ципальных общеобразовательных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циях, а также обеспечение дополнительного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 детей в муниципальных общеобразовательных орг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низациях и на финансовое обеспеч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получения начального общего, о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новного общего, среднего общего образования в частных общеобразовател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749 727 202,55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(организация и обеспечение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11 234 518,23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101 901 598,40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96 072 512,79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(предоставление госуда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ственной социальной помощи малоимущим семьям, мал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имущим одиноко проживающим гражд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4 227 142,40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(выплата ежегодного социальн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148 258,88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отдельных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полномочий в области труда и соц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альной защиты о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53 541 369,97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(ежегодная денежная выплата гражданам Российской Федерации, не 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стигшим совершеннолетия на 3 сентября 1945 года и пост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янно проживающим на территории Ставр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 xml:space="preserve">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36 646 471,02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выпо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нение передаваемых полномочий субъектов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 (осуществление выплаты социал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1 509 270,52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компенсацию части 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ты, взимаемой с родителей (законных представ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телей) за присмотр и уход за детьми, посещающими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зовательные организации, реализующие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дошкольного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ко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пенсацию части платы, вз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маемой с родителей (законных предст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вителей) за присмотр и уход за детьми, посещающими образовательные организ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ции, реализующие образовательные программы д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46 924 801,98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осуществление полном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чий по составлению (изменению) списков кандид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тов в присяжные засед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тели федеральных судов общей юрисдикции в Российской Федер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73 399,30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полномочий по составлению (измен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нию) списков кандидатов в присяжные засед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тели федеральных судов общей юрисдикции в Росси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73 399,30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проведение меропри</w:t>
            </w:r>
            <w:r w:rsidRPr="00D6567E">
              <w:rPr>
                <w:sz w:val="20"/>
                <w:szCs w:val="20"/>
              </w:rPr>
              <w:t>я</w:t>
            </w:r>
            <w:r w:rsidRPr="00D6567E">
              <w:rPr>
                <w:sz w:val="20"/>
                <w:szCs w:val="20"/>
              </w:rPr>
              <w:t>тий по обеспечению деятельности советников директ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ра по воспитанию и взаимодействию с детскими общ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ственными объединениями в общеобразов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6 887 473,19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пров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дение мероприятий по обеспечению деятельн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сти советников директора по воспитанию и взаимоде</w:t>
            </w:r>
            <w:r w:rsidRPr="00D6567E">
              <w:rPr>
                <w:sz w:val="20"/>
                <w:szCs w:val="20"/>
              </w:rPr>
              <w:t>й</w:t>
            </w:r>
            <w:r w:rsidRPr="00D6567E">
              <w:rPr>
                <w:sz w:val="20"/>
                <w:szCs w:val="20"/>
              </w:rPr>
              <w:t>ствию с детскими общественными объед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нениями в общеобразов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6 887 473,19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осуществление переданн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го полномочия Российской Федерации по осущест</w:t>
            </w:r>
            <w:r w:rsidRPr="00D6567E">
              <w:rPr>
                <w:sz w:val="20"/>
                <w:szCs w:val="20"/>
              </w:rPr>
              <w:t>в</w:t>
            </w:r>
            <w:r w:rsidRPr="00D6567E">
              <w:rPr>
                <w:sz w:val="20"/>
                <w:szCs w:val="20"/>
              </w:rPr>
              <w:t>лению ежегодной денежной выплаты лицам, награжденным нагрудным знаком "Поче</w:t>
            </w:r>
            <w:r w:rsidRPr="00D6567E">
              <w:rPr>
                <w:sz w:val="20"/>
                <w:szCs w:val="20"/>
              </w:rPr>
              <w:t>т</w:t>
            </w:r>
            <w:r w:rsidRPr="00D6567E">
              <w:rPr>
                <w:sz w:val="20"/>
                <w:szCs w:val="20"/>
              </w:rPr>
              <w:t>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10 012 312,01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ществление переданного 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номочия Российской Федерации по осуществлению ежегодной дене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ной выплаты лицам, награжденным нагру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10 012 312,01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на оплату ж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лищно-коммунальных услуг отдельным категориям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опл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ту жилищно-коммунальных услуг отдельным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101 402 392,16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ежемесячное денежное вознаграждение за клас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руководство педагогическим работникам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организаций, реализующих образовательные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граммы начального общего образования,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основного общего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вания, образовательные программы среднего общего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ежемесячное денежное вознаграждение за клас</w:t>
            </w:r>
            <w:r w:rsidRPr="00D6567E">
              <w:rPr>
                <w:sz w:val="20"/>
                <w:szCs w:val="20"/>
              </w:rPr>
              <w:t>с</w:t>
            </w:r>
            <w:r w:rsidRPr="00D6567E">
              <w:rPr>
                <w:sz w:val="20"/>
                <w:szCs w:val="20"/>
              </w:rPr>
              <w:t>ное руководство педагогическим работникам гос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дарственных и муниципальных образовател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ных организаций, реализующих образовательные пр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граммы начального общего образования,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тельные программы основного общего образ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вания, образовательные программы среднего общего обр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61 003 908,00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оказание государстве</w:t>
            </w:r>
            <w:r w:rsidRPr="00D6567E">
              <w:rPr>
                <w:sz w:val="20"/>
                <w:szCs w:val="20"/>
              </w:rPr>
              <w:t>н</w:t>
            </w:r>
            <w:r w:rsidRPr="00D6567E">
              <w:rPr>
                <w:sz w:val="20"/>
                <w:szCs w:val="20"/>
              </w:rPr>
              <w:t>ной социальной помощи на основании социального контракта отдельным кат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73 766 510,40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оказ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ние государственной социальной помощи на осн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вании социального контракта отдельным категор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73 766 510,40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муниципальных образов</w:t>
            </w:r>
            <w:r w:rsidRPr="00D6567E">
              <w:rPr>
                <w:sz w:val="20"/>
                <w:szCs w:val="20"/>
              </w:rPr>
              <w:t>а</w:t>
            </w:r>
            <w:r w:rsidRPr="00D6567E">
              <w:rPr>
                <w:sz w:val="20"/>
                <w:szCs w:val="20"/>
              </w:rPr>
              <w:t>ний на компенсацию отдельным категориям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 оплаты взноса на капитальный ремонт общего им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Субвенции бюджетам городских округов на ко</w:t>
            </w:r>
            <w:r w:rsidRPr="00D6567E">
              <w:rPr>
                <w:sz w:val="20"/>
                <w:szCs w:val="20"/>
              </w:rPr>
              <w:t>м</w:t>
            </w:r>
            <w:r w:rsidRPr="00D6567E">
              <w:rPr>
                <w:sz w:val="20"/>
                <w:szCs w:val="20"/>
              </w:rPr>
              <w:t>пенсацию отдельным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риям граждан оплаты взноса на кап</w:t>
            </w:r>
            <w:r w:rsidRPr="00D6567E">
              <w:rPr>
                <w:sz w:val="20"/>
                <w:szCs w:val="20"/>
              </w:rPr>
              <w:t>и</w:t>
            </w:r>
            <w:r w:rsidRPr="00D6567E">
              <w:rPr>
                <w:sz w:val="20"/>
                <w:szCs w:val="20"/>
              </w:rPr>
              <w:t>тальный ремонт общего имущества в многоква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7 638 368,63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511 948 092,89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511 201 375,87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(осуществление отдельных государственных 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мочий по социальной защите отдельных катег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рий гра</w:t>
            </w:r>
            <w:r w:rsidRPr="00D6567E">
              <w:rPr>
                <w:sz w:val="20"/>
                <w:szCs w:val="20"/>
              </w:rPr>
              <w:t>ж</w:t>
            </w:r>
            <w:r w:rsidRPr="00D6567E">
              <w:rPr>
                <w:sz w:val="20"/>
                <w:szCs w:val="20"/>
              </w:rPr>
              <w:t>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337 616 407,82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328 380 272,12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 (осуществление отдельных государственных полн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мочий по социальной поддержке семьи и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23 542 388,32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2 02 39998 04 1306 150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Единая субвенция местным бюджетам (осуществл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ние отдельных государственных по</w:t>
            </w:r>
            <w:r w:rsidRPr="00D6567E">
              <w:rPr>
                <w:sz w:val="20"/>
                <w:szCs w:val="20"/>
              </w:rPr>
              <w:t>л</w:t>
            </w:r>
            <w:r w:rsidRPr="00D6567E">
              <w:rPr>
                <w:sz w:val="20"/>
                <w:szCs w:val="20"/>
              </w:rPr>
              <w:t>номочий по социальной по</w:t>
            </w:r>
            <w:r w:rsidRPr="00D6567E">
              <w:rPr>
                <w:sz w:val="20"/>
                <w:szCs w:val="20"/>
              </w:rPr>
              <w:t>д</w:t>
            </w:r>
            <w:r w:rsidRPr="00D6567E">
              <w:rPr>
                <w:sz w:val="20"/>
                <w:szCs w:val="20"/>
              </w:rPr>
              <w:t>держке многодетных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159 278 715,43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000 2 02 39999 00 0000 150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2 02 39999 04 0000 150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субвенции бюджетам г</w:t>
            </w:r>
            <w:r w:rsidRPr="00D6567E">
              <w:rPr>
                <w:sz w:val="20"/>
                <w:szCs w:val="20"/>
              </w:rPr>
              <w:t>о</w:t>
            </w:r>
            <w:r w:rsidRPr="00D6567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2 187 360,00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Иные межбюджетные трансфе</w:t>
            </w:r>
            <w:r w:rsidRPr="00D6567E">
              <w:rPr>
                <w:sz w:val="20"/>
                <w:szCs w:val="20"/>
              </w:rPr>
              <w:t>р</w:t>
            </w:r>
            <w:r w:rsidRPr="00D6567E">
              <w:rPr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межбюджетные трансферты, передава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 xml:space="preserve">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5EDC" w:rsidRPr="00D6567E" w:rsidP="00735EDC">
            <w:pPr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Прочие межбюджетные трансферты, передава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мые бюджетам городских округов (обеспечение деятел</w:t>
            </w:r>
            <w:r w:rsidRPr="00D6567E">
              <w:rPr>
                <w:sz w:val="20"/>
                <w:szCs w:val="20"/>
              </w:rPr>
              <w:t>ь</w:t>
            </w:r>
            <w:r w:rsidRPr="00D6567E">
              <w:rPr>
                <w:sz w:val="20"/>
                <w:szCs w:val="20"/>
              </w:rPr>
              <w:t>ности д</w:t>
            </w:r>
            <w:r w:rsidRPr="00D6567E">
              <w:rPr>
                <w:sz w:val="20"/>
                <w:szCs w:val="20"/>
              </w:rPr>
              <w:t>е</w:t>
            </w:r>
            <w:r w:rsidRPr="00D6567E">
              <w:rPr>
                <w:sz w:val="20"/>
                <w:szCs w:val="20"/>
              </w:rPr>
              <w:t>путатов Думы Ставропольского края и их помощников в избирательных окр</w:t>
            </w:r>
            <w:r w:rsidRPr="00D6567E">
              <w:rPr>
                <w:sz w:val="20"/>
                <w:szCs w:val="20"/>
              </w:rPr>
              <w:t>у</w:t>
            </w:r>
            <w:r w:rsidRPr="00D6567E">
              <w:rPr>
                <w:sz w:val="20"/>
                <w:szCs w:val="20"/>
              </w:rPr>
              <w:t>гах)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1 888 245,07</w:t>
            </w:r>
          </w:p>
        </w:tc>
      </w:tr>
      <w:tr w:rsidTr="00D6567E">
        <w:tblPrEx>
          <w:tblW w:w="9781" w:type="dxa"/>
          <w:tblInd w:w="108" w:type="dxa"/>
          <w:tblLayout w:type="fixed"/>
          <w:tblLook w:val="04A0"/>
        </w:tblPrEx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735EDC" w:rsidRPr="00D6567E" w:rsidP="00735EDC">
            <w:pPr>
              <w:jc w:val="center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735EDC" w:rsidRPr="00D6567E" w:rsidP="00D6567E">
            <w:pPr>
              <w:ind w:left="-108" w:right="-108"/>
              <w:jc w:val="both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7 549 362 877,43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5EDC" w:rsidRPr="00D6567E" w:rsidP="00724A73">
            <w:pPr>
              <w:ind w:left="-108"/>
              <w:jc w:val="right"/>
              <w:rPr>
                <w:sz w:val="20"/>
                <w:szCs w:val="20"/>
              </w:rPr>
            </w:pPr>
            <w:r w:rsidRPr="00D6567E">
              <w:rPr>
                <w:sz w:val="20"/>
                <w:szCs w:val="20"/>
              </w:rPr>
              <w:t>6 343 991 501,66</w:t>
            </w:r>
          </w:p>
        </w:tc>
      </w:tr>
    </w:tbl>
    <w:p w:rsidR="00CB29DC" w:rsidP="00CB29DC">
      <w:pPr>
        <w:ind w:left="-360" w:firstLine="360"/>
        <w:rPr>
          <w:sz w:val="22"/>
          <w:szCs w:val="22"/>
        </w:rPr>
      </w:pPr>
    </w:p>
    <w:p w:rsidR="000A5B7F" w:rsidP="00CB29DC">
      <w:pPr>
        <w:ind w:left="-360" w:firstLine="360"/>
        <w:rPr>
          <w:sz w:val="22"/>
          <w:szCs w:val="22"/>
        </w:rPr>
      </w:pPr>
    </w:p>
    <w:p w:rsidR="000A5B7F" w:rsidP="00CB29DC">
      <w:pPr>
        <w:ind w:left="-360" w:firstLine="360"/>
        <w:rPr>
          <w:sz w:val="22"/>
          <w:szCs w:val="22"/>
        </w:rPr>
      </w:pPr>
    </w:p>
    <w:p w:rsidR="00724A73" w:rsidP="00CB29DC">
      <w:pPr>
        <w:ind w:left="-360" w:firstLine="360"/>
        <w:rPr>
          <w:sz w:val="22"/>
          <w:szCs w:val="22"/>
        </w:rPr>
      </w:pPr>
    </w:p>
    <w:p w:rsidR="00176153" w:rsidRPr="008758CC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P="00895128">
      <w:pPr>
        <w:rPr>
          <w:sz w:val="28"/>
          <w:szCs w:val="28"/>
        </w:rPr>
        <w:sectPr w:rsidSect="00895128">
          <w:headerReference w:type="even" r:id="rId23"/>
          <w:headerReference w:type="default" r:id="rId24"/>
          <w:footerReference w:type="even" r:id="rId25"/>
          <w:footerReference w:type="default" r:id="rId26"/>
          <w:type w:val="nextPage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 w:rsidR="00176153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Style w:val="TableNormal"/>
        <w:tblW w:w="9781" w:type="dxa"/>
        <w:tblInd w:w="108" w:type="dxa"/>
        <w:tblLayout w:type="fixed"/>
        <w:tblLook w:val="0000"/>
      </w:tblPr>
      <w:tblGrid>
        <w:gridCol w:w="9781"/>
      </w:tblGrid>
      <w:tr w:rsidTr="002E7EDA">
        <w:tblPrEx>
          <w:tblW w:w="9781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81" w:type="dxa"/>
            <w:noWrap/>
          </w:tcPr>
          <w:tbl>
            <w:tblPr>
              <w:tblStyle w:val="TableNormal"/>
              <w:tblW w:w="10644" w:type="dxa"/>
              <w:tblLayout w:type="fixed"/>
              <w:tblLook w:val="0000"/>
            </w:tblPr>
            <w:tblGrid>
              <w:gridCol w:w="10644"/>
            </w:tblGrid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P="00DD4C97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 xml:space="preserve">ПРИЛОЖЕНИЕ </w:t>
                  </w:r>
                  <w:r w:rsidR="00DD4C9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P="002E7ED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Tr="002E7EDA">
              <w:tblPrEx>
                <w:tblW w:w="10644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P="002E7EDA">
                  <w:pPr>
                    <w:ind w:firstLine="5389"/>
                    <w:rPr>
                      <w:sz w:val="26"/>
                      <w:szCs w:val="26"/>
                    </w:rPr>
                  </w:pPr>
                  <w:r w:rsidR="00385DA6"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46DD1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A31E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271EA2" w:rsidRPr="00A60CC5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P="00611EB6">
      <w:pPr>
        <w:ind w:left="-360" w:hanging="360"/>
        <w:jc w:val="right"/>
      </w:pPr>
      <w:r w:rsidRPr="00A60CC5">
        <w:t>в рублях</w:t>
      </w:r>
    </w:p>
    <w:tbl>
      <w:tblPr>
        <w:tblStyle w:val="TableNormal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425"/>
        <w:gridCol w:w="283"/>
        <w:gridCol w:w="284"/>
        <w:gridCol w:w="1418"/>
        <w:gridCol w:w="425"/>
        <w:gridCol w:w="1701"/>
      </w:tblGrid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2064" w:rsidRPr="00612064" w:rsidP="00612064">
            <w:pPr>
              <w:ind w:left="-108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Сумма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15 331 112,00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15 331 112,00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законодательных (представительных)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нов государственной власти и представительных органов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15 256 112,00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15 256 112,00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Думы города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9 739 565,24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</w:t>
            </w:r>
            <w:r w:rsidRPr="00612064">
              <w:rPr>
                <w:sz w:val="20"/>
                <w:szCs w:val="20"/>
              </w:rPr>
              <w:t>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9 739 565,24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8 962 458</w:t>
            </w:r>
            <w:r w:rsidRPr="00612064">
              <w:rPr>
                <w:sz w:val="20"/>
                <w:szCs w:val="20"/>
              </w:rPr>
              <w:t>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777 107,00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Председатель представительного органа муниципального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Депутаты представительного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70 3 00 100</w:t>
            </w: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2 697 937,88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Думы города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</w:t>
            </w:r>
            <w:r w:rsidRPr="00612064">
              <w:rPr>
                <w:sz w:val="20"/>
                <w:szCs w:val="20"/>
              </w:rPr>
              <w:t>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412 284 677,32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406 348 017,32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сийской Федерации и муниципального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71 2</w:t>
            </w:r>
            <w:r w:rsidRPr="00612064">
              <w:rPr>
                <w:sz w:val="20"/>
                <w:szCs w:val="20"/>
              </w:rPr>
              <w:t xml:space="preserve">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2 818 608,88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Функционирование Правительства Российской Федерации, вы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ших исполнительных органов суб</w:t>
            </w:r>
            <w:r w:rsidRPr="00612064">
              <w:rPr>
                <w:sz w:val="20"/>
                <w:szCs w:val="20"/>
              </w:rPr>
              <w:t>ъ</w:t>
            </w:r>
            <w:r w:rsidRPr="00612064">
              <w:rPr>
                <w:sz w:val="20"/>
                <w:szCs w:val="20"/>
              </w:rPr>
              <w:t>ектов Российской Федерации, местных администр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134 409 057,04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предоставления государственных и муниципальных услуг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121 082 692,55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информационного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8 656 948,12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Приобретение, содержание, развитие и модерниз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3 042 000,00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комплектов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5 614 948,12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2 555 456,94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2 516 560,94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38 896,00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 по организации архивного дела в Ставропол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3 059 491,18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2 596 005,72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463 485,46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"Профессиональная пер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подготовка и повышение квалификации специалистов отраслевых (функци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нальных) органов (стру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турных подразделений) администрации города Пятигорска (не являющихся юридич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управления государственными внебю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ства предоставления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112 298 344,43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</w:t>
            </w:r>
            <w:r w:rsidRPr="00612064">
              <w:rPr>
                <w:sz w:val="20"/>
                <w:szCs w:val="20"/>
              </w:rPr>
              <w:t>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109 843 386,43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2 453 458,00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13 326 364,49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13 326 364,49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осуществление деятельности по опеке и попеч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924 844,10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866 420,78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58 423,32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организацию и ос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ществление деятельности по опеке и попечительству в области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10 156 408,43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9 920 318,84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236 089,59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и организация деятельности комиссий по делам нес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2 245 111,96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</w:t>
            </w:r>
            <w:r w:rsidRPr="00612064">
              <w:rPr>
                <w:sz w:val="20"/>
                <w:szCs w:val="20"/>
              </w:rPr>
              <w:t xml:space="preserve"> 149 543,65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95 568,31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полномочий по составлению (изменению) спи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ков кандидатов в присяжные заседат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ли федеральных судов общей юрисдикции в Российской Федер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71 418,80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ской избирательной комиссии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проведение выборов в представительные органы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1 626 362,00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267 422 570,60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4 444 160,00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4 444 160,00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268 320,00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268 320,00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180 960,00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4 175 840,00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4 175 840,00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2 374 840,00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432 854,24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380 854,24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380 854,24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государственных 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259 411 557,29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информ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25 235 808,60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деятельности (оказание услуг) учреждениями в сфере информац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10 335 808,60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10 023 808,60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"Освещение деятельности администрации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Размещение информационных м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териалов в средствах массовой 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"Освещение сведений о борьбе с корру</w:t>
            </w:r>
            <w:r w:rsidRPr="00612064">
              <w:rPr>
                <w:sz w:val="20"/>
                <w:szCs w:val="20"/>
              </w:rPr>
              <w:t>п</w:t>
            </w:r>
            <w:r w:rsidRPr="00612064">
              <w:rPr>
                <w:sz w:val="20"/>
                <w:szCs w:val="20"/>
              </w:rPr>
              <w:t>цией на территории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мероприятий, направленных на противодействие ко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качества предоставления госуда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государстве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и муниципальных услуг, пред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44 166 414,22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189 874 334,47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189 </w:t>
            </w:r>
            <w:r w:rsidRPr="00612064">
              <w:rPr>
                <w:sz w:val="20"/>
                <w:szCs w:val="20"/>
              </w:rPr>
              <w:t>874 334,47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50 517 854,47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31 923 514,50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17 338 414,00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1 255 925,97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139 356 480,00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139 356 480,00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2 307 245,07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2 307 </w:t>
            </w:r>
            <w:r w:rsidRPr="00612064">
              <w:rPr>
                <w:sz w:val="20"/>
                <w:szCs w:val="20"/>
              </w:rPr>
              <w:t>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депут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тов Думы Ставропольского края и их помощников в избирательных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1 888 245,07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1 888 245,07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 по созданию и организации деятельности 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</w:t>
            </w:r>
            <w:r w:rsidRPr="00612064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72 1 00 </w:t>
            </w:r>
            <w:r w:rsidRPr="00612064">
              <w:rPr>
                <w:sz w:val="20"/>
                <w:szCs w:val="20"/>
              </w:rPr>
              <w:t>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826 754,00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дации чрезвычайных ситуаций природного и техногенного хара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наци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малого и среднего предпринимател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738 400,00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субъектов малого и среднего пре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738 400,00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предпринимательской инициативы и повышение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ственной значимости предприн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затрат субъектов малого и среднего пре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Разработка и продвижение курор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но-туристического продукта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поддержку инициат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вы в развитии туристического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312 000,00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государственных 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муниципальной службы и противоде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ствие коррупции в городе-курорте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нальных) органов (структурных подраздел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ний) администрации города Пятигорска (не являющихся юридич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107 800,00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бы и повышение качества предоставл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государственных и муниципальных услуг в городе-курорте Пятигорске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</w:t>
            </w:r>
            <w:r w:rsidRPr="00612064">
              <w:rPr>
                <w:sz w:val="20"/>
                <w:szCs w:val="20"/>
              </w:rPr>
              <w:t>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4 435 660,00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"Социальная поддержка транспортного обслуж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вания отдельных категорий граждан на территории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1 736 660,00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"Тран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1 736 660,00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назе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ным электрическим транспортом на территории города-курорта Пятигорска, связанных с реализацией льготных меся</w:t>
            </w:r>
            <w:r w:rsidRPr="00612064">
              <w:rPr>
                <w:sz w:val="20"/>
                <w:szCs w:val="20"/>
              </w:rPr>
              <w:t>ч</w:t>
            </w:r>
            <w:r w:rsidRPr="00612064">
              <w:rPr>
                <w:sz w:val="20"/>
                <w:szCs w:val="20"/>
              </w:rPr>
              <w:t>ных проездных билетов (льготной активацией электронной транспортной карты) 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</w:t>
            </w:r>
            <w:r w:rsidRPr="00612064">
              <w:rPr>
                <w:sz w:val="20"/>
                <w:szCs w:val="20"/>
              </w:rPr>
              <w:t xml:space="preserve">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назе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ным электрическим транспортом на территории города-курорта Пятигорска, связанных с предоставлением права 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платного (льготного) проезда в наземном электрическом тран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порте участникам (инв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городским пассажирским автобусным транспортом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тории города-курорта Пятигорска, связанных с предоставлением права бесплатного (льготного) проезда пассажирским автобу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ным транспортом участникам (инвалидам) Великой Отечестве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21 660,00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возмещение недополученных доходов транспор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 предприятиям, оказывающим услуги по перевозке пассаж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 городским пассажирским автобусным транспортом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тории города-курорта Пятигорска, связанных с реализацией льготных месячных проездных билетов (льготной акт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вацией электронной транспортной карты)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беспрепятстве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ного доступа инвалидов и других маломобильных групп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города к приоритетным объектам в при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ритетных сферах жизнедеятельн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мероприятий по пер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возке инвалидов-колясочников, инвалидов Великой Отечественной войны и др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гих маломобильных групп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02 </w:t>
            </w:r>
            <w:r w:rsidRPr="00612064">
              <w:rPr>
                <w:sz w:val="20"/>
                <w:szCs w:val="20"/>
              </w:rPr>
              <w:t>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имущественных отн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59 833 456,50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</w:t>
            </w:r>
            <w:r w:rsidRPr="00612064">
              <w:rPr>
                <w:sz w:val="20"/>
                <w:szCs w:val="20"/>
              </w:rPr>
              <w:t>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47 926 579,64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5 100 885,50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5 100 885,50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Размещение информационных м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териалов в средствах массовой 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</w:t>
            </w:r>
            <w:r w:rsidRPr="00612064">
              <w:rPr>
                <w:sz w:val="20"/>
                <w:szCs w:val="20"/>
              </w:rPr>
              <w:t xml:space="preserve">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регистрации прав и оценке муниципального имущ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ства, оформление технических и кадастровых паспортов, оплата услуг аудиторских фирм и иное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гулирование отношений по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288 932,50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11 032,50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приватизации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ниципального имущества, в том числе уплата НДС по приватизир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2 510 953,00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2 504 200,00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6 753,00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42 825 694,14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42 825 694,14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29 540 092,73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>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28 667 967,96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872 124,77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13 285 601,41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12 391 158,41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887 328,00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7 115,00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наци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  <w:r w:rsidRPr="00612064">
              <w:rPr>
                <w:sz w:val="20"/>
                <w:szCs w:val="20"/>
              </w:rPr>
              <w:t xml:space="preserve">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Взносы на капитальный ремонт общего имущества в МКД, упл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чиваемые по помещениям, находящимся в муниципальной со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3 605 769,59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программы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7 786 107,27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рет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3 092 229,01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3 092 229,01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молодым семьям социальных выплат на прио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ретение (строительство) жилья, нужд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ющимся в улучшении жилищных условий, имеющим одного или двух детей, а также, не имеющим детей, социальных выплат на приобретение (стро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4 693 878,26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4 693 878,26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6 578 880 994,55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75 826 358,39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75 826 358,39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обл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71 662 894,03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функций строительного контроля и деятельности в сфере арх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тектуры, строительства и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71 662 894,03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71 567 894,03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67 136 918,26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4 413 876,04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17 099,73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оформление допуска для осуществления функций зака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</w:t>
            </w:r>
            <w:r w:rsidRPr="0061206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3 595 088,90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имуществе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911 163,90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"Управление, распоряжение и использование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"Управление собственностью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 в области з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других обязательств,связанных с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ным имуществом, в том числе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2 683 925,00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68 375,46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18 825 135,60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18 825 135,60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по предупр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 и ремонт ливневой канализации для защиты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территории от чрезвычайных ситуаций природного и те</w:t>
            </w:r>
            <w:r w:rsidRPr="00612064">
              <w:rPr>
                <w:sz w:val="20"/>
                <w:szCs w:val="20"/>
              </w:rPr>
              <w:t>х</w:t>
            </w:r>
            <w:r w:rsidRPr="00612064">
              <w:rPr>
                <w:sz w:val="20"/>
                <w:szCs w:val="20"/>
              </w:rPr>
              <w:t>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991</w:t>
            </w:r>
            <w:r w:rsidRPr="00612064">
              <w:rPr>
                <w:sz w:val="20"/>
                <w:szCs w:val="20"/>
              </w:rPr>
              <w:t xml:space="preserve">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991 075,60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991 075,60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дации чрезвычайных ситуаций природного и техногенного хара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условий для обеспечения безопасности в местах масс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вого пребывания людей на территории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741 075,60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расходов по пр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дупреждению и ликвидации после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17 734 060,00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17 734 060,00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ликвидации последствий, произошедших в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зультате взрыва по адресу: г.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горск, ул. Пальмиро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73 1 00 46</w:t>
            </w:r>
            <w:r w:rsidRPr="00612064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аварийно-восстановительных работ и иных меропр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ятий, связанных с ликв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дацией последствий стихийных бедствий и других чрезвычайных ситуаций, на объектах, поврежде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в результате стихийного бе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ствия и (или) другой чрезвычайной ситуации, произошедших на территории муниципальных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ваний, за счет средств резервного фонда Правительства Ставр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17 700 460,00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17 700 460,00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4 737 257 868,79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"Улучшение экологии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  <w:r w:rsidRPr="00612064">
              <w:rPr>
                <w:sz w:val="20"/>
                <w:szCs w:val="20"/>
              </w:rPr>
              <w:t xml:space="preserve">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1 684 072,39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515 915,88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1 168 156,51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</w:t>
            </w:r>
            <w:r w:rsidRPr="00612064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255 480,00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06 1 02 2306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сов и мероприятия в области озел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Охрана, восстановление и испол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</w:t>
            </w:r>
            <w:r w:rsidRPr="00612064">
              <w:rPr>
                <w:sz w:val="20"/>
                <w:szCs w:val="20"/>
              </w:rPr>
              <w:t>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4 734 698 316,40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4 734 698 316,40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конструкция и модернизация ули</w:t>
            </w:r>
            <w:r w:rsidRPr="00612064">
              <w:rPr>
                <w:sz w:val="20"/>
                <w:szCs w:val="20"/>
              </w:rPr>
              <w:t>ч</w:t>
            </w:r>
            <w:r w:rsidRPr="00612064">
              <w:rPr>
                <w:sz w:val="20"/>
                <w:szCs w:val="20"/>
              </w:rPr>
              <w:t>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12 1 00 0000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3 822 047 000,10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3 689 314 133,20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Установка светофорного объекта на пересечении ул. Маршала Ж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кова и ул. Маршала Бабаджаняна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</w:t>
            </w:r>
            <w:r w:rsidRPr="00612064">
              <w:rPr>
                <w:sz w:val="20"/>
                <w:szCs w:val="20"/>
              </w:rPr>
              <w:t xml:space="preserve"> 769 316,00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2 769 316,00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2 641 988,00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2 641 988,00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Строительство и реконструкция 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томобильных дорог общего пользования местного значения (Реко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струкция Бештаугорского шоссе от ПК 8 до границы Предгорного района и города Лермо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3 653 902 829,20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3 653 902 829,20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струкцию) автомобильных дорог общего пользования местного зн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чения муниципальных образований, расположенных в границах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гиона Кавказских Минеральных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"Регионал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и приведение в нормати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ное состояние автомобильных дорог местного значения, включа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щих искусственные дорожные сооружения (строительство (реконструкция) искусственных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рожных сооружений на автомобильных дорогах общего польз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132 732 866,90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"Ремонт и содерж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ние покрытия дорог, тротуаров, п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тепроводов, мостов, подвесных пешеходных и подземных перех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426 225 171,21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дорожной деятельности в отнош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нии автомобильных дорог (улиц) общего пользования местного зн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426 225 171,21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транспортной системы и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16 500 000,00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16 500 00</w:t>
            </w:r>
            <w:r w:rsidRPr="00612064">
              <w:rPr>
                <w:sz w:val="20"/>
                <w:szCs w:val="20"/>
              </w:rPr>
              <w:t>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Ремонт и содержание автомобил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18 079 302,48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18 079 302,48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Капитальный ремонт и ремонт автомобильных дорог общего пол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391 645 868,73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391 645 868,73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"Ремонт, сооружение, восстановление, очистка и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транспортной системы и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3 599 990,00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3 599 990,00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томобильных дорог (улиц) местн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учета в отношении автом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Диагностика, обследование и 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бе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7 236 900,00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"Безопасные кач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ственные дороги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"Регионал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Приведение в нормативное состояние автомобильных дорог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475 489 245,09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1 105 801 466,83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43 047 520,30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капитальному ремонту многоква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тирных домов за счет средств, пол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ченных от государственной корпорации - Фонда содействия рефо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64 808,65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муниципального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5 852 505,75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37 130 205,90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переселению граждан из аварийн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жилищного фонда, в том числе переселению граждан из ав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рийного жилищного фонда с учетом нео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ходимости развития малоэтажного жилищного строительства, за счет средств краев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</w:t>
            </w:r>
            <w:r w:rsidRPr="00612064">
              <w:rPr>
                <w:sz w:val="20"/>
                <w:szCs w:val="20"/>
              </w:rPr>
              <w:t>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210 473,75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210 473,75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переселению граждан из аварийн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жилищного фонда, в том числе переселению граждан из ав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рийного жилищного фонда с учетом нео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ходимости развития малоэтажного жилищного строительства, за счет средств местн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929 520,86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03 1 </w:t>
            </w:r>
            <w:r w:rsidRPr="00612064">
              <w:rPr>
                <w:sz w:val="20"/>
                <w:szCs w:val="20"/>
              </w:rPr>
              <w:t>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929 520,86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фонда, в том числе переселению граждан из аварийного жилищного фонда с учетом необходимости развития малоэта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6 344 098,07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6 344 098,07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мероприятий на оплату превышения стоимости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одного квадратного метра общей площади жилого помещения при переселении граждан из ав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рийного жилищного фонда, в том числе переселении граждан из аварийного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ного фонда с учетом необходимости развития мал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этажного жилищного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</w:t>
            </w:r>
            <w:r w:rsidRPr="00612064">
              <w:rPr>
                <w:sz w:val="20"/>
                <w:szCs w:val="20"/>
              </w:rPr>
              <w:t>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29 646 113,22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29 646 113,22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обл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сти жилищно-коммунального хозя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разработке схем теплоснабжения, водоснабж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водоотведения города-курорта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</w:t>
            </w: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1 036 954 327,81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181 639 724,62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жилищно-коммунального хозяйства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181 639 724,62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"Выполнение отдельных функций в обл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сти жилищно-коммунального хозя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101 249 560,00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93 048 565,00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93 048 565,00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содержание мест 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4 264 000,00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4 264 000,00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по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3 936 995,00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3 936 995,00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"Обустро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80 390 164,62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Содержание, ремонт и реконстру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ция фонтанов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15 316 151,31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03 2 04 232</w:t>
            </w:r>
            <w:r w:rsidRPr="0061206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15 316 151,31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благоустройству территорий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округах и городских окр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65 074 013,31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  <w:r w:rsidRPr="00612064">
              <w:rPr>
                <w:sz w:val="20"/>
                <w:szCs w:val="20"/>
              </w:rPr>
              <w:t xml:space="preserve">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65 074 013,31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403 559 002,59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361 644 804,59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"Охрана 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сов и мероприятия в области озел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194 512 374,59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ев, кошение газонов, переработка древе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ных остатков садово-паркового 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190 829 488,43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190 829 488,43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благоустройству территорий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округах и городских окр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гах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3 682 886,16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3 682 886,16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"Улучшение экологии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167 132 430,00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Санитарно-гигиенические истребительные акарицидные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371 288,00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371 288,00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166 261 142,00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166 261 142,0</w:t>
            </w:r>
            <w:r w:rsidRPr="00612064">
              <w:rPr>
                <w:sz w:val="20"/>
                <w:szCs w:val="20"/>
              </w:rPr>
              <w:t>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"Ликвидация кара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тинного сорняка (амброзии) на территории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Ликвидация карантинных растений (амброзии) химическим сп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1 070 000,00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"Экология и охрана окруж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ющей среды" и общепрограммные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06 3 </w:t>
            </w:r>
            <w:r w:rsidRPr="00612064">
              <w:rPr>
                <w:sz w:val="20"/>
                <w:szCs w:val="20"/>
              </w:rPr>
              <w:t>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06 3 01 </w:t>
            </w:r>
            <w:r w:rsidRPr="00612064">
              <w:rPr>
                <w:sz w:val="20"/>
                <w:szCs w:val="20"/>
              </w:rPr>
              <w:t>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40 844 198,00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426 855 600</w:t>
            </w:r>
            <w:r w:rsidRPr="00612064">
              <w:rPr>
                <w:sz w:val="20"/>
                <w:szCs w:val="20"/>
              </w:rPr>
              <w:t>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426 855 600,60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2 </w:t>
            </w:r>
            <w:r w:rsidRPr="00612064">
              <w:rPr>
                <w:sz w:val="20"/>
                <w:szCs w:val="20"/>
              </w:rPr>
              <w:t>001 000,00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и обслуживание архитектурно-художественных объе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2 000</w:t>
            </w:r>
            <w:r w:rsidRPr="00612064">
              <w:rPr>
                <w:sz w:val="20"/>
                <w:szCs w:val="20"/>
              </w:rPr>
              <w:t xml:space="preserve">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Развитие курортной инфраструкт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"Реконструкция парка Победы 2-я оч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края(Реконструкция благоустройства "Па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ка Победы" 2-я очередь в районе Новопятигорского озера г.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220 857 131,98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203 997 468,62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устройству курортной зоны города-курорта Пятигорска, III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 ("Благ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курортной зоны города-курорта Пятигорска.II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174 728 776,45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174 728 776,45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социально-экономическому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Ставропольского края ("Благ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24 268 692,17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24 268 692,17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"Форм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"Современная городская среда в городе-курорте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"Формирование комфортной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программ формиров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24 900 000,00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жили</w:t>
            </w:r>
            <w:r w:rsidRPr="00612064">
              <w:rPr>
                <w:sz w:val="20"/>
                <w:szCs w:val="20"/>
              </w:rPr>
              <w:t>щ</w:t>
            </w:r>
            <w:r w:rsidRPr="00612064">
              <w:rPr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03 3 01 1001</w:t>
            </w:r>
            <w:r w:rsidRPr="00612064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24 469 618,72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23 630 356,72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839 262,00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ОКРУЖАЮЩЕЙ СР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"Охрана окружающей среды и обеспечение экол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гической безопасности жителей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06 1 00 0</w:t>
            </w:r>
            <w:r w:rsidRPr="00612064">
              <w:rPr>
                <w:sz w:val="20"/>
                <w:szCs w:val="20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"Обращение с отходами производства и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ликвидации несанкционированных свалок на те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</w:t>
            </w:r>
            <w:r w:rsidRPr="00612064">
              <w:rPr>
                <w:sz w:val="20"/>
                <w:szCs w:val="20"/>
              </w:rPr>
              <w:t>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622 626 853,21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реконструкция объектов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детского сада на ул. Ко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лективная",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детского сада на 330 мест в селе Золотушка",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18 000 0</w:t>
            </w:r>
            <w:r w:rsidRPr="00612064">
              <w:rPr>
                <w:sz w:val="20"/>
                <w:szCs w:val="20"/>
              </w:rPr>
              <w:t>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578 625 853,21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566 705 760,56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111 950 152,89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</w:t>
            </w:r>
            <w:r w:rsidRPr="0061206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9 286 983,60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низации школьных систем образования (завершение работ по капитальному ремонту) (К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премонт МБОУ СОШ №2 Ставропольский край, г. Пятигорск,ул. Дзержинск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9 286 9</w:t>
            </w:r>
            <w:r w:rsidRPr="00612064">
              <w:rPr>
                <w:sz w:val="20"/>
                <w:szCs w:val="20"/>
              </w:rPr>
              <w:t>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9 286 983,60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102 663 169,29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низации школьных систем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54 275 172,78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54 275 172,78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низации школьных систем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48 387 996,51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48 387 996,51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реконструкция объектов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454 755 607,67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"Строительство средней общеобразов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тельной школы на 1550 мест в г. Пятигорске, территория 5-6 микр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20 877 021,81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20 877 021,8</w:t>
            </w:r>
            <w:r w:rsidRPr="00612064">
              <w:rPr>
                <w:sz w:val="20"/>
                <w:szCs w:val="20"/>
              </w:rPr>
              <w:t>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433 878 585,86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Адресное строительство школ в 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дельных населенных пунктах с объективно выявленной потребн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433 878 </w:t>
            </w:r>
            <w:r w:rsidRPr="00612064">
              <w:rPr>
                <w:sz w:val="20"/>
                <w:szCs w:val="20"/>
              </w:rPr>
              <w:t>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433 878 585,86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08 </w:t>
            </w:r>
            <w:r w:rsidRPr="00612064">
              <w:rPr>
                <w:sz w:val="20"/>
                <w:szCs w:val="20"/>
              </w:rPr>
              <w:t>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Реализация мероприятий по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печению антитеррористической защищенности в муниципальных общеобразовательных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11 920 092,65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жилищно-коммунального хозяйства, градостроительства, строительства и 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</w:t>
            </w: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</w:t>
            </w:r>
            <w:r w:rsidRPr="00612064">
              <w:rPr>
                <w:sz w:val="20"/>
                <w:szCs w:val="20"/>
              </w:rPr>
              <w:t>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"Реконструкция здания городского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турно-досугового центра по адресу: г.Пятигорск,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Финансовое обеспечение (возмещение) затрат, связанных с в</w:t>
            </w:r>
            <w:r w:rsidRPr="00612064">
              <w:rPr>
                <w:sz w:val="20"/>
                <w:szCs w:val="20"/>
              </w:rPr>
              <w:t>ы</w:t>
            </w:r>
            <w:r w:rsidRPr="00612064">
              <w:rPr>
                <w:sz w:val="20"/>
                <w:szCs w:val="20"/>
              </w:rPr>
              <w:t>полнением инженерных изысканий и подготовкой (приобретен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ем) проектной документации на стро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тельство (реконструкцию, техническое перевооружение) объектов капитального строител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ства,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6 800 000,00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по ремонту жилых пом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щений, расположенных на территории муниципального образования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"Ремонт жилых помещений отдельным к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ремонта жилых пом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щений участникам (инвалидам) Великой Отечественной войны; бы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ших несовершеннолетних узников концлагерей, гетто, других мест принудительного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держания, созданных фашистами и их союзн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ками в период второй мировой войны; лиц, награжденных знаком "Жителю блокадного Ленинграда"; вдов (вдовцов) погибших (уме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ших) участников и инвалидов Великой Отечественной войны;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лей погибших участников боевых действий, постоянно прожив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ющих на территории муниципального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развития физической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593 311,73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"Финансовое управление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264 428 270,97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122 226 464,97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финансовых, налоговых и таможе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"Управление финансами"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39 349 768,57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38 236 620,57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1 113 148,00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"Формирование резервного фонда адм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нистрации города Пятигорска и резервирование средств на и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полнение расходных обязательств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 xml:space="preserve">09 1 01 </w:t>
            </w:r>
            <w:r w:rsidRPr="00612064">
              <w:rPr>
                <w:sz w:val="20"/>
                <w:szCs w:val="20"/>
              </w:rPr>
              <w:t>20040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В том числе на ликвидацию после</w:t>
            </w:r>
            <w:r w:rsidRPr="00612064">
              <w:rPr>
                <w:i/>
                <w:iCs/>
                <w:sz w:val="20"/>
                <w:szCs w:val="20"/>
              </w:rPr>
              <w:t>д</w:t>
            </w:r>
            <w:r w:rsidRPr="00612064">
              <w:rPr>
                <w:i/>
                <w:iCs/>
                <w:sz w:val="20"/>
                <w:szCs w:val="20"/>
              </w:rPr>
              <w:t>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12064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42 876 696,40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25 800,00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41 820 896,40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41 820 896,40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"Исполн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12 280 906,14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"Централ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зованное ведение бюджетного (бухгалтерского) учета и формирование отчетности органов 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министрации города Пятигорска и подведомственных им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29 539 990,26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29 539 990,26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26 039 789,57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3 496 422,69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3 778,00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гарантий муниципальных служащих в соо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</w:t>
            </w:r>
            <w:r w:rsidRPr="00612064">
              <w:rPr>
                <w:sz w:val="20"/>
                <w:szCs w:val="20"/>
              </w:rPr>
              <w:t xml:space="preserve">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</w:t>
            </w:r>
            <w:r w:rsidRPr="00612064">
              <w:rPr>
                <w:sz w:val="20"/>
                <w:szCs w:val="20"/>
              </w:rPr>
              <w:t xml:space="preserve">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1 481 353,00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35 776 140,00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14 510 000,00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14 246 910,00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6 975 230,00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"Управление финансами"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3 137 016,00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Резервирование средств на фина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совое обеспечение расходов на оплату труда, начисления на выплаты по оплате труда, закупку товаров, работ и услуг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 города-курорта Пятигорска, а также на финансовое обеспечение расх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дов, связанных с изменением структуры сети и (или) созданием муниципальных учр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7 807 297,00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долг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"Планирование объема и структуры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ниципального долга города-курорта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расходов на его обслуж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Процентные платежи по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образования админ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2 382 338 379,30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2 313 511 703,00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865 357 328,72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825 981 431,72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825 981 431,72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823 027 485,28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436 209 200,98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436 209 200,98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государственных 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рантий реализации прав на получение общедоступного и бесплатного дошкольного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 в муниципальных дошкольных и общео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разовательных организациях и на финансовое обеспечение получения дошкол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 в частных дошкольных и частных общеобраз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386 818 284,30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386 818 284,30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"Совершенствование кадрового потенц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ала и социальная поддержка педагогических кадров в дошкол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ном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дагогическим работникам муниципальных 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заций, проживающим и работающим в сельских населенных пун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1 954 581,30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в сфере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школ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37 240,00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в области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37 240,00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22 440,00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дошкольного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капитального и текущего ремонта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962 125,14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37 469 707,00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37 469 707,00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1 659 180,00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35 810 527,00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1 906 190,00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179 932,48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179 932,48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1 726 257,52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1 726 257,52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1 311 778 680,18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1 277 543 694,82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1 277 543 694,82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1 027 938 470,56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277 084 048,01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277 084 048,01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детского технопарка "Кванториум" на базе муниципального бюджетного общеобраз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вательного учреждения средняя общеобразов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тельная школа с углубленным из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чением отдельных предметов № 6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 специализированного центра по профилактике детского дорожно-транспортного тра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матизма на базе муниципального бюджетного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учреждения средняя общеобразовательная шк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ла № 23 с углубленным изучением отдельных предметов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727 220,00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727 220,00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государственных 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рантий реализации прав на получ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общедоступного и бесплатного начального общего, основного общего, среднего общего образования в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общеобразов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тельных организациях, а также обеспечение дополнительного образования детей в муниципальных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зовательных организациях и на финансовое обеспечение получ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начального общего, 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новного общего, среднего общего образования в частных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749 727 202,55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749 727 202,55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"Совершенствование кадрового потенц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ала и социальная поддержка педагогич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дагогическим работникам муниципальных 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заций, проживающим и работающим в сельских населенных пун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1 693 447,24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1 198 347,00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517 500,00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517 500,00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680 847,00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211 397,00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469 450,00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сохранения и 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143 721 943,08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бесплатным горячим питанием отдельных катег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рий обучающихся по образовательным программам основного общего или среднего общего образования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организациях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4 238 120,00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4 238 120,00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зования в муниципальных образовательных организациях, имеющих заболевания, требу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щие индив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78 561,00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78 561,00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бесплатным горячим питанием обучающихся с ограниченными возможностями здоровья, получающих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вание по образовательным программам начального общего, 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новного общего или среднего общего образования в муниципал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общеобразовательных организациях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2 766 972,00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2 766 972,00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Денежная компенсация стоимости двухразового питания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лям (представителям) обучающихся с ограниченными возможн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стями здоровья муниципальных общеобразовательных организ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ций, пол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1 114 594,00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1 114 594,00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меры социальной поддержки в форме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бесплатным горячим питанием детей, прибывшим на терр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торию муниципального образования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 из Белг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родской области и размещенным в пунктах временного размещения на территории города-курорта Пятигорска, обуча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щимся муниципальных общеобразовательных организаций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Пятигорска, получающим образование по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тельным программам основного общего и среднего общего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51 850,00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51 850,00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граммам основного общего или среднего общего образования в муниципальной образовательной 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2 594 781,19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2 594 781,19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бесплатного горячего питания обучающихся, пол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чающих начальное общее образование в государственных 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132 877 064,89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132 877 064,89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278 532,00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мероприятия в области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278 532,00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153 532,00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32 855 794,28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Благоустройство территорий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образовательных орг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29 457 070,00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29 457 070,00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3 398 724,28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3 398 724,28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69 857 160,66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скими общественными объединениями государственных общео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разовательных организаций, муниципальных общеобразовател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организаций и профессиональных 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2 187 360,00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по обеспечению деятельности советн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ков директора по воспитанию и взаимодействию с детскими общественными объединениями в общеобразовательных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6 665 892,66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6 665 892,66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Ежемесячное денежное вознагра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дение за классное руководство педагогическим работникам госуда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ственных и муниципальных образовательных организаций, реал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зующих образовательные программы начального общего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ния, образовательные программы основного общего образования,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61 003 908,00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61 003 908,00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32 279 730,24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32 279 730,24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4 753 517,24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27 526 213,00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1 955 255,12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118 624,48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118 624,48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1 836 630,64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1 836 630,64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66 740 533,75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62 418 032,11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62 418 032,11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54 024 760,50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36 493 510,00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36 493 510,00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исполнения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социального заказа на оказание муниципальных услуг в соответствии с социальным сертификатом на реализацию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тельных образовательных программ для детей (за исключением дополнительных предпр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фессиональных программ в области и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кусств)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15 919 621,50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15 829 342,96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90 278,54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торинга развития системы допо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1 611 629,00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1 611 629,00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"Патриотическое воспитание подраста</w:t>
            </w:r>
            <w:r w:rsidRPr="00612064">
              <w:rPr>
                <w:sz w:val="20"/>
                <w:szCs w:val="20"/>
              </w:rPr>
              <w:t>ю</w:t>
            </w:r>
            <w:r w:rsidRPr="00612064">
              <w:rPr>
                <w:sz w:val="20"/>
                <w:szCs w:val="20"/>
              </w:rPr>
              <w:t>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8 074 271,61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7 256 726,61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7 256 726,61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817 545,00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817 545,00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мероприятий в области допо</w:t>
            </w:r>
            <w:r w:rsidRPr="00612064">
              <w:rPr>
                <w:sz w:val="20"/>
                <w:szCs w:val="20"/>
              </w:rPr>
              <w:t>л</w:t>
            </w:r>
            <w:r w:rsidRPr="00612064">
              <w:rPr>
                <w:sz w:val="20"/>
                <w:szCs w:val="20"/>
              </w:rPr>
              <w:t>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319 000,00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4 001 697,00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4 001 697,00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194 353,00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3 807 344,00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320 804,64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образования"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69 630 760,35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69 118 260,35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13 361 485,23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1 126 967,00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сохранения и 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11 234 518,23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11 234 518,23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826 508,34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10 408 009,89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образования" и общепр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55 756 775,12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55 756 775,12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9 678 326,50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9 449 148,50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229 178,00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46 064 468,62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42 642 750,92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3 411 427,00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10 290,70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13 980,00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13 980,00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"Повышение бе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дорожного дв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Прочие расходы на выполнение других обязательств органов мес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492 500,00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68 826 676,30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68 826 676,30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бесплатн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компенсации части платы, взимаемой с родителей (з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конных представителей) за присмотр и уход за детьми, посещ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ющими образовательные организации, реализующие образов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тельные програ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46 924 801,98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693 469,98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46 231 332,00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"Социальная поддержка детей-сирот и детей, оста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"Защита прав и законных интересов 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тей-сирот и детей, оставшихся без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21 901 874,32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денежных средств на содержание ребенка опекуну (п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12 051 909,00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12 051 909,00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бесплатного проезда детей-сирот и детей, оста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шихся без попечения родителей, а также лиц из числа детей-сирот и детей, оставшихся без попечения родителей, обучающи</w:t>
            </w:r>
            <w:r w:rsidRPr="00612064">
              <w:rPr>
                <w:sz w:val="20"/>
                <w:szCs w:val="20"/>
              </w:rPr>
              <w:t>х</w:t>
            </w:r>
            <w:r w:rsidRPr="00612064">
              <w:rPr>
                <w:sz w:val="20"/>
                <w:szCs w:val="20"/>
              </w:rPr>
              <w:t>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344 137,50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344 137,50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дение, причитающееся приемным родит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лям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9 220 827,82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9 220 827,82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культуры и молоде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ной политики администрации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287 245 225,95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20 272 295,00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19 741 268,00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528 972,00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2 055,00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142 107 318,71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136 915 064,71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132 707 795,71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69 991 009,00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69 991 009,00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Создание школ креативных инд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стрий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62 716 786,71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62 716 786,71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4 126 773,00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4 126 773,00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144 186,00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3 982 587,00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80 496,00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33 280,00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33 280,00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47 216,00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"Поддержка талантливой и инициативной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формирование системы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вития талантливой и инициативной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дежи, создание условий для самореализации подростков и молодежи, развитие творческ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го, профессионального, интеллектуального потенциалов подрос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ков и молод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298 864,00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"Патриотическое воспитание и допризывная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гражданское и патриотич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ское во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питание молодежи, формирование правовых, культурных и нравственных ценностей среди молодежи, допризывную подг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товку м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204 824,00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"Вовлечение молодежи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4 658 566,00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дежной политики, направленных на развитие гражданской акти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ности молодежи, формирование здорового образа жизни, вовл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молодежи в добровольческую деятельность и в деятел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ность органов студенческого и ученического с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466 312,00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деятельности (оказание услуг) учреждениями по работе с молодежью по месту жител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4 192 254,00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"Профилактика правонарушений и антиобщ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мероприятий в сфере мол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ной политики, направленных на профилактику наркомании, токсикомании и алкоголизма, 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межнационального (межэтнического) и межконфессионального согласия в молоде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ной среде, профилактику проявлений экстремизма среди молод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жи"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КУЛЬТУРА, КИНЕМАТОГР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ФИЯ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124 865 612,24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114 321 778,24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109 543 450,88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во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9 251 704,49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мероприятий по 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мероприятия по сохранению и охране объектов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865 360,00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ремонтно-реставрационных работ с приспособлением к современному использованию объе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та культурного наследия регионального значения "Здание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ской Думы, в котором в 1918 г. выступал с докладом С.М.Киров"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8 386 344,49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сохранению и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100 291 746,39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библиотечного, библи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графического и информационного обслуживания населения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50 764 143,92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49 636 504,00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49 636 504,00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Государственная поддержка отрасли культуры (модернизация би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лиотек в части комплектования книжных фондов библиотек муниципальных образований и госуда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ственных общедоступных библи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1 127 639,92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1 127 639,92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"Осуществление и оказание услуг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41 030 713,00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культурно-массовых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ятий, привлечение жителей города к культурно-досуговой 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4 980 100,00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"Укрепл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капитального ремонта зданий и сооружений, благ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устро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ство территории муниципальных учреждений культуры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2 916 789,47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3 708 588,00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3 668 588,00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267 395,00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3 401 193,00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"Гармонизация межнациональных отн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фест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курорта и туризма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"Повышение доступности туризма в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769 739,36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83 309,20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83 309,20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686 430,16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686 430,16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"Сохр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10 543 834,00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10 330 321,65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213 512,35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социальной поддер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ки населения администрации гор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772 302 458,31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и проведение мероприятий для детей и молодежи в сфере образ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771 902 458,31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590 636 254,32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590 636 254,32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586 114 469,76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515 690 892,52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ежегодной денежной выплаты лицам, награ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денным нагрудным знаком "Почетный д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9 256 531,68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44 348,18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9 212 183,50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101 997 061,72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359 361,35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101 637 700,37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государственной социальной помощи малоим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4 227 142,40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4 227 142,40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Компенсация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оплаты взноса на кап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6 196 370,13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81 061,76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6 115 308,37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47 425 142,20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199 996,46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47 225 145,74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поддержки ветеранов труда и тр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172 315 767,97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2 310 000,00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170 005 767,97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поддержки ветеранов труда Ста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130 487 000,00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1 735 500,00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128 751 500,00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4 487 300,00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63 300,00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4 424 000,00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612064">
              <w:rPr>
                <w:sz w:val="20"/>
                <w:szCs w:val="20"/>
              </w:rPr>
              <w:t>й</w:t>
            </w:r>
            <w:r w:rsidRPr="00612064">
              <w:rPr>
                <w:sz w:val="20"/>
                <w:szCs w:val="20"/>
              </w:rPr>
              <w:t>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36 957,00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198,48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36 758,52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семьям погибших ветеранов бо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856 694,00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11 248,00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845 446,00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гражданам субсидий на оплату жилого помещ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34 410 950,00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410 950,00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Дополнительные меры социальной поддержки в виде дополн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тельной компенсации расходов на оплату жилых помещений и коммунальных услуг участникам, инвалидам Великой Отеч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ственной войны и бывшим несовершеннолетним узникам ф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753 100,00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3 100,00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выплаты социал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1 509 270,52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1 509 270,52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Компенсация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оплаты взноса на кап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1 731 604,90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1 731 604,90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137 073,64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ежегодного социального пособия на проезд учащимся (ст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137 073,64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1 757,89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135 315,75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Региональный проект "Многоде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70 286 503,60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3 821 182,00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"Осущест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ление ежемесячных денежных выплат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3 651 182,00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отдельным категориям пенси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неров и ежемесячная доплата к пе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сии отдельным категориям пенси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3 602 232,00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70 632,00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3 531 600,00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 участникам боев за город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 и членам их семей (вдова (вдовец) умершего, не вступи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шая (не вступивший) в повторный брак или одинокие дети, др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социально-значимых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зданных фашистами и их союзниками в период второй мировой войны; лицам, награжде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 знаком "Жителю блокадного Лени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165 000,00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дополнительных мер с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ными извещателями мест прожив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ния отдельных категорий граждан, проживающих на территории муниципального образования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700 602,56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"Создание условий для беспрепятстве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ного доступа инвалидов и других маломобильных групп насел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города к приоритетным объектам в при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ритетных сферах жизнедеятельн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на мероприятия по перевозке инвалидов в "Социал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беспрепятственного дост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услуг по переводу русского жестового языка инвал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350 602,56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119 370 491,71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ежемесячной денежной компенсации на каждого ребе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82 787 963,24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1 029 351,33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81 758 611,91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Выплата ежегодной денежной ко</w:t>
            </w:r>
            <w:r w:rsidRPr="00612064">
              <w:rPr>
                <w:sz w:val="20"/>
                <w:szCs w:val="20"/>
              </w:rPr>
              <w:t>м</w:t>
            </w:r>
            <w:r w:rsidRPr="00612064">
              <w:rPr>
                <w:sz w:val="20"/>
                <w:szCs w:val="20"/>
              </w:rPr>
              <w:t>пенсации многодетным семьям на каждого из детей не старше 18 лет, обучающихся в общеобр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организациях, на приобретение комплекта школьной одежды, спортивной одежды и обуви и школьных письменных прина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22 857 948,77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221 448,90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22 636 499,87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ком во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13 724 579,70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13 724 579,70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61 895 712,28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"Соц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61 869 153,80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"Социальное обе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612064">
              <w:rPr>
                <w:sz w:val="20"/>
                <w:szCs w:val="20"/>
              </w:rPr>
              <w:t>ж</w:t>
            </w:r>
            <w:r w:rsidRPr="00612064">
              <w:rPr>
                <w:sz w:val="20"/>
                <w:szCs w:val="20"/>
              </w:rPr>
              <w:t>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1 031 623,63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528 023,63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503 600,00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"Реабилитация инвалидов, ветеранов и иных кат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горий граждан, нуждающихся в ре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билитации, на территории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1 535 150,00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"Оказание поддержки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Субсидии общественным орган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403 350,00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"Реализация прочих мероприятий в обл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131 800,00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"Оказание адресной помощи отдельным категор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граждан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"Проведение социально-значимых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56 996,00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59 245 384,17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59 245 384,17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5 703 576,51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5 547 576,51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156 000,00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Осуществление отдельных государственных полномочий в обл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сти труда и социальной защиты о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53 541 807,66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51 710 580,00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1 829 697,66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1 530,00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26 558,48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митет по физической культуре и спорту администрации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144 865 678,49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144 865 678,49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12 755 357,02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деятельности и поддержка физкультурно-спортивных организаций города-курорта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11 729 237,02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1 026 120,00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12 000 000,00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"Подгото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ка, организация и проведение физкультурно-оздоровительных и спортивно-массовых меропр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подготовки и участия спортсменов и сборных к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манд города-курорта Пятигорска в городских, краевых, всеро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сийских, международных и других спорти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2 215 000,00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проведение горо</w:t>
            </w:r>
            <w:r w:rsidRPr="00612064">
              <w:rPr>
                <w:sz w:val="20"/>
                <w:szCs w:val="20"/>
              </w:rPr>
              <w:t>д</w:t>
            </w:r>
            <w:r w:rsidRPr="00612064">
              <w:rPr>
                <w:sz w:val="20"/>
                <w:szCs w:val="20"/>
              </w:rPr>
              <w:t>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2 785 000,00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"Строительство, р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развития физической культ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</w:t>
            </w:r>
            <w:r w:rsidRPr="00612064">
              <w:rPr>
                <w:sz w:val="20"/>
                <w:szCs w:val="20"/>
              </w:rPr>
              <w:t>б</w:t>
            </w:r>
            <w:r w:rsidRPr="00612064">
              <w:rPr>
                <w:sz w:val="20"/>
                <w:szCs w:val="20"/>
              </w:rPr>
              <w:t>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7 000 000,00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115 384 477,98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"Реализация мероприятий по развитию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деятельности организаций, реализующих дополнительные обр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зовательные программы спорти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ной подготовки"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111 321 106,74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3 644 063,00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3 644 063,00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пожарной безопасности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268 522,00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и обеспечение охраны в муниципальных учрежд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ниях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3 375 541,00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419 308,24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185 568,24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185 568,24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233 740,00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Предоставление субсидий бюджетным, автономным учрежден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 и иным некоммерческим организац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ям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233 740,00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вопросы в области физич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"Развитие ф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"Развитие физической кул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туры и спорта" и общепрограммные мер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4 725 843,49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4 642 372,14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83 471,35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Муниципальное учреждение "Управление общественной бе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37 018 431,69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Другие 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"Профилактика терроризма и правонар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105 264,00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НАЦИОНАЛЬНАЯ БЕЗОПАСНОСТЬ И ПРАВООХРАН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36 687 679,69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Защита населения и территории от чрезвычайных ситуаций пр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родного и техногенного характера, п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36 687 679,69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36 657 991,85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27 005 099,11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24 310 315,11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23 965 519,80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22 011 293,94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1 879 115,86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75 110,00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344 795,31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344 795,31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"Построение и развитие АПК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Приобретение, содержание, разв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2 694 784,00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"Поддержка казачества в городе-курорте Пятиго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"Поддержка казачьих обществ, осущест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ляющих свою деятельность на территории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26 520,00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"Обеспечение реализации муниципальной пр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граммы города-курорта Пятигорска "Безопасный Пятигорск" и общ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9 626 372,74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9 333 220,76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293 111,86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40,12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"Моде</w:t>
            </w:r>
            <w:r w:rsidRPr="00612064">
              <w:rPr>
                <w:sz w:val="20"/>
                <w:szCs w:val="20"/>
              </w:rPr>
              <w:t>р</w:t>
            </w:r>
            <w:r w:rsidRPr="00612064">
              <w:rPr>
                <w:sz w:val="20"/>
                <w:szCs w:val="20"/>
              </w:rPr>
              <w:t>низ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ция экономики, развитие малого и среднего бизнеса, курорта и туризма, энергетики, промышленности и улучшение инвест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ционного кл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"Организация и выполнение работ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 учреждениях города П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тигорска, направленных на экон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29 687,84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выполнению рекомендаций энергопаспортов в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5 767,84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5 767,84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Мероприятия по подготовке к осенне-зимнему периоду в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23 920,00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Муниципальная программа города-курорта Пятигорска "Безопа</w:t>
            </w:r>
            <w:r w:rsidRPr="00612064">
              <w:rPr>
                <w:sz w:val="20"/>
                <w:szCs w:val="20"/>
              </w:rPr>
              <w:t>с</w:t>
            </w:r>
            <w:r w:rsidRPr="00612064">
              <w:rPr>
                <w:sz w:val="20"/>
                <w:szCs w:val="20"/>
              </w:rPr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Подпрограмма "Построение и ра</w:t>
            </w:r>
            <w:r w:rsidRPr="00612064">
              <w:rPr>
                <w:sz w:val="20"/>
                <w:szCs w:val="20"/>
              </w:rPr>
              <w:t>з</w:t>
            </w:r>
            <w:r w:rsidRPr="00612064">
              <w:rPr>
                <w:sz w:val="20"/>
                <w:szCs w:val="20"/>
              </w:rPr>
              <w:t>витие АПК "Безопасный город", обеспечение безопасности жизнедеятельности населения, обесп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чение пожарной безопасности мун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ципальных учреждений, профила</w:t>
            </w:r>
            <w:r w:rsidRPr="00612064">
              <w:rPr>
                <w:sz w:val="20"/>
                <w:szCs w:val="20"/>
              </w:rPr>
              <w:t>к</w:t>
            </w:r>
            <w:r w:rsidRPr="00612064">
              <w:rPr>
                <w:sz w:val="20"/>
                <w:szCs w:val="20"/>
              </w:rPr>
              <w:t>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Основное мероприятие "Обеспечение безопасности жизнеде</w:t>
            </w:r>
            <w:r w:rsidRPr="00612064">
              <w:rPr>
                <w:sz w:val="20"/>
                <w:szCs w:val="20"/>
              </w:rPr>
              <w:t>я</w:t>
            </w:r>
            <w:r w:rsidRPr="00612064">
              <w:rPr>
                <w:sz w:val="20"/>
                <w:szCs w:val="20"/>
              </w:rPr>
              <w:t>тельности населения и обеспечение пожарной безопасности 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</w:t>
            </w:r>
            <w:r w:rsidRPr="00612064">
              <w:rPr>
                <w:sz w:val="20"/>
                <w:szCs w:val="20"/>
              </w:rPr>
              <w:t>ь</w:t>
            </w:r>
            <w:r w:rsidRPr="00612064">
              <w:rPr>
                <w:sz w:val="20"/>
                <w:szCs w:val="20"/>
              </w:rPr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225 488,00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Контрольно-счетная комиссия г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4 972 263,17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ОБЩЕГОСУДАРСТВЕННЫЕ В</w:t>
            </w:r>
            <w:r w:rsidRPr="00612064">
              <w:rPr>
                <w:sz w:val="20"/>
                <w:szCs w:val="20"/>
              </w:rPr>
              <w:t>О</w:t>
            </w:r>
            <w:r w:rsidRPr="00612064">
              <w:rPr>
                <w:sz w:val="20"/>
                <w:szCs w:val="20"/>
              </w:rPr>
              <w:t>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финансовых, налоговых и таможе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612064">
              <w:rPr>
                <w:sz w:val="20"/>
                <w:szCs w:val="20"/>
              </w:rPr>
              <w:t>в</w:t>
            </w:r>
            <w:r w:rsidRPr="00612064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4 924 263,17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ными учреждениями, органами управл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ния государственными внебюдже</w:t>
            </w:r>
            <w:r w:rsidRPr="00612064">
              <w:rPr>
                <w:sz w:val="20"/>
                <w:szCs w:val="20"/>
              </w:rPr>
              <w:t>т</w:t>
            </w:r>
            <w:r w:rsidRPr="00612064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4 795 807,17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118 456,00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Профессиональная подготовка, п</w:t>
            </w:r>
            <w:r w:rsidRPr="00612064">
              <w:rPr>
                <w:sz w:val="20"/>
                <w:szCs w:val="20"/>
              </w:rPr>
              <w:t>е</w:t>
            </w:r>
            <w:r w:rsidRPr="00612064">
              <w:rPr>
                <w:sz w:val="20"/>
                <w:szCs w:val="20"/>
              </w:rPr>
              <w:t>реподготовка и повышение квал</w:t>
            </w:r>
            <w:r w:rsidRPr="00612064">
              <w:rPr>
                <w:sz w:val="20"/>
                <w:szCs w:val="20"/>
              </w:rPr>
              <w:t>и</w:t>
            </w:r>
            <w:r w:rsidRPr="00612064">
              <w:rPr>
                <w:sz w:val="20"/>
                <w:szCs w:val="20"/>
              </w:rPr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Непрограммные расходы в рамках обеспечения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Обеспечение деятельности ко</w:t>
            </w:r>
            <w:r w:rsidRPr="00612064">
              <w:rPr>
                <w:sz w:val="20"/>
                <w:szCs w:val="20"/>
              </w:rPr>
              <w:t>н</w:t>
            </w:r>
            <w:r w:rsidRPr="00612064">
              <w:rPr>
                <w:sz w:val="20"/>
                <w:szCs w:val="20"/>
              </w:rPr>
              <w:t>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Организация профессиональной переподготовки и повышения кв</w:t>
            </w:r>
            <w:r w:rsidRPr="00612064">
              <w:rPr>
                <w:sz w:val="20"/>
                <w:szCs w:val="20"/>
              </w:rPr>
              <w:t>а</w:t>
            </w:r>
            <w:r w:rsidRPr="00612064">
              <w:rPr>
                <w:sz w:val="20"/>
                <w:szCs w:val="20"/>
              </w:rPr>
              <w:t>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612064">
              <w:rPr>
                <w:sz w:val="20"/>
                <w:szCs w:val="20"/>
              </w:rPr>
              <w:t>у</w:t>
            </w:r>
            <w:r w:rsidRPr="00612064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48 000,00</w:t>
            </w:r>
          </w:p>
        </w:tc>
      </w:tr>
      <w:tr w:rsidTr="00E20FA4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5671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both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064" w:rsidRPr="00612064" w:rsidP="00612064">
            <w:pPr>
              <w:ind w:left="-108" w:right="-111"/>
              <w:jc w:val="center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612064" w:rsidRPr="00612064" w:rsidP="00612064">
            <w:pPr>
              <w:ind w:left="-108"/>
              <w:jc w:val="right"/>
              <w:rPr>
                <w:sz w:val="20"/>
                <w:szCs w:val="20"/>
              </w:rPr>
            </w:pPr>
            <w:r w:rsidRPr="00612064">
              <w:rPr>
                <w:sz w:val="20"/>
                <w:szCs w:val="20"/>
              </w:rPr>
              <w:t>10 959 500 948,25</w:t>
            </w:r>
          </w:p>
        </w:tc>
      </w:tr>
    </w:tbl>
    <w:p w:rsidR="002C6B65" w:rsidP="002E7EDA">
      <w:pPr>
        <w:ind w:left="-284"/>
        <w:rPr>
          <w:sz w:val="28"/>
          <w:szCs w:val="28"/>
        </w:rPr>
      </w:pPr>
    </w:p>
    <w:p w:rsidR="00543C60" w:rsidP="002E7EDA">
      <w:pPr>
        <w:ind w:left="-284"/>
        <w:rPr>
          <w:sz w:val="28"/>
          <w:szCs w:val="28"/>
        </w:rPr>
      </w:pPr>
    </w:p>
    <w:p w:rsidR="00E20FA4" w:rsidP="002E7EDA">
      <w:pPr>
        <w:ind w:left="-284"/>
        <w:rPr>
          <w:sz w:val="28"/>
          <w:szCs w:val="28"/>
        </w:rPr>
      </w:pPr>
    </w:p>
    <w:p w:rsidR="00E20FA4" w:rsidP="002E7EDA">
      <w:pPr>
        <w:ind w:left="-284"/>
        <w:rPr>
          <w:sz w:val="28"/>
          <w:szCs w:val="28"/>
        </w:rPr>
      </w:pPr>
    </w:p>
    <w:p w:rsidR="00D428EE" w:rsidRPr="008758CC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P="002E7EDA">
      <w:pPr>
        <w:ind w:left="-284"/>
        <w:rPr>
          <w:sz w:val="28"/>
          <w:szCs w:val="28"/>
        </w:rPr>
        <w:sectPr w:rsidSect="00326468">
          <w:headerReference w:type="even" r:id="rId27"/>
          <w:headerReference w:type="default" r:id="rId28"/>
          <w:footerReference w:type="even" r:id="rId29"/>
          <w:footerReference w:type="default" r:id="rId30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611EB6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080" w:type="dxa"/>
              <w:tblLayout w:type="fixed"/>
              <w:tblLook w:val="0000"/>
            </w:tblPr>
            <w:tblGrid>
              <w:gridCol w:w="10080"/>
            </w:tblGrid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P="00523D3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 xml:space="preserve">ПРИЛОЖЕНИЕ </w:t>
                  </w:r>
                  <w:r w:rsidR="00523D3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P="001D0D76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Tr="005272F0">
              <w:tblPrEx>
                <w:tblW w:w="10080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P="001D0D76">
                  <w:pPr>
                    <w:ind w:firstLine="5673"/>
                    <w:rPr>
                      <w:sz w:val="26"/>
                      <w:szCs w:val="26"/>
                    </w:rPr>
                  </w:pPr>
                  <w:r w:rsidR="0003159A"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6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C07C7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605914" w:rsidRPr="00A60CC5" w:rsidP="00611EB6">
            <w:pPr>
              <w:rPr>
                <w:sz w:val="20"/>
                <w:szCs w:val="20"/>
              </w:rPr>
            </w:pPr>
          </w:p>
        </w:tc>
      </w:tr>
    </w:tbl>
    <w:p w:rsidR="00611EB6" w:rsidP="00A44A96">
      <w:pPr>
        <w:ind w:left="-360" w:right="-142" w:hanging="360"/>
        <w:jc w:val="right"/>
      </w:pPr>
      <w:r w:rsidRPr="00A60CC5">
        <w:t>в рублях</w:t>
      </w:r>
    </w:p>
    <w:tbl>
      <w:tblPr>
        <w:tblStyle w:val="TableNormal"/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412"/>
        <w:gridCol w:w="259"/>
        <w:gridCol w:w="294"/>
        <w:gridCol w:w="1445"/>
        <w:gridCol w:w="426"/>
        <w:gridCol w:w="1597"/>
        <w:gridCol w:w="1559"/>
      </w:tblGrid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bookmarkStart w:id="0" w:name="RANGE!A7:H8"/>
            <w:r w:rsidRPr="006C60E0">
              <w:rPr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412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Вед.</w:t>
            </w:r>
          </w:p>
        </w:tc>
        <w:tc>
          <w:tcPr>
            <w:tcW w:w="259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Рз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ВР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Сумма по годам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259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 w:right="-70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C60E0" w:rsidRPr="006C60E0" w:rsidP="006C60E0">
            <w:pPr>
              <w:ind w:left="-108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15 331 112,00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законодательных (представ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тельных) органов государственной власти и пре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ставительных органов муниципальных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15 256 112,00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</w:t>
            </w:r>
            <w:r w:rsidRPr="006C60E0">
              <w:rPr>
                <w:sz w:val="20"/>
                <w:szCs w:val="20"/>
              </w:rPr>
              <w:t>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9 739 565,24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внебюдже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8 962 458,24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70 1 00 10</w:t>
            </w:r>
            <w:r w:rsidRPr="006C60E0">
              <w:rPr>
                <w:sz w:val="20"/>
                <w:szCs w:val="20"/>
              </w:rPr>
              <w:t>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777 107,00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Председатель представительного органа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2 818 </w:t>
            </w:r>
            <w:r w:rsidRPr="006C60E0">
              <w:rPr>
                <w:sz w:val="20"/>
                <w:szCs w:val="20"/>
              </w:rPr>
              <w:t>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2 697 937,88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Думы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</w:t>
            </w:r>
            <w:r w:rsidRPr="006C60E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</w:t>
            </w: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Администрация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286 045 598,71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268 569 980,01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282 807 938,71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265 332 320,01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высшего должностн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лица субъекта Российской Федерации и муниципальн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Глава муниципального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2 </w:t>
            </w:r>
            <w:r w:rsidRPr="006C60E0">
              <w:rPr>
                <w:sz w:val="20"/>
                <w:szCs w:val="20"/>
              </w:rPr>
              <w:t>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2 818 608,88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Функционирование Правительства Росси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ской Федерации, высших исполнительных органов субъектов Российской Федерации, местных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134 409 057,04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качества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121 082 692,55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121 082 692,55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информационного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щества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8 656 948,12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8 656 948,12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"Развитие и укре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ление материально-технической базы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Приобретение, содержание, развитие и модерн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 а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паратно-программных средств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3 </w:t>
            </w:r>
            <w:r w:rsidRPr="006C60E0">
              <w:rPr>
                <w:sz w:val="20"/>
                <w:szCs w:val="20"/>
              </w:rPr>
              <w:t>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3 042 000,00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комплект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вания, хранения, учета и использов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архивных документов"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5 614 948,12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2 555 456,94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2 516 560,94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38 896,00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номочий Ставропольского края по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низации архивного дела в Ставропольском крае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3 059 491,18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2 596 005,72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463 485,46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ниципальной службы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"Профессиональная пер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подготовка и повышение квалификации специ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листов отраслевых (функциональных) органов (стру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турных подразделений) администрации города Пятигорска (не являющихся юридическ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ми лиц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ми)"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</w:t>
            </w:r>
            <w:r w:rsidRPr="006C60E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112 298 344,43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109 843 386,43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2 453 458,00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</w:t>
            </w:r>
            <w:r w:rsidRPr="006C60E0">
              <w:rPr>
                <w:sz w:val="20"/>
                <w:szCs w:val="20"/>
              </w:rPr>
              <w:t>3 326 364,49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13 326 364,49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924 844,10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866 420,78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58 423,32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организацию и осуществление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по опеке и попечительству в области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71 1 00 762</w:t>
            </w:r>
            <w:r w:rsidRPr="006C60E0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10 156 408,43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9 920 318,84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236 089,59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 и организация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комиссий по делам несовершеннолетних и защ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 их прав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2 245 111,96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</w:t>
            </w:r>
            <w:r w:rsidRPr="006C60E0">
              <w:rPr>
                <w:sz w:val="20"/>
                <w:szCs w:val="20"/>
              </w:rPr>
              <w:t>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2 149 543,65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95 568,31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полномочий по составлению (изм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нению) списков кандидатов в присяжные заседатели федеральных судов общей юрисди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ции в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71 </w:t>
            </w:r>
            <w:r w:rsidRPr="006C60E0">
              <w:rPr>
                <w:sz w:val="20"/>
                <w:szCs w:val="20"/>
              </w:rPr>
              <w:t>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73 399,30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проведения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боров и референдумов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городской избирател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миссии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проведение выборов в представител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ные органы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128 031 254,79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128 031 254,79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4 444 160,00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268 320,00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180 960,00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4 </w:t>
            </w:r>
            <w:r w:rsidRPr="006C60E0">
              <w:rPr>
                <w:sz w:val="20"/>
                <w:szCs w:val="20"/>
              </w:rPr>
              <w:t>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4 175 840,00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2 374 840,00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2 374 840,00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432</w:t>
            </w:r>
            <w:r w:rsidRPr="006C60E0">
              <w:rPr>
                <w:sz w:val="20"/>
                <w:szCs w:val="20"/>
              </w:rPr>
              <w:t xml:space="preserve">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</w:t>
            </w:r>
            <w:r w:rsidRPr="006C60E0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380 854,24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качества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13 0 00 0</w:t>
            </w:r>
            <w:r w:rsidRPr="006C60E0">
              <w:rPr>
                <w:sz w:val="20"/>
                <w:szCs w:val="20"/>
              </w:rPr>
              <w:t>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120 746 995,48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120 746 995,48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информационного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щества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25 235 808,60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25 235 808,60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(оказание услуг) учреждениями в сфере и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форм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ционной поддержки"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10 335 808,60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10 023 808,60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"Освещение деятельности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и основных событий общественно-политической жизни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</w:t>
            </w:r>
            <w:r w:rsidRPr="006C60E0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Размещение информационных материалов в сре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ствах массовой информации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14 900 000,00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ниципальной службы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"Освещение сведений о борьбе с коррупцией на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мероприятий, направленных на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тиводе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ствие коррупции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качества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государственных и 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услуг"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вышение доступности государственных и муниципальных услуг, пред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ставляемых по принципу "одного окна"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13 3 01 110</w:t>
            </w: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44 240 716,20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51 135 470,68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31 923 514,50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17 956 030,21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1 255 925,97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администрации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2 307 245,07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депутатов Думы 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ропольского края и их помощников в избирател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округах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1 888 245,07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номочий Ставропольского края по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зданию и организации деятельности административных 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миссий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</w:t>
            </w: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72 </w:t>
            </w:r>
            <w:r w:rsidRPr="006C60E0">
              <w:rPr>
                <w:sz w:val="20"/>
                <w:szCs w:val="20"/>
              </w:rPr>
              <w:t>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72 1 </w:t>
            </w:r>
            <w:r w:rsidRPr="006C60E0">
              <w:rPr>
                <w:sz w:val="20"/>
                <w:szCs w:val="20"/>
              </w:rPr>
              <w:t>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от чрезвычайных ситуаций природного и техноге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250 </w:t>
            </w:r>
            <w:r w:rsidRPr="006C60E0">
              <w:rPr>
                <w:sz w:val="20"/>
                <w:szCs w:val="20"/>
              </w:rPr>
              <w:t>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национальной экон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малого и среднего пре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прин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мательства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держка субъектов малого и среднего предпринимател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ства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738 400,00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системы информ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ционной поддержки субъектов малого и среднего предпринимател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</w:t>
            </w:r>
            <w:r w:rsidRPr="006C60E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135 200,00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нимательской 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ятельности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трат субъектов малого и среднего предпринимательства, осуществля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щих деятельность в сфере социального предпр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вышение доступности туризма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поддержку 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циативы в развитии туристического продукта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качества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ниципальной службы и противодействие коррупции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"Профессиональная пер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подготовка и повышение квалификации специ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листов отраслевых (функциональных) органов (стру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турных подразделений) администрации города Пятигорска (не являющихся юридическ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ми лиц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ми)"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  <w:r w:rsidRPr="006C60E0">
              <w:rPr>
                <w:sz w:val="20"/>
                <w:szCs w:val="20"/>
              </w:rPr>
              <w:t>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107 800,00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"Развитие информационного общества, оптимизация муниципальной службы и повыш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кач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предоставления государственных и муниципальных услуг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13 4 </w:t>
            </w:r>
            <w:r w:rsidRPr="006C60E0">
              <w:rPr>
                <w:sz w:val="20"/>
                <w:szCs w:val="20"/>
              </w:rPr>
              <w:t>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</w:t>
            </w:r>
            <w:r w:rsidRPr="006C60E0">
              <w:rPr>
                <w:sz w:val="20"/>
                <w:szCs w:val="20"/>
              </w:rPr>
              <w:t>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"Социальная поддержка тран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портного обслуживания отдельных кат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горий граждан на территории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"Транспортное обслуж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вание отдельных категорий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1 736 660,00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дох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дов транспортным предприятиям, оказывающим услуги по перевозке пассажиров наземным эле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трическим транспортом на территории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горска, связанных с реализацией льготных меся</w:t>
            </w:r>
            <w:r w:rsidRPr="006C60E0">
              <w:rPr>
                <w:sz w:val="20"/>
                <w:szCs w:val="20"/>
              </w:rPr>
              <w:t>ч</w:t>
            </w:r>
            <w:r w:rsidRPr="006C60E0">
              <w:rPr>
                <w:sz w:val="20"/>
                <w:szCs w:val="20"/>
              </w:rPr>
              <w:t>ных проездных билетов (льготной активацией эле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тронной транспортной карты)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дох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дов транспортным предприятиям, оказывающим услуги по перевозке пассажиров наземным эле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трическим транспортом на территории города-курорта Пятигорска, связанных с предоставлен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ем права бесплатного (льготного) проезда в наземном электр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ческом транспорте участникам (инвалидам) Великой Отеч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ственной войны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дох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дов транспортным предприятиям, оказывающим услуги по перевозке пассажиров городским 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сажирским автобусным транспортом на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города-курорта Пятигорска, связанных с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лением права бесплатного (льготного) проезда пассажи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ским автобусным транспортом участникам (инв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лидам) Великой Отечественной войны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</w:t>
            </w:r>
            <w:r w:rsidRPr="006C60E0">
              <w:rPr>
                <w:sz w:val="20"/>
                <w:szCs w:val="20"/>
              </w:rPr>
              <w:t xml:space="preserve"> 660,00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возмещение недополученных дох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дов транспортным предприятиям, оказывающим услуги по перевозке пассажиров городским 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сажирским автобусным транспортом на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города-курорта Пятигорска, связанных с реализацией льготных месячных проездных бил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тов (льготной активацией электронной транспор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ной карты)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ственных отношений администрации города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57 053 111,42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57 053 233,01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47 926 579,64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5 100 885,50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Размещение информационных материалов в сре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ствах массовой информации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регистрации прав и оценке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ниципального имущества, оформление технич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ских и кадастровых паспортов, оплата услуг ауд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торских фирм и иное регулирование отношений по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288 932,50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277 900,00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11 032,50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приватиз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муниципального имущества, в том числе уплата НДС по приват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зированному им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ществу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</w:t>
            </w:r>
            <w:r w:rsidRPr="006C60E0">
              <w:rPr>
                <w:sz w:val="20"/>
                <w:szCs w:val="20"/>
              </w:rPr>
              <w:t>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2 510 953,00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2 510 953,00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</w:t>
            </w:r>
            <w:r w:rsidRPr="006C60E0">
              <w:rPr>
                <w:sz w:val="20"/>
                <w:szCs w:val="20"/>
              </w:rPr>
              <w:t xml:space="preserve">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2 504 200,00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42 825 694,14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29 540 092,73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28 667 967,96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872 124,77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13 285 601,41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12 391 158,41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887 328,00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7 115,00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национальной экон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земельных участков"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стью муниципального образования города-курорта Пятигорска в области земельных отнош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землеустройству и землепольз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ЖИЛИЩНО-КОММУНАЛЬНОЕ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Взносы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МКД, уплачиваемые по помещениям, нах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дящимся в муниципальной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3 605 769,59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и общепрограммные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лищных условий жителей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жилищных усл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вий молодых семей"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5 005 883,78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молодым семьям социальных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плат на приобретение (строительство) жилья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312 005,52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312 005,52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молодым семьям социальных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плат на приобретение (строительство) жилья, ну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дающимся в улучшении жилищных условий, имеющим одного или двух детей, а также, не имеющим детей, социальных выплат на приобр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тение (стро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тельство) жилья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602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4 693 878,26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горо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ского хозяйства, транспорта и связи администр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3 235 165 666,42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1 890 724 251,47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75 757 982,93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лищных условий жителей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полнение отдельных функций в области строительства и а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хитектуры"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мероприятий по сносу самовольно возведе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объектов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архитект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ществление функций строительного контроля и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в сфере архитектуры, строительства и жилищно-коммунального хозяйства"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71 662 894,03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71 567 894,03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67 136 918,26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4 413 876,04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17 099,73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оформление допуска для осуществл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функций заказчика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имуществом"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3 595 088,90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стью муниципального образования города-курорта Пятигорска в области имущественных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ношений"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911 163,90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"Управление, распоряжение и использов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земельных участков"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"Управление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стью муниципального образования города-курорта Пятигорска в области земельных отнош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жание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2 683 925,00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от чрезвычайных ситуаций природного и техноге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мероприятий по предупреждению возникновения чрезвыча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ных ситуаций"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 и ремонт ливн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вой канализации для защиты населения и территории от чрезвычайных ситуаций природного и техногенного х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рактера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  <w:r w:rsidRPr="006C60E0">
              <w:rPr>
                <w:sz w:val="20"/>
                <w:szCs w:val="20"/>
              </w:rPr>
              <w:t>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</w:t>
            </w:r>
            <w:r w:rsidRPr="006C60E0">
              <w:rPr>
                <w:sz w:val="20"/>
                <w:szCs w:val="20"/>
              </w:rPr>
              <w:t>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ЭК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НОМИКА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637 048 418,68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54 970 664,39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Сельское хозяйство и рыб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ловство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в области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ращения с животными без владельцев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</w:t>
            </w:r>
            <w:r w:rsidRPr="006C60E0">
              <w:rPr>
                <w:sz w:val="20"/>
                <w:szCs w:val="20"/>
              </w:rPr>
              <w:t>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1 684 072,39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Выполнение химического анализа сточных и 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родных вод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06 1 02 23</w:t>
            </w:r>
            <w:r w:rsidRPr="006C60E0">
              <w:rPr>
                <w:sz w:val="20"/>
                <w:szCs w:val="20"/>
              </w:rPr>
              <w:t>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лесов и меропр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ятия в области озеленения"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Охрана, восстановление и 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пользование лесов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Дорожное хозяйство (доро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ные фонды)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52 411 112,00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транспортной системы и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52 411 112,00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"Строител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ство, реконструкция и модернизация улично-дорожной 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"Реги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нальная и местная дорожная сеть"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и приведение в но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мативное состояние автомобильных дорог местного значения, вкл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чающих искусственные дорожные сооружения (стр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ительство (реконструкция) искусственных дорожных сооружений на авт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мобильных дорогах общего пользования местного знач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А4</w:t>
            </w:r>
            <w:r w:rsidRPr="006C60E0">
              <w:rPr>
                <w:sz w:val="20"/>
                <w:szCs w:val="20"/>
              </w:rPr>
              <w:t>471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"Ремонт и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держание покрытия дорог, тротуаров, путепроводов, мостов, подве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ных пешеходных и подземных переходов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держка дорожной деятельности в отношении автомобил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дорог (улиц) общего пользования местного знач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12 2 01 </w:t>
            </w:r>
            <w:r w:rsidRPr="006C60E0">
              <w:rPr>
                <w:sz w:val="20"/>
                <w:szCs w:val="20"/>
              </w:rPr>
              <w:t>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развитию транспор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ной системы и обеспечению безопасности 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по наказам избирателей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16 500 000,00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Ремонт и содержание автомобильных дорог мес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ного зн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24 974 212,00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24 974 212,00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Капитальный ремонт и 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монт автомобильных дорог общего пользования местного значения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"Ремонт, сооружение, восстано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ление, очистка и содержание ливневых канализ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3 </w:t>
            </w:r>
            <w:r w:rsidRPr="006C60E0"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"Предупреждение возни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новения угрозы затопления улично-дорожной сети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развитию транспор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ной системы и обеспечению безопасности 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по наказам избирателей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Ремонт, сооружение, восстановление и содерж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ливневых канализаций в городе-курорте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3 599 990</w:t>
            </w:r>
            <w:r w:rsidRPr="006C60E0">
              <w:rPr>
                <w:sz w:val="20"/>
                <w:szCs w:val="20"/>
              </w:rPr>
              <w:t>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"Диагностика, обследование, па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учета в отн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шении автомобильных дорог (улиц) местного зн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безопасности 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ного движения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дорожного движения в отношении автом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7 236 900,00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ЖИЛИЩНО-КОММУНАЛЬНОЕ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1 049 958 567,44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487 759 820,38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1 025 488 948,72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463 290 201,</w:t>
            </w:r>
            <w:r w:rsidRPr="006C60E0">
              <w:rPr>
                <w:sz w:val="20"/>
                <w:szCs w:val="20"/>
              </w:rPr>
              <w:t>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101 593 991,36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лищно-коммунального хозяйства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101 593 991,36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полнение отдельных функций в области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95 984 051,21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97 229 318,53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</w:t>
            </w: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89 028 323,53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89 028 323,53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</w:t>
            </w:r>
            <w:r w:rsidRPr="006C60E0">
              <w:rPr>
                <w:sz w:val="20"/>
                <w:szCs w:val="20"/>
              </w:rPr>
              <w:t>6020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4 264 000,00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по благоустройству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рий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</w:t>
            </w:r>
            <w:r w:rsidRPr="006C60E0">
              <w:rPr>
                <w:sz w:val="20"/>
                <w:szCs w:val="20"/>
              </w:rPr>
              <w:t xml:space="preserve">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3 936 995,00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"Обустройство мест ма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сового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дыха"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</w:t>
            </w:r>
            <w:r w:rsidRPr="006C60E0">
              <w:rPr>
                <w:sz w:val="20"/>
                <w:szCs w:val="20"/>
              </w:rPr>
              <w:t>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Содержание, ремонт и реко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струкция фонтанов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4 364 672,83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359 695 210,30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359 695 210,30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</w:t>
            </w:r>
            <w:r w:rsidRPr="006C60E0">
              <w:rPr>
                <w:sz w:val="20"/>
                <w:szCs w:val="20"/>
              </w:rPr>
              <w:t>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317 781 012,30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317 781 012,30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"Охрана лесов и меропр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ятия в области озеленения"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Озеленение (содержание и ремонт зеленых наса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дений, малых архитектурных форм, валка (обре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ка) сухих и аварийных деревьев, кошение 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зонов, переработка древесных остатков садово-паркового хозяйства до фракции щепы)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150 648 582,30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167 132 430,00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167 132 430,00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Санитарно-гигиенические истребительные акар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цидные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371 288,00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Санитарная очистка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города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166 261 142,00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"Ликвидация карантинного сорн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ка (амброзии) на территории города-курорта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</w:t>
            </w:r>
            <w:r w:rsidRPr="006C60E0">
              <w:rPr>
                <w:sz w:val="20"/>
                <w:szCs w:val="20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карантинных мероприятий по ликвидации со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няка (амброзии)"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Ликвидация карантинных растений (амброзии) химич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ским способом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1 070 000,00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"Экология и охрана окружающей среды" и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40 844 198,0</w:t>
            </w:r>
            <w:r w:rsidRPr="006C60E0">
              <w:rPr>
                <w:sz w:val="20"/>
                <w:szCs w:val="20"/>
              </w:rPr>
              <w:t>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565 445 014,38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вышение доступности туризма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Создание и обслуживание а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хитектурно-художественных объектов туристического прит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жения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Развитие курортной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</w:t>
            </w: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горского озера (в т.ч. ПСД)"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тигорского озера г.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"Благоустройство курор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но-исторической зоны города-курорта Пятигорска (в т. ч. ПСД)"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рортной зоны города-курорта Пятигорска.II этап.")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жилищно-коммунального х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зяйства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</w:t>
            </w:r>
            <w:r w:rsidRPr="006C60E0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архитект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</w:t>
            </w:r>
            <w:r w:rsidRPr="006C60E0">
              <w:rPr>
                <w:sz w:val="20"/>
                <w:szCs w:val="20"/>
              </w:rPr>
              <w:t xml:space="preserve">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</w:t>
            </w:r>
            <w:r w:rsidRPr="006C60E0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24 469 618,72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</w:t>
            </w:r>
            <w:r w:rsidRPr="006C60E0">
              <w:rPr>
                <w:sz w:val="20"/>
                <w:szCs w:val="20"/>
              </w:rPr>
              <w:t>3 630 356,72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839 262,00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"Экология и охрана окруж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ющей среды"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"Охрана окружающей среды и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экологической безопасности жителей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ращение с отходами прои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водства и потребления"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ликвидации несанкционирова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свалок на территории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1 460 900 697,37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1 260 735 783,77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регионального проекта "Поддержка семьи"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Капитальный ремонт и оснащение 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организаций, осуществляющих 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ную деятельность по образовательным програ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мам дошкольного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Я1 53</w:t>
            </w:r>
            <w:r w:rsidRPr="006C60E0">
              <w:rPr>
                <w:sz w:val="20"/>
                <w:szCs w:val="20"/>
              </w:rPr>
              <w:t>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"Строител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ство, реконструкция объектов муниципальной собственн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Реализация регионального проекта "Все лучшее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1 260 734 783,77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Адресное строительство школ в отдельных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ленных пунктах с объективно выявленной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требностью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954 122 929,29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954 122 929,29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Адресное строительство школ в отдельных нас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ленных пунктах с объективно выявленной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требностью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 (зданий) школ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306 611 854,48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Капитальные вложения в объекты государстве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ной (мун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ципальной) собственности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306 611 854,48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жилищно-коммунального хозя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ства, градостроительства, строительства и архитект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ры"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</w:t>
            </w:r>
            <w:r w:rsidRPr="006C60E0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дельным категориям граждан по 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монту жилых помещений, расположенных на территории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ципального образования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"Ремонт жилых помещ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ремонта жилых помещений участн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кам (инвалидам) Великой Отечественной войны; бывших несовершеннолетних узников концлаг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рей, гетто, других мест принудительного соде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лиц, награжде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знаком "Жит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лю блокадного Ленинграда"; вдов (вдовцов) погибших (умерших) участников и инвалидов Великой Отечественной войны; род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телей поги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ших участников боевых действий, постоянно проживающих на территории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пального образования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500 000,</w:t>
            </w:r>
            <w:r w:rsidRPr="006C60E0">
              <w:rPr>
                <w:sz w:val="20"/>
                <w:szCs w:val="20"/>
              </w:rPr>
              <w:t>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вающих на территории муниципального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"Финансовое 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ление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352 626 237,73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436 770 150,27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120 849 211,82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120 849 211,82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финансовых, налог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вых и таможенных органов и органов финансов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"Управление финансами" и общепрограм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</w:t>
            </w:r>
            <w:r w:rsidRPr="006C60E0">
              <w:rPr>
                <w:sz w:val="20"/>
                <w:szCs w:val="20"/>
              </w:rPr>
              <w:t>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39 349 768,57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38 236 620,57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1 113 148,00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та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"Формирование резервн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фонда администрации города Пятигорска и резе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вирование средств на исполнение расходных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Резервный фонд администрации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</w:t>
            </w:r>
            <w:r w:rsidRPr="006C60E0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В том числе на ликвидацию последствий чрезв</w:t>
            </w:r>
            <w:r w:rsidRPr="006C60E0">
              <w:rPr>
                <w:i/>
                <w:iCs/>
                <w:sz w:val="20"/>
                <w:szCs w:val="20"/>
              </w:rPr>
              <w:t>ы</w:t>
            </w:r>
            <w:r w:rsidRPr="006C60E0">
              <w:rPr>
                <w:i/>
                <w:iCs/>
                <w:sz w:val="20"/>
                <w:szCs w:val="20"/>
              </w:rPr>
              <w:t>чайных ситуаций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6C60E0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41 499 443,25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41 499 443,25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та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40 443 643,25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полнение судебных актов по искам к казне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10 886 050,35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"Централизованное 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бюджетного (бухгалтерского) учета и форм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рование отчетности органов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Пятигорска и подведомственных им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09 </w:t>
            </w:r>
            <w:r w:rsidRPr="006C60E0">
              <w:rPr>
                <w:sz w:val="20"/>
                <w:szCs w:val="20"/>
              </w:rPr>
              <w:t>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29 557 592,90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09 1 04 1</w:t>
            </w:r>
            <w:r w:rsidRPr="006C60E0">
              <w:rPr>
                <w:sz w:val="20"/>
                <w:szCs w:val="20"/>
              </w:rPr>
              <w:t>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26 039 789,57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3 514 056,33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3 747,00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рантий муниципальных служащих в соответствии с зак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нодательством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от чрезвычайных ситуаций природного и техноге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</w:t>
            </w:r>
            <w:r w:rsidRPr="006C60E0">
              <w:rPr>
                <w:sz w:val="20"/>
                <w:szCs w:val="20"/>
              </w:rPr>
              <w:t>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1 481 353,00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104 623 805,00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169 035 970,00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</w:t>
            </w:r>
            <w:r w:rsidRPr="006C60E0">
              <w:rPr>
                <w:sz w:val="20"/>
                <w:szCs w:val="20"/>
              </w:rPr>
              <w:t>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42 471 775,00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68 632 120,00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41 696 040,00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67 376 760,00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 xml:space="preserve">32 </w:t>
            </w:r>
            <w:r w:rsidRPr="006C60E0">
              <w:rPr>
                <w:sz w:val="20"/>
                <w:szCs w:val="20"/>
              </w:rPr>
              <w:t>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</w:t>
            </w:r>
            <w:r w:rsidRPr="006C60E0">
              <w:rPr>
                <w:sz w:val="20"/>
                <w:szCs w:val="20"/>
              </w:rPr>
              <w:t xml:space="preserve">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20 411 990</w:t>
            </w:r>
            <w:r w:rsidRPr="006C60E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32 983 090,00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"Управление финансами" и общепрограм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</w:t>
            </w:r>
            <w:r w:rsidRPr="006C60E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9 180 861,00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14 835 331,00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реализации иных функций Думы города Пятигорска,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Пятигорска, ее структурных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разделений (органов)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</w:t>
            </w:r>
            <w:r w:rsidRPr="006C60E0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Резервирование средств на финансовое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расходов на оплату труда, начи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ления на выплаты по оплате труда, закупку товаров, работ и услуг муниципальных учреждений города-курорта Пятигорска, а также на финансовое обе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печение расходов, связанных с изменением стру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туры сети и (или) созданием муниципальных учреждений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22 491</w:t>
            </w:r>
            <w:r w:rsidRPr="006C60E0">
              <w:rPr>
                <w:sz w:val="20"/>
                <w:szCs w:val="20"/>
              </w:rPr>
              <w:t xml:space="preserve"> 006,91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36 568 284,45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НИЦИПАЛЬНОГО)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(муниципальн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го) вну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реннего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"Управление финансами"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долгосрочной сб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лансированности и устойчивости бюдж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та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</w:t>
            </w:r>
            <w:r w:rsidRPr="006C60E0">
              <w:rPr>
                <w:sz w:val="20"/>
                <w:szCs w:val="20"/>
              </w:rPr>
              <w:t>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нирование объема и структуры муниципального долга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Пятигорска, расходов на его обслужив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Процентные платежи по 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ниципальному долгу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Обслуживание государственного (муниципальн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го) долга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94 000 000,00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администрации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2 343 289 225,56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2 3</w:t>
            </w:r>
            <w:r w:rsidRPr="006C60E0">
              <w:rPr>
                <w:sz w:val="20"/>
                <w:szCs w:val="20"/>
              </w:rPr>
              <w:t>40 690 598,79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2 273 660 794,41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2 270 223 408,49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869 184 331,75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869 184 331,75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829 808 434,75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бесплатного дошкольного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  <w:r w:rsidRPr="006C60E0">
              <w:rPr>
                <w:sz w:val="20"/>
                <w:szCs w:val="20"/>
              </w:rPr>
              <w:t xml:space="preserve">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827 756 006,27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827 756 006,27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440 937 721,97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государственных гарантий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прав на получение общедоступного и 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платного дошкольного образования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дошкольных и общеобразовательных организациях и на финансовое обеспечение пол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чения дошкольного образования в частных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школьных и частных общеобразовательных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386 818 284,30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"Совершенствование кадр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вого потенциала и социальная поддержка педагогических кадров в дошкольном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</w:t>
            </w:r>
            <w:r w:rsidRPr="006C60E0">
              <w:rPr>
                <w:sz w:val="20"/>
                <w:szCs w:val="20"/>
              </w:rPr>
              <w:t xml:space="preserve">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мер социал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поддержки по оплате 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лых помещений, отопления и освещения педагогическим работникам муниципальных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зовательных организаций, проживающим и работающим в сельских населе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пунктах, рабочих поселках (поселках городского 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2 015 188,48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мероприятий в сфере дошкольного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37 240,00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22 440,00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37 469 707,00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1 659 180,00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35 810 527,00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1 906 190,00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179 932,48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1 726 257,52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1 267 946 729,40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1 264 509 343,71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1 233 426 115,59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1 236 863 501,28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1 233 426 115,59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бесплатного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1 033 235 590,53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282 381 167,98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детского технопарка "Кванториум" на базе муниципальн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бюджетного общеобразовательного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средняя общеобразовательная школа с углу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ным изучением отдельных предметов № 6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деятельности специал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зированного центра по профилактике детского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рожно-транспортного травматизма на базе муниципального бюджетного общеобразовател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 средняя общеобразовательная школа № 23 с углубленным изучен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ем отдельных предметов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727 220,00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государственных гарантий реализ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ции прав на получение общедоступного и бе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платного начального общего, основн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общего, среднего общего образования в муниципальных общеобраз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вательных организациях, а также обеспечение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полнительного образования детей в муниципальных общеобразовательных орган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зациях и на финанс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вое обеспечение получения начального общего, 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новного общего, среднего общего образования в частных общеобразов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749 727 202,55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"Совершенствование кадр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вого потенциала и социальная поддержка педагог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ческих кадров в общем образовании"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мер социал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поддержки по оплате ж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лых помещений, отопления и освещения педагогическим работникам муниципальных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зовательных организаций, проживающим и работающим в сельских населе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ных пунктах, рабочих поселках (поселках городского 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1 745 957,23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1 198 347,00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680 847,00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211 397,00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469 450,00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здание условий для сохранения и укрепления здоровья детей и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ростков"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130 446 772,64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126 888 947,64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бесплатным горячим питанием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дельных категорий обучающихся по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тельным программам основного общего или сре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него общего образования в муниципальных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вательных организациях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4 238 120,00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Денежная компенсация стоимости горячего пит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родителям (законным представителям) об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чающихся по образовательным программам начального общего образования в муниципальных образовательных организациях, имеющих забол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вания, требующие индивидуального подхода к организации пит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бесплатным горячим питанием об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чающихся с ограниченными возможностями зд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ровья, получающих образование по 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программам начального общего, основн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общего или среднего общего образования в мун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ципальных общеобразовател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организациях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2 766 972,00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Денежная компенсация сто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мости двухразового питания родителям (представителям) обучающи</w:t>
            </w:r>
            <w:r w:rsidRPr="006C60E0">
              <w:rPr>
                <w:sz w:val="20"/>
                <w:szCs w:val="20"/>
              </w:rPr>
              <w:t>х</w:t>
            </w:r>
            <w:r w:rsidRPr="006C60E0">
              <w:rPr>
                <w:sz w:val="20"/>
                <w:szCs w:val="20"/>
              </w:rPr>
              <w:t>ся с ограниченными возможностями здоровья муниципальных общеобразовательных организ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ций, получающих образование на дому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1 114 594,00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бесплатного горячего питания об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чающихся, получающих начальное общее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вание в государственных и муниципальных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зовательных организац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118 690 700,64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118 690 700,64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мероприятий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общего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мероприятия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278 532,00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153 532,00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"Пед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гоги и наставники"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70 078 741,19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танию и взаимодействию с детскими обществе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ными объединениями государственных общеобр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зовательных организаций, муниципальных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образовательных организаций и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2 187 360,00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по обеспечению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советников директора по воспитанию и вза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модействию с детскими общественными объединениями в общеобразовательных организ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циях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6 887 473,19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6 887 473,19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Ежемесячное денежное вознаграждение за клас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ное руководство педагогическим работникам государственных и муниципальных 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организаций, реал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зующих образовательные программы начального общего образования,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зовательные программы основного общего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зования,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вательные программы среднего общего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61 003 908,00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29 127 973,00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1 601 760,00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27 526 213,00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1 955 255,12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118 624,48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1 836 630,64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66 894 572,91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66 894 572,68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дополнительного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62 572 071,27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62 572 071,04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дополнительного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54 147 210,43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54 147 346,93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36 616 096,43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36 615 959,93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36 616 096,43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исполнения муниципального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ального заказа на оказание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услуг в соответствии с социальным сертификатом на реализацию дополнительных образовательных программ для детей (за исключением дополн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тельных предпрофессиональных программ в обл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сти искусств)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15 919 621,50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15 829 342,96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90 278,54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организационного, мет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дического и аналитического сопровождения и мониторинга развития системы дополн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1 611 629,00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"Патриотическое воспит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растающего поколения"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8 105 724,11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7 288 179,11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7 288 179,11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817 545,00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мероприятий в области дополнительного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319 000,00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4 001 697,00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194 353,00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3 807 344,00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320 804,64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образования"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69 630 760,35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69 118 260,35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69 118 260,35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13 361 485,23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13 361 485,23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1 126 967,00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здание условий для сохранения и укрепления здоровья детей и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ростков"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отдыха и оздоровл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11 234 518,23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826 508,34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10 408 009,89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образования" и общепрограммные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55 756 775,12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9 678 326,50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9 449 148,50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229 178,00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46 064 468,62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42 642 750,92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3 411 427,00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10 290,70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13 980,00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транспортной системы и обесп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чение безопасности дорожного движ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"Повышение безопасности доро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ного движения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дорожного движения в отношении автом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бильных дорог (улиц) местного значения"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Профилактика детского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рожно-транспортного травм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тизма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управления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органов местного самоупра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Прочие расходы на выполнение других обяз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тельств органов местного самоуправл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492 500,00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70 467 190,30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69 628 431,15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70 467 190,30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стемы дошкольного образования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бесплатного дошкольного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ные организации, реализующие образовательные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граммы дошкольного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46 924 801,98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693 469,98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46 231 332,00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лей"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щита прав и законных инт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ресов детей-сирот и детей, оставшихся без попечения родителей"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23 542 388,32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денежных средств на содержание ребе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ка опекуну (попечителю)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13 035 330,00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13 035 330,00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шихся без попечения родителей, обучающихся по осно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344 137,50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на содержание детей-сирот и детей, оставши</w:t>
            </w:r>
            <w:r w:rsidRPr="006C60E0">
              <w:rPr>
                <w:sz w:val="20"/>
                <w:szCs w:val="20"/>
              </w:rPr>
              <w:t>х</w:t>
            </w:r>
            <w:r w:rsidRPr="006C60E0">
              <w:rPr>
                <w:sz w:val="20"/>
                <w:szCs w:val="20"/>
              </w:rPr>
              <w:t>ся без попечения родителей, в приемных семьях, а также на вознаграждение, причитающ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еся приемным родителям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9 877 920,82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9 877 920,82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606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культ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ры и молодежной политики администрации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208 920 300,10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209 540 516,05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"Сохранение и развитие культуры" и общепр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20 272 295,00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19 741 268,00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528 972,00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2 055,00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76 575 091,00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76 575 091,00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71 372 437,00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71 372 437,00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дополнительного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предоста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 дополнительного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70 111 503,00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1 180 438,00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144 186,00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1 036 252,00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80 496,00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33 280,00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47 216,00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"Молодежная политика"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"Поддержка талантливой и иниц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ативной молодежи города-курорта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направленных на формирование системы развития талан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ливой и инициативной мол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дежи, создание условий для самореализации подростков и молодежи, развитие творческого, профессионального, интеллектуал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ного потенци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лов подростков и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298 864,00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направленных на гражданское и патриотическое воспитание молод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жи, формирование правовых, культурных и нравственных ценностей среди молодежи, допр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зывную подготовку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204 824,00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тику"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4 668 966,00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направленных на развитие гражданской активности молодежи, формирование здорового образа жизни, вовлеч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молодежи в добровольческую деятельность и в деятельность органов студенческого и ученич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ского сам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управления"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ку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466 312,00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(оказание услуг) учреждениями по работе с мол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дежью по месту жительства"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4 202 654,00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"Профилакт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ка правонарушений и антиобщественных действий м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лодежи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 в сфере молодежной политики, направленных на профилактику наркомании, токсикомании и алког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лизма, обеспечение межнационального (межэтнического) и межконфессионального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гласия в молодежной среде, профилактику проя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лений экстремизма ср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ди молодежи"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112 072 914,10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112 693 130,05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101 529 080,10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102 149 296,05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97 465 422,74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98 085 638,69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хранению и восстановлению памятников культу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но-исторического наследия"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меропр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ятий по сохранению, популяризации и охране объе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тов культурного наследия"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мероприятия по сохранению и охране объе</w:t>
            </w:r>
            <w:r w:rsidRPr="006C60E0">
              <w:rPr>
                <w:sz w:val="20"/>
                <w:szCs w:val="20"/>
              </w:rPr>
              <w:t>к</w:t>
            </w:r>
            <w:r w:rsidRPr="006C60E0">
              <w:rPr>
                <w:sz w:val="20"/>
                <w:szCs w:val="20"/>
              </w:rPr>
              <w:t>тов культурного наследия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хранению и развитию культуры"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97 785 638,69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библи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течного, библиографического и и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формационного обслуживания населения города-курорта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50 996 245,69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49 863 995,00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плектования книжных фондов библиотек муниципальных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зований и государственных общедоступных би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лиотек)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1 132 250,69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1 132 250,69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и оказ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ние услуг культурно-досуговыми учреждениями города-курорта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41 209 293,00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ганизация культурно-массовых мероприятий, привлечение жителей города к культурно-досуговой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4 980 100,00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2 993 918,00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2 993 918,00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2 953 918,00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2 953 918,00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267 395,00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2 686 523,00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лениям экстремизма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"Гармонизация межнаци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нальных отношений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фестиваля национал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 культур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курорта и туризма в гор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вышение доступности туризма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 и развитие его инфр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структуры"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769 739,36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83 309,20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686 430,16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культуры, кинемат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графии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"Сохранение и развитие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"Сохранение и развитие культуры" и общепр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10 543 834,00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10 330 321,65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607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213 512,35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населения адм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нистрации города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793 533 834,52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787 913 869,09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образования"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"Развитие системы общего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провед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мероприятий для детей и молодежи в сфере образ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вания"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09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793 133 834,52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787 513 869,09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566 242 379,07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579 610 033,81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566 242 379,07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575 528 889,25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562 601 874,51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отдельным категориям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503 470 842,01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488 687 105,23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ный донор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9 914 812,01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46 120,57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9 868 691,44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жилищно-коммунальных услуг отдел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100 370 768,53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100 370 768,53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350 368,16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350 368,16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100 020 400,37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ноко прожива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гражданам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4 227 142,40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Компенсация отдельным категориям граждан опл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ты взноса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6 196 370,13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81 061,76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6 115 308,37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Ежегодная денежная выплата гражданам Росси</w:t>
            </w:r>
            <w:r w:rsidRPr="006C60E0">
              <w:rPr>
                <w:sz w:val="20"/>
                <w:szCs w:val="20"/>
              </w:rPr>
              <w:t>й</w:t>
            </w:r>
            <w:r w:rsidRPr="006C60E0">
              <w:rPr>
                <w:sz w:val="20"/>
                <w:szCs w:val="20"/>
              </w:rPr>
              <w:t>ской Федерации, не достигшим сове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шеннолетия на 3 сентября 1945 года и постоянно прожива</w:t>
            </w:r>
            <w:r w:rsidRPr="006C60E0">
              <w:rPr>
                <w:sz w:val="20"/>
                <w:szCs w:val="20"/>
              </w:rPr>
              <w:t>ю</w:t>
            </w:r>
            <w:r w:rsidRPr="006C60E0">
              <w:rPr>
                <w:sz w:val="20"/>
                <w:szCs w:val="20"/>
              </w:rPr>
              <w:t>щим на территории Ставропольского края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36 646 471,02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160 727,02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36 485 744,00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ветер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нов труда и тружеников тыла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159 044 379,12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2 083 535,12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156 960 844,00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ветер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нов труда Ставропольского края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129 090 787,00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1 716 928,00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127 373 859,00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мер социальной поддержки реабил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тированных лиц и лиц, признанных пострадавш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ми от политич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ских репрессий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4 439 286,00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62 623,00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4 376 663,00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доплата к пенсии гражданам, ста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шим инвалидами при исполнении служебных обязанн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стей в районах боевых действий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36 561,00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36 365,00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плата семьям погибших вет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ранов боевых действий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847 528,00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11 128,00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836 400,00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34 176 690,00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406 554,00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33 770 136,00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Дополнительные меры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в виде д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летним узникам фашизма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745 041,00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3 066,00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741 975,00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выплаты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циального пособия на погр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бение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1 509 270,52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Компенсация отдельным категориям граждан опл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ты взноса на капитальный ремонт общего имущ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ства в многоквартирном доме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1 441 998,50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семьям и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148 258,88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Выплата ежегодного социального пособия на 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езд учащимся (студентам)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148 258,88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1 973,88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146 285,00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Региональный проект "Мн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годетная семья"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73 766 510,40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дельным категориям граждан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3 380 542,00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2 939 902,00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"Осуществление ежем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сячных денежных выплат отдельным категориям гра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2 769 902,00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выплата отдельным кат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гориям пенсионеров и ежемесячная доплата к пенсии отдельным категориям пенсионеров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2 720 952,00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53 352,00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2 667 600,00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плата участникам боев за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 Пятигорск и членам их семей (вдова (вдовец) умершего, не вступившая (не вступи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ший) в повторный брак или одинокие дети, др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гие члены семьи, являющиеся инвалидами I и II гру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пы)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48 950,00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социально-значимых мероприятий"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Единовременная денежная выплата участникам и инвалидам ВОВ; несовершенн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летним узникам концлагерей, гетто и других мест принудительн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содержания, созданных фашистами и их сою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ник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ми в период второй мировой войны; лицам, награжденным знаком "Жителю блокадного 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нинграда" ко Дню Победы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допо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нительных мер социальной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держки отдельным категор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дополн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тельных мер социальной поддержки в виде обеспечения автономными пожарными извещателями мест проживания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дельных категорий граждан, проживающих на территории муниципального обр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зования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"Доступная среда в городе-курорте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700 602,56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здание условий для беспрепятственного доступа инв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лидов и других маломобильных групп населения города к при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ритетным объектам в приоритетных сферах жи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неде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на мероприятия по перевозке инвалидов в "Соц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альном такси"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беспрепя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ственного доступа инвалидов к информации"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услуг по переводу русского ж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стового языка инвалидам с нарушен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ями функции слуха (сурдоп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реводу)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350 602,56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семьям и детям"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151 628 055,90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159 278 715,43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Ежемесячная денежная ко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пенсация на каждого ребенка на оплату жилья и комм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нальных услуг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133 478 715,43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1 672 029,96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131 806 685,47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Ежегодная денежная компе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сация на каждого из детей, обучающихся в общеобразовательных организациях, в целях их обеспечения оде</w:t>
            </w:r>
            <w:r w:rsidRPr="006C60E0">
              <w:rPr>
                <w:sz w:val="20"/>
                <w:szCs w:val="20"/>
              </w:rPr>
              <w:t>ж</w:t>
            </w:r>
            <w:r w:rsidRPr="006C60E0">
              <w:rPr>
                <w:sz w:val="20"/>
                <w:szCs w:val="20"/>
              </w:rPr>
              <w:t>дой для посещения учебных занятий, а также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тивной формой на весь период об</w:t>
            </w:r>
            <w:r w:rsidRPr="006C60E0">
              <w:rPr>
                <w:sz w:val="20"/>
                <w:szCs w:val="20"/>
              </w:rPr>
              <w:t>у</w:t>
            </w:r>
            <w:r w:rsidRPr="006C60E0">
              <w:rPr>
                <w:sz w:val="20"/>
                <w:szCs w:val="20"/>
              </w:rPr>
              <w:t>чения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25 800 000,00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255 446,00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Социальное обеспечение и иные выплаты насел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нию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04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25 544 554,00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с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61 992 774,59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"Социальная поддержка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61 869 186,33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61 966 216,11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1 129 123,63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"Предоставление мер соц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альной поддержки отдельным категориям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1 129 123,63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ный донор Ро</w:t>
            </w:r>
            <w:r w:rsidRPr="006C60E0">
              <w:rPr>
                <w:sz w:val="20"/>
                <w:szCs w:val="20"/>
              </w:rPr>
              <w:t>с</w:t>
            </w:r>
            <w:r w:rsidRPr="006C60E0">
              <w:rPr>
                <w:sz w:val="20"/>
                <w:szCs w:val="20"/>
              </w:rPr>
              <w:t>сии"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97 500,00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Оплата жилищно-коммунальных услуг отдел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ным категориям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1 031 623,63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528 023,63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503 600,00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"Реабилитация инвалидов, ветер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нов и иных категорий граждан, нуждающихся в реаб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литации, на территории муниципального образов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 города-курорта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1 535 150,00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"Оказание поддержки обществе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ным организациям"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общественным 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ганизациям ветеранов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Субсидии общественным организациям инвал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дов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403 350,00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"Реализация прочих мер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приятий в области реабилитации граждан"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131 800,00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"Оказание адресной помощи о</w:t>
            </w:r>
            <w:r w:rsidRPr="006C60E0">
              <w:rPr>
                <w:sz w:val="20"/>
                <w:szCs w:val="20"/>
              </w:rPr>
              <w:t>т</w:t>
            </w:r>
            <w:r w:rsidRPr="006C60E0">
              <w:rPr>
                <w:sz w:val="20"/>
                <w:szCs w:val="20"/>
              </w:rPr>
              <w:t>дельным категориям граждан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ведение социально-значимых мероприятий"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56 996,00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"Социальная поддержка граждан" и общепр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59 244 946,48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59 244 946,48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5 703 576,51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5 547 576,51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156 000,00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Осуществление отдельных государственных по</w:t>
            </w:r>
            <w:r w:rsidRPr="006C60E0">
              <w:rPr>
                <w:sz w:val="20"/>
                <w:szCs w:val="20"/>
              </w:rPr>
              <w:t>л</w:t>
            </w:r>
            <w:r w:rsidRPr="006C60E0">
              <w:rPr>
                <w:sz w:val="20"/>
                <w:szCs w:val="20"/>
              </w:rPr>
              <w:t>номочий в области труда и социальной защиты отдельных категорий граждан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53 541 369,97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51 710 580,00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1 829 259,97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1 530,00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609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26 558,48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"Комитет по физич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ской культуре и спорту админ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страции города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137 250 629,41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и поддержка физкультурно-спортивных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низаций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11 886 713,02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готовка, организация и проведение физкультурно-оздоровительных и спорти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но-массовых мероприятий"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ных и других спорти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ных соревнованиях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2 215 000,00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проведение городских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02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2 785 000,00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115 638 072,90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115 638 072,90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"Реализация мероприятий по ра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витию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деятельн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организаций, реализующих дополнительные образовательные программы спортивной подг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товки"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111 899 061,66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3 319 703,00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пожарной безопасности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учреждений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268 522,00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и обеспечение охраны в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пальных учреждениях города-курорта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3 051 181,00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419 308,24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185 568,24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Предоставление субсидий бюджетным, автоно</w:t>
            </w:r>
            <w:r w:rsidRPr="006C60E0">
              <w:rPr>
                <w:sz w:val="20"/>
                <w:szCs w:val="20"/>
              </w:rPr>
              <w:t>м</w:t>
            </w:r>
            <w:r w:rsidRPr="006C60E0">
              <w:rPr>
                <w:sz w:val="20"/>
                <w:szCs w:val="20"/>
              </w:rPr>
              <w:t>ным учреждениям и иным некоммерческим орг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низац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ям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233 740,00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вопросы в области физической культуры и 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"Развитие физической кул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туры и спорта"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"Развитие физической культуры и спорта" и о</w:t>
            </w:r>
            <w:r w:rsidRPr="006C60E0">
              <w:rPr>
                <w:sz w:val="20"/>
                <w:szCs w:val="20"/>
              </w:rPr>
              <w:t>б</w:t>
            </w:r>
            <w:r w:rsidRPr="006C60E0">
              <w:rPr>
                <w:sz w:val="20"/>
                <w:szCs w:val="20"/>
              </w:rPr>
              <w:t>щепрограммные меропри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4 725 843,49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4 642 372,14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611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83 471,35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Муниципальное учреждение "Управление общ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ственной безопасности администрации города П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35 174 898,39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35 174 898,39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"Профилактика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 и правонарушений в городе-курорте Пятиго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ма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13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105 264,00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НАЦИОНАЛЬНАЯ БЕЗОПАСНОСТЬ И ПР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ВООХРАНИТЕЛЬНАЯ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Защита населения и террит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рии от чрезвычайных ситуаций природного и техноге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ного характера, пожарная безопасность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34 844 146,39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34 814 458,55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34 814 458,55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25 161 565,81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25 161 565,81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24 159 781,81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24 159 781,81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тельности (оказание услуг) муниципальных учреждений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23 814 986,50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22 011 293,94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1 728 582,56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75 110,00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Содержание защитных сооружений гражданской об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роны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344 795,31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строение и развитие АПК "Безопасный город"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Приобретение, содержание, развитие и модерн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зация а</w:t>
            </w:r>
            <w:r w:rsidRPr="006C60E0">
              <w:rPr>
                <w:sz w:val="20"/>
                <w:szCs w:val="20"/>
              </w:rPr>
              <w:t>п</w:t>
            </w:r>
            <w:r w:rsidRPr="006C60E0">
              <w:rPr>
                <w:sz w:val="20"/>
                <w:szCs w:val="20"/>
              </w:rPr>
              <w:t>паратно-программных средств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1 001 784,00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"Поддержка казачьих обществ, осуществляющих свою де</w:t>
            </w:r>
            <w:r w:rsidRPr="006C60E0">
              <w:rPr>
                <w:sz w:val="20"/>
                <w:szCs w:val="20"/>
              </w:rPr>
              <w:t>я</w:t>
            </w:r>
            <w:r w:rsidRPr="006C60E0">
              <w:rPr>
                <w:sz w:val="20"/>
                <w:szCs w:val="20"/>
              </w:rPr>
              <w:t>тельность на территории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в рамках по</w:t>
            </w:r>
            <w:r w:rsidRPr="006C60E0">
              <w:rPr>
                <w:sz w:val="20"/>
                <w:szCs w:val="20"/>
              </w:rPr>
              <w:t>д</w:t>
            </w:r>
            <w:r w:rsidRPr="006C60E0">
              <w:rPr>
                <w:sz w:val="20"/>
                <w:szCs w:val="20"/>
              </w:rPr>
              <w:t>держки казачества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26 520,00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"Обеспечение реализации муниц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пальной программы города-курорта Пятигорска "Безопасный Пятигорск" и общепрограммные м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роприятия"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9 626 372,74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9 333 220,76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293 111,86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40,12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"Модернизация экономики, развитие мал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и среднего бизнеса, курорта и туризма, энерг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тики, промышленности и улучшение инвестиц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онн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климата"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"Энергосб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режение и повышение энергетической эффективности 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рода-курорта Пятигорска"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"Организация и выполн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ние работ в муниципальных учреждениях города Пятигорска, направленных на экономию энерг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ресу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сов"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29 687,84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выполнению рекомендаций эне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гопаспо</w:t>
            </w:r>
            <w:r w:rsidRPr="006C60E0">
              <w:rPr>
                <w:sz w:val="20"/>
                <w:szCs w:val="20"/>
              </w:rPr>
              <w:t>р</w:t>
            </w:r>
            <w:r w:rsidRPr="006C60E0">
              <w:rPr>
                <w:sz w:val="20"/>
                <w:szCs w:val="20"/>
              </w:rPr>
              <w:t>тов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5 767,84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03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23 920,00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Муниципальная программа города-курорта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 "Безопасный Пятигорск"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Подпрограмма "Построение и развитие АПК "Бе</w:t>
            </w:r>
            <w:r w:rsidRPr="006C60E0">
              <w:rPr>
                <w:sz w:val="20"/>
                <w:szCs w:val="20"/>
              </w:rPr>
              <w:t>з</w:t>
            </w:r>
            <w:r w:rsidRPr="006C60E0">
              <w:rPr>
                <w:sz w:val="20"/>
                <w:szCs w:val="20"/>
              </w:rPr>
              <w:t>опасный город", обеспечение безопасности жизнедеятельности населения, обеспечение п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ний, проф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лактика терроризма, профилактика правонаруш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 в городе-курорте Пятигорске"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Основное мероприятие "Обеспечение безопасн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сти жизнедеятельности населения и обеспечение пожарной безопасности муниципальных учрежд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ний"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624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225 488,00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4 972 263,17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финансовых, налог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вых и таможенных органов и органов финансов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обеспечение функций органов местн</w:t>
            </w:r>
            <w:r w:rsidRPr="006C60E0">
              <w:rPr>
                <w:sz w:val="20"/>
                <w:szCs w:val="20"/>
              </w:rPr>
              <w:t>о</w:t>
            </w:r>
            <w:r w:rsidRPr="006C60E0">
              <w:rPr>
                <w:sz w:val="20"/>
                <w:szCs w:val="20"/>
              </w:rPr>
              <w:t>го самоуправления города Пят</w:t>
            </w:r>
            <w:r w:rsidRPr="006C60E0">
              <w:rPr>
                <w:sz w:val="20"/>
                <w:szCs w:val="20"/>
              </w:rPr>
              <w:t>и</w:t>
            </w:r>
            <w:r w:rsidRPr="006C60E0">
              <w:rPr>
                <w:sz w:val="20"/>
                <w:szCs w:val="20"/>
              </w:rPr>
              <w:t>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4 924 263,17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Расходы на выплаты персоналу в целях обеспеч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ния выполнения функций государственными (муниципальными) органами, казенными учр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ждениями, органами управления государственн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ми вн</w:t>
            </w:r>
            <w:r w:rsidRPr="006C60E0">
              <w:rPr>
                <w:sz w:val="20"/>
                <w:szCs w:val="20"/>
              </w:rPr>
              <w:t>е</w:t>
            </w:r>
            <w:r w:rsidRPr="006C60E0">
              <w:rPr>
                <w:sz w:val="20"/>
                <w:szCs w:val="20"/>
              </w:rPr>
              <w:t>бюджетными фондами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4 795 807,17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118 456,00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Иные бюджетные ассигнов</w:t>
            </w:r>
            <w:r w:rsidRPr="006C60E0">
              <w:rPr>
                <w:sz w:val="20"/>
                <w:szCs w:val="20"/>
              </w:rPr>
              <w:t>а</w:t>
            </w:r>
            <w:r w:rsidRPr="006C60E0">
              <w:rPr>
                <w:sz w:val="20"/>
                <w:szCs w:val="20"/>
              </w:rPr>
              <w:t>ния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01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06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Профессиональная подгото</w:t>
            </w:r>
            <w:r w:rsidRPr="006C60E0">
              <w:rPr>
                <w:sz w:val="20"/>
                <w:szCs w:val="20"/>
              </w:rPr>
              <w:t>в</w:t>
            </w:r>
            <w:r w:rsidRPr="006C60E0">
              <w:rPr>
                <w:sz w:val="20"/>
                <w:szCs w:val="20"/>
              </w:rPr>
              <w:t>ка, переподготовка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Непрограммные расходы в рамках обеспечения деятел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Организация профессионал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ной переподготовки и пов</w:t>
            </w:r>
            <w:r w:rsidRPr="006C60E0">
              <w:rPr>
                <w:sz w:val="20"/>
                <w:szCs w:val="20"/>
              </w:rPr>
              <w:t>ы</w:t>
            </w:r>
            <w:r w:rsidRPr="006C60E0">
              <w:rPr>
                <w:sz w:val="20"/>
                <w:szCs w:val="20"/>
              </w:rPr>
              <w:t>шения квалификации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6C60E0">
              <w:rPr>
                <w:sz w:val="20"/>
                <w:szCs w:val="20"/>
              </w:rPr>
              <w:t>ь</w:t>
            </w:r>
            <w:r w:rsidRPr="006C60E0">
              <w:rPr>
                <w:sz w:val="20"/>
                <w:szCs w:val="20"/>
              </w:rPr>
              <w:t>ных) нужд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643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07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05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200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48 000,00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УСЛОВНО УТВЕРЖДЕ</w:t>
            </w:r>
            <w:r w:rsidRPr="006C60E0">
              <w:rPr>
                <w:sz w:val="20"/>
                <w:szCs w:val="20"/>
              </w:rPr>
              <w:t>Н</w:t>
            </w:r>
            <w:r w:rsidRPr="006C60E0">
              <w:rPr>
                <w:sz w:val="20"/>
                <w:szCs w:val="20"/>
              </w:rPr>
              <w:t>НЫЕ РАСХОДЫ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160 000 000,00</w:t>
            </w:r>
          </w:p>
        </w:tc>
      </w:tr>
      <w:tr w:rsidTr="000720E0">
        <w:tblPrEx>
          <w:tblW w:w="10246" w:type="dxa"/>
          <w:tblInd w:w="-318" w:type="dxa"/>
          <w:tblLook w:val="04A0"/>
        </w:tblPrEx>
        <w:trPr>
          <w:cantSplit/>
          <w:trHeight w:val="20"/>
        </w:trPr>
        <w:tc>
          <w:tcPr>
            <w:tcW w:w="425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both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Итого</w:t>
            </w:r>
          </w:p>
        </w:tc>
        <w:tc>
          <w:tcPr>
            <w:tcW w:w="412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294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C60E0" w:rsidRPr="006C60E0" w:rsidP="006C60E0">
            <w:pPr>
              <w:ind w:left="-108" w:right="-70"/>
              <w:jc w:val="center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6C60E0" w:rsidRPr="006C60E0" w:rsidP="006C60E0">
            <w:pPr>
              <w:ind w:left="-108"/>
              <w:jc w:val="right"/>
              <w:rPr>
                <w:sz w:val="20"/>
                <w:szCs w:val="20"/>
              </w:rPr>
            </w:pPr>
            <w:r w:rsidRPr="006C60E0">
              <w:rPr>
                <w:sz w:val="20"/>
                <w:szCs w:val="20"/>
              </w:rPr>
              <w:t>6 343 991 501,66</w:t>
            </w:r>
          </w:p>
        </w:tc>
      </w:tr>
    </w:tbl>
    <w:p w:rsidR="00261EE3" w:rsidP="001D0D76">
      <w:pPr>
        <w:ind w:left="-360" w:firstLine="76"/>
      </w:pPr>
    </w:p>
    <w:p w:rsidR="009E2436" w:rsidP="001D0D76">
      <w:pPr>
        <w:ind w:left="-360" w:firstLine="76"/>
      </w:pPr>
    </w:p>
    <w:p w:rsidR="009E2436" w:rsidP="001D0D76">
      <w:pPr>
        <w:ind w:left="-360" w:firstLine="76"/>
      </w:pPr>
    </w:p>
    <w:p w:rsidR="009E2436" w:rsidP="001D0D76">
      <w:pPr>
        <w:ind w:left="-360" w:firstLine="76"/>
      </w:pPr>
    </w:p>
    <w:p w:rsidR="00E4355D" w:rsidRPr="008758CC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P="001D0D76">
      <w:pPr>
        <w:ind w:left="-284"/>
        <w:rPr>
          <w:sz w:val="28"/>
          <w:szCs w:val="28"/>
        </w:rPr>
        <w:sectPr w:rsidSect="00F96DA6">
          <w:headerReference w:type="even" r:id="rId31"/>
          <w:headerReference w:type="default" r:id="rId32"/>
          <w:footerReference w:type="even" r:id="rId33"/>
          <w:footerReference w:type="default" r:id="rId34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</w:t>
      </w:r>
      <w:r w:rsidRPr="008758CC">
        <w:rPr>
          <w:sz w:val="28"/>
          <w:szCs w:val="28"/>
        </w:rPr>
        <w:t>е</w:t>
      </w:r>
      <w:r w:rsidRPr="008758CC">
        <w:rPr>
          <w:sz w:val="28"/>
          <w:szCs w:val="28"/>
        </w:rPr>
        <w:t>ва</w:t>
      </w:r>
    </w:p>
    <w:tbl>
      <w:tblPr>
        <w:tblStyle w:val="TableNormal"/>
        <w:tblW w:w="9720" w:type="dxa"/>
        <w:tblInd w:w="108" w:type="dxa"/>
        <w:tblLayout w:type="fixed"/>
        <w:tblLook w:val="0000"/>
      </w:tblPr>
      <w:tblGrid>
        <w:gridCol w:w="9720"/>
      </w:tblGrid>
      <w:tr w:rsidTr="00665B07">
        <w:tblPrEx>
          <w:tblW w:w="9720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20" w:type="dxa"/>
            <w:noWrap/>
          </w:tcPr>
          <w:tbl>
            <w:tblPr>
              <w:tblStyle w:val="TableNormal"/>
              <w:tblW w:w="10357" w:type="dxa"/>
              <w:tblLayout w:type="fixed"/>
              <w:tblLook w:val="0000"/>
            </w:tblPr>
            <w:tblGrid>
              <w:gridCol w:w="10357"/>
            </w:tblGrid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8C550B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="008C55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7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right="-1263"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="00272C8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_________________ № ____________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3748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Распределение бюджетных ассигнований по целевым статьям</w:t>
            </w:r>
          </w:p>
          <w:p w:rsidR="00B3748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(муниципальным программам и непрограммным направлениям</w:t>
            </w:r>
          </w:p>
          <w:p w:rsidR="00B3748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деятельности), группам (группам и подгруппам)  видов расходов</w:t>
            </w:r>
          </w:p>
          <w:p w:rsidR="00B37488" w:rsidP="00B3748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классификации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ходов бюджетов на 202</w:t>
            </w:r>
            <w:r w:rsidR="00A164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год</w:t>
            </w:r>
          </w:p>
          <w:p w:rsidR="002F5CF3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066C1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F5CF3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</w:t>
      </w: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ях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418"/>
        <w:gridCol w:w="425"/>
        <w:gridCol w:w="1701"/>
      </w:tblGrid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RANGE!A9"/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C57B7" w:rsidRPr="008C57B7" w:rsidP="008C57B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3 025 804 177,25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дошкольного образования 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872 906 233,70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бесплатного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869 952 287,26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436 209 200,98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436 209 200,98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организации, реализующие образовательные программы дошкол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46 924 801,98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гарантий реализации прав на получение общедоступного и бесплатного дошкольного образования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дошкольных и общеобразовательных организациях и на фина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совое обеспечение получения дошкольного образования в частных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школьных и частных общеобразовател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потенциала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педагогических кадров в дошкольном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ний, отопления и освещения педагогическим работникам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организаций, проживающим и работающим в сельских нас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ленных пунктах, рабочих поселках (поселках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1 954 581,30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сфере дошкольного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 дошкольного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капитального и текущего ремонта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962 125,14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общего образования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1 403 255 332,94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бесплатного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1 027 93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8 470,56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277 084 048,01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277 084 048,01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детского технопарка "Квантор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ум" на базе муниципального бюджетного общеобразовательного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ждения средняя общеобразовательная школа с углубленным изучением отдел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специализированного центра по профилактике детского дорожно-транспортного травматизма на базе мун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ципального бюджетного общеобразовательного учреждения средняя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образовательная школа № 23 с углубленным изучением отдельных предм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гарантий реализации прав на получение общедоступного и бесплатного начального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щего, основного общего, среднего общего образования в муниципальных общеобразовател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организациях, а также обеспечение дополнител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образования детей в муниципальных общеобр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 и на финансовое обеспечение получения начального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щего, основного общего, среднего общего образования в частных общеобраз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потенциала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педагогических кадров в общем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01 2 02 00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ний, отопления и освещения педагогическим работникам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организаций, проживающим и работающим в сельских нас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ленных пунктах, рабочих поселках (поселках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1 693 447,24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и проведение мероприятий для детей и молодежи в сфере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укрепления зд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154 956 461,31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отдельных категорий обуч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ющихся по образовательным программам основного общего или сре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него общего образования в муниципальных общеобразовательных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горячего питания родителям (зако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представителям) обучающихся по образовательным программам начальн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общего образования в муниципальных образовательных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ях, имеющих заболевания, требующие индивидуального подхода к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обучающихся с ограниченн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возможностями здоровья, получающих образование по 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программам начального общего, основного общего или среднего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образования в муниципальных общеобразовательных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двухразового питания родителям (пре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ставителям) обучающихся с ограниченными возможностями здор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вья муниципальных общеобразовательных организаций, получающих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меры социальной поддержки в форме обеспечения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платным горячим питанием детей, прибывшим на территорию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из Белгородской обл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и размеще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в пунктах временного размещения на территории города-курорта Пятигорска, обучающимся муниципальных общеобраз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вательных организаций города-курорта Пятигорска, получающим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по образовательным программам основного общего и среднего общего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51 850,00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51 850,00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общего или среднего общего образования в муниципальной 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организации,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2 594 781,19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2 594 781,19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отдыха и оздоровления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бесплатного горячего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тания обучающихся, получающих начальное общее образование в государственных и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132 877 064,89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01 2 04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L3040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132 877 064,89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общего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42 142 777,88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Благоустройство территорий муниципальных образовательных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29 457 070,00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S6430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29 457 070,00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Укрепление материально-технической базы муниципальных общеобраз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3 398 724,28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3 398 724,28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(завершение работ по капитальному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монту) (Капремонт МБОУ СОШ №2 Ставропольский край, г. Пятигорск,ул. Дзе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жинского, д.12)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9 286 983,60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9 286 983,60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"Все лучшее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102 663 169,29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54 275 172,78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54 275 172,78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модернизации школьных систем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48 387 996,51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48 387 996,51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69 857 160,66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выплат ежемесячного денежного вознаграждения советн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директоров по воспитанию и взаимодействию с детскими обществе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объединениями государственных общеобразовательных организаций,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общеобразовательных организаций и професси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нальных образовательных организ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по обеспечению деятельности советников дире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тора по воспитанию и взаимодействию с детскими общественными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единениями в общеобразовательных орг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6 665 892,66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6 665 892,66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Ежемесячное денежное вознаграждение за классное руководство педагог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ческим работникам государственных и муниципальных 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организаций, реализующих образовательные программы начального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образования, образовательные программы основного общего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ния, образовательные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дополнительного образования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195 125 827,82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дополнительного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186 732 556,21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106 484 519,00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106 484 519,00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исполнения муниципального социального заказа на оказ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муниципальных услуг в соответствии с социальным сертификатом на 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лизацию дополнительных образовательных программ для детей (за искл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чением дополнительных предпрофессиональных программ в области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15 829 342,96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90 2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78,54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организационного, методического и аналитическ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сопровождения и мониторинга развития системы дополнительного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школ креативных индустрий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62 716 786,71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L3530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62 716 786,71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"Патриотическое воспитание подрастающего пок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8 074 271,61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7 256 726,61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7 256 726,61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дополнител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объектов муниципальной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498 755 607,67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детского сада на ул. Коллекти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жение) объектов капитального строительства, городских округов 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средней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щеобразовательной школы на 1550 мест в г. Пятигорске, территория 5-6 микр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жение) объектов капитального строительства, городских округов 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20 877 021,81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детского сада на 330 мест в селе Зол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тушка",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жение) объектов капитального строительства, городских округов 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края, име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пунктах с объе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тивно выявленной потребностью инфрастру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 (зданий) школ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433 878 585,86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образования"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9 449 148,50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0 290,70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"Социальная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798 963 434,15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"Социальное обеспечение граждан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706 516 585,10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поддержки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16 722 516,15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9 256 531,68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44 348,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9 212 183,50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жилищно-коммунальных услуг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103 028 685,35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862 96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101 637 700,37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государственной социальной помощи малоимущим сем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ям, малоимущим одиноко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ремонт общего имущества в многоква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выплата гражданам Российской Федерации, не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стигшим совершеннолетия на 3 сентября 1945 года и постоянно прожив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ющим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47 425 142,20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199 996,46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47 225 145,74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172 315 767,97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170 005 767,97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ветеранов труда Ставропол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130 487 000,00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1 735 500,00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128 751 500,00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 реабилитированных лиц и лиц, признанных пострадавшими от политич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4 487 300,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63 300,00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4 424 000,00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доплата к пенсии гражданам, ставшим инвалидами при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36 957,00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198,48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78240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36 758,52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семьям погибших ветеранов боевых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856 694,00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11 248,00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845 446,00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гражданам субсидий на оплату жилого помещения и 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34 410 950,00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410 950,00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Дополнительные меры социальной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в виде дополнительной компенсации расходов на оплату жилых пом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щений и коммунальных услуг участникам, инвалидам Великой Отечественной войны и бывшим нес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вершеннолетним узн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753 100,00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выплаты социального пособия на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ремонт общего имущества в многоква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1 731 604,90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1 731 604,90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поддержки сем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119 507 565,35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ежегодного социального пособия на проезд учащимся (студе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137 073,64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1 757,89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135 315,75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ежемесячной денежной компенсации на каждого ребенка в во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расте до 18 лет многодетным 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82 787 963,24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1 029 351,33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81 758 611,91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ежегодной денежной компенсации многодетным семьям на ка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дого из детей не старше 18 лет, обучающихся в общеобразовател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организациях, на приобретение комплекта школьной одежды, спо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тивной одежды и обуви и школьных письменных принадлежн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22 857 948,77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02 1 02 7719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221 448,90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22 636 499,87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выплата, назначаемая в случае рождения треть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ребенка или последующих детей до достижения ребенком во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3 724 579,70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R0840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13 724 579,70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"Мн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Оказание государственной социальной помощи на основании социальн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контракта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70 286 503,60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 по ремонту жилых помещений, расположенных на территории мун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ципального образования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"Ремонт жилых помещений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участникам (инвалидам) Вел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кой Отечественной войны; бывших несовершеннолетних узников кон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лагерей, гетто, других мест принудительного содержания, созданных фашистами и их союзниками в период второй мировой войны; лиц, награжденных 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 "Жителю блокадного Ленинграда"; вдов (вдовцов) погибших (уме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ших) участников и инвалидов Великой Отечественной войны; род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телей погибших участников боевых действий, постоянно проживающих на 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ритории муниципального образования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ветеранов (и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валидов) боевых действий, постоянно проживающих на территории муниципального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"Реабилитация инвал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дов, ветеранов и иных категорий граждан, нуждающихся в реабилит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ции, на территории муниципального образования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"Оказание поддержки общественным организац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"Реализация прочих мероприятий в области реаб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транспортного обслуживания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дельных категорий граждан на территории муниципального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"Транспортное обслуживание отдельных катег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наземным эле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трическим транспортом на территории города-курорта Пятигорска, связа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 реализацией льготных месячных проездных билетов (льготной акт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вацией электронной транспортной карты) отдельным категор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наземным эле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трическим транспортом на территории города-курорта Пятигорска, связа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 предоставлением права бесплатного (льготн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го) проезда в наземном электрическом транспорте участникам (инвалидам) Великой Отечестве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городским па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связанных с предоставлением права бесплатного (льготного) прое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пассажирским автобусным транспортом участникам (инвалидам) Вел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транспортным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приятиям, оказывающим услуги по перевозке пассажиров городским па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связанных с реализацией льготных месячных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ездных билетов (льготной активацией электронной транспортной карты) отдельным кат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3 878 178,00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ежемеся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денежных выплат отдельным категориям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3 651 182,00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3 602 232,00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70 632,00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3 531 600,00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плата участникам боев за город Пятигорск и членам их семей (вдова (вдовец) умершего, не вступившая (не вступи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ший) в повторный брак или одинокие дети, другие члены семьи, явля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Единовременная денежная выплата участникам и инвалидам ВОВ; нес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вершеннолетним узникам концлагерей, гетто и других мест принудител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содерж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ния, созданных фашистами и их союзниками в период второй мировой войны; лицам, награжденным знаком "Жителю блокадного 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дополнительных мер социал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поддержки отдельным кат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дополнительных мер социальной поддержки в виде обе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печения автономными пожарными извещателями мест проживания отдел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категорий граждан, проживающих на территории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детей-сирот и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тей, оставшихся без попеч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21 901 874,32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"Защита прав и законных инт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21 901 874,32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денежных средств на содержание ребенка опекуну (попечит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лю)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12 051 909,00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12 051 909,00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ся без попечения родителей, обучающихся по основным образов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на содержание детей-сирот и детей, оста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шихся без попечения родителей, в приемных семьях, а также на вознаграждение, причита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9 220 827,82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9 220 827,82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"Доступная среда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3 399 602,56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беспрепятственного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ступа инвалидов и других маломобильных групп населения города к приорите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объектам в приоритетных сф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мероприятий по перевозке инвалидов-колясочников, инвал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 Великой Отечественной войны и других малом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бильных групп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2 699 000,00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беспрепятственного доступа инвал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услуг по переводу русского жестов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языка инвалидам с нар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"Социальная поддержка граждан" и общепрограм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59 245 384,17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59 245 384,17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в области тр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и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53 541 807,66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02 9 01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1 829 697,66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но-коммунального хозяйства, градостроительства, строительства и арх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330 436 864,94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градостроительства, строительства и архитект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ры, и улучшение жилищных условий жителей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03 1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51 333 627,57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сносу самовольно возв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7 786 107,27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3 092 229,01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3 092 229,01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ство) жилья, нуждающимся в улучшении жилищных условий, имеющим одного или двух детей, а также, не имеющим детей, социал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капитальному ремонту многоквартирных домов за счет средств, полученных от государственной корпор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- Фонда содействия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64 808,65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"Строительство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строительству муниципального жилищн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5 852 505,75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"Обеспечение устойчивого сокращ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непригодного для прожив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37 130 205,90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переселению граждан из аварийного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фонда, в том числе переселению граждан из аварийного 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лищного фонда с учетом необходимости развития малоэтажного жилищного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тельства, за счет средств краевого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210 473,75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210 473,75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переселению граждан из аварийного жили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фонда, в том числе переселению граждан из аварийного 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лищного фонда с учетом необходимости развития малоэтажного жилищного 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929 520,86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929 520,86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предоставлению допо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нительной площади жилья при переселении граждан из аварийного жилищного фонда, в том числе переселению граждан из аварийного жилищного фонда с уч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6 344 098,07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6 344 098,07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на оплату превышения стоимости строител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одного квадратного метра общей площади жилого помещения при перес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лении граждан из аварийного жилищного фонда, в том числе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реселении граждан из аварийного жилищного фонда с учетом необходимости разв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29 646 113,22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29 646 113,22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182 969 724,62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102 579 560,00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93 048 565,00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93 048 565,00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по бл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разработке схем теплоснабжения, водоснабжения и вод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"Обустройство мест масс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03 2 04 00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80 390 164,62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Содержание, ремонт и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15 316 151,31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15 316 151,31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территорий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65 074 013,31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65 074 013,31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жилищно-коммунального хозя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ства, градостроительства, строительства и архитектуры" и общепр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граммные меропр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функций строительного 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троля и деятельности в сфере арх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оформление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"Молодежная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талантливой и инициативной молодежи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мероприятий в сфере молодежной политики, направленных на формирование системы развития талантл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вой и инициативной молодежи, создание условий для самореализации подрос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ков и молодежи, развитие творческого, профессионального, интеллект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ального потенциалов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"Патриотическое воспитание и допр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зывная подготовка молодежи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мероприятий в сфере молодежной политики, направленных на гра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данское и патриотическое воспитание молодежи, формирование правовых, культурных и нравственных ценн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"Вовлечение молодежи города-курорта Пятигорска в соц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4 65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8 566,00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мероприятий в сфере молодежной политики, направленных на развитие гражданской активности молод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жи, формирование здорового образа жизни, вовлечение молодежи в добровол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ческую деятельность и в деятельность органов студенческого и ученич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направленные на информирование и вовлечение молод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(оказание услуг)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4 192 254,00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"Профилактика правонарушений и антиобщественных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мероприятий в сфере молодежной политики, направленных на профилактику наркомании, токс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комании и алкоголизма, обеспечение межнационального (межэтнического) и межко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фессионального согласия в молодежной среде, профилактику проя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лений экстремизма среди молод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147 159 579,88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сохранению и восстановл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памятн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9 251 704,49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меропри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по сохранению, попул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мероприятия по сохранению и охране объе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865 360,00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ремонтно-реставрационных работ с приспособлением к совр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менному использованию объекта культурного насл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научно-проектной документации на реставрацию объектов культурного наследия реги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8 386 344,49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сохранению и развитию 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107 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091 746,39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библиотечного, библиографич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и информационного обслуживания населения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50 764 143,92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49 636 504,00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49 636 504,00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отрасли культуры (модерн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зация библиотек в части комплектования книжных фондов библиотек муниципальных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зований и государственных общедосту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1 127 639,92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1 127 639,92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41 030 713,00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культурно-массовых мероприятий, привлечение жителей города к культурно-досуговой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"Укрепление материально-технической базы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капитального ремонта зданий и сооружений, благоустро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 территории муниципальных учреждений культуры муниципальных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2 916 789,47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"Реконструкция здания горо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культурно-досугового центра по адресу: г.Пятигорск, ул. Козлова,1",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Финансовое обеспечение (возмещение) затрат, св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занных с выполнением инженерных изысканий и подготовкой (приобретением) проектной док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ментации на строительство (реконструкцию, техническое перевоор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жение) объектов капитального строительства, городских округов Ста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"Сохранение и развитие культуры" и общепр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10 330 321,65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"Экология и охрана окр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416 618 554,98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"Охрана окружающей среды и обеспечение экологич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374 704 356,98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"Обращение с отходами производства и потребл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несанкционированных свалок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химического анализа сточных и приро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Берегоукрепительные раб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лесов и мероприятия в области озелен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195 032 374,59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Озеленение (содержание и ремонт зеленых насаждений, малых архите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турных форм, валка (обрезка) сухих и аварийных деревьев, кошение газ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нов, переработка древесных остатков садово-паркового хозяйства до фра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190 829 488,43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190 829 488,43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территорий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3 682 886,16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3 682 886,16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экологии окр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Санитарно-гигиенические истребительные акарици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Санитарная очистка терр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области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515 915,88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1 168 156,51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по предупреждению возникновения чрезвычайных 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и ремонт ливневой канализации для защиты населения и те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ритории от чрезвычайных ситуаций природного и техногенного 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"Ликвидация карантинного сорняка (амброзии) на террит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карантинных мероприятий по ликв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Ликвидация карантинных растений (амброзии) хим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"Экология и охрана окружающей среды"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физич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140 369 498,98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развитию физической культ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128 050 343,76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"Подготовка, организация и проведение физкул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турно-оздоровительных и спорти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подготовки и участия спортсменов и сборных команд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в городских, краевых, всероссийских, междун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родных и других спортивных соревнов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и поддержка физкул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турно-спортивных организаций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11 729 237,02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организаций, реализ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ющих дополнительные образовательные программы спортивной подгото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111 321 106,74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реконструкция, капитальный ремонт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ектов спорта и устройство пло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развития физической культуры и спо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капитального ремонта объектов спорта, находящихся в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ственности муниципальных образ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Строительство (реконструкция) объектов спорта (Реконструкция запа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поля с искусственным покрытием с подогревом на стадионе "Централ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ный"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593 311,73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"Развитие физической культуры и спорта"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"Безопасный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140 906 550,34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"Построение и развитие АПК "Безопасный город", обесп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 безопасности жизнедеятельности населения, обеспечение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жарной безопасности муниципальных учреждений, профилактика терр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ризма, профилактика прав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131 213 657,60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33 362 351,95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23 965 519,80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1 879 115,86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защитных сооружений гражданской 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пожарной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7 585 473,24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7 374 513,24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Создание, хранение, освежение, восполнение городского резерва матер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альных ресурсов для ликвидации чрезвычайных ситуаций природного и техногенного характера на территории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условий для обеспечения безопасности в местах массового 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бывания людей на территории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741 075,60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741 075,60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95 156 521,65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83 131 165,00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80 730 525,00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информационно-пропагандистских мероприятий, направле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обеспечению антитеррористической защище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 в муниципальных общеобр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11 920 092,65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11 920 092,65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2 694 784,00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"Укрепление межнациональных отнош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и повышение противодействия проявлениям эк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"Гармонизация межнациональных отношений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казачьих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ществ, осуществляющих свою деятельность на территории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рамках по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"Безопасный Пятигорск" и общепрограммные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"Управление ф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215 214 664,97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долгосрочной сбалансированности и устойч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вости бюджета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175 820 896,40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"Формирование резервного фонда администрации города Пятигорска и резервир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средств на исполнение расходных обязательств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Резервный фонд админ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12 280 906,14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"Планирование объема и структуры муниципальн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долга города-курорта Пятигорска, расходов на его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Процентные платежи по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"Централизованное ведение бюджетного (бухга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терского) учета и формирование отчетности органов админ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страции города Пятигорска и подведомственных им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29 539 990,26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29 539 990,26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3 496 422,69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программы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 "Управление финансами" и общ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"Управление 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использование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средствах массовой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регистрации прав и оценке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имущества, оформление технических и кадастровых паспортов, оплата услуг аудито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фирм и иное регулирование отношений по муниципальной собстве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приватизации муниципального 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щества, в том числе уплата НДС по приватизированн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Взносы на капитальный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монт общего имущества в МКД, уплачиваемые по помещениям, находящимся в муниципальной собственн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использов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муниципального образования города-курорта Пятигорска в области земел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землеустройству и землепольз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реализации программы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тики, промышленности и улучшение инвестиц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434 219 694,52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малого и среднего предпринимательства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субъектов малого и среднего предпр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системы информационной поддержки субъектов малого и средн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предпринимательской инициативы и повыш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общественной значим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затрат субъектов малого и среднего предприн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мательства, осуществляющих деятельность в сфере социального предпр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427 540 400,60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ризма в городе-курорте Пятигорске и развитие его 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обслуживание архитектурно-художественных объектов тур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поддержку инициативы в развитии туристического продукта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курортной инфр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конструкция парка Победы 2-я очередь в районе Нов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края(Реконструкция благоустройства "Парка Победы" 2-я оч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редь в районе Новопятигорского озера г.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220 857 131,98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203 997 468,62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благоустройству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 ("Благоустройство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горска.II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174 728 776,45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174 728 776,45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развитию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 ("Благоустройство курортной зоны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горска.I этап.")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24 268 692,17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А5233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24 268 692,17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"Энергосбережение и повышение энергетической эффе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выполнение работ в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учреждениях города Пятигорска, направленных на экономию энерг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выполнению рекомендаций энергопаспортов в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тран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портной системы и обеспечение безопасности дорожного дв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4 734 718 316,40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и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3 822 047 000,10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улично-дорожной сети общего пользов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3 689 314 133,20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2 769 316,00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2 769 316,00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2 641 988,00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9Д118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2 641 988,00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Строительство и реко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струкция автомобильных дорог общего пользования местного значения (Реконструкция Бештаугорского шоссе от ПК 8 до гр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ницы Предгорного района 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3 653 902 829,20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SД004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3 653 902 829,20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инженерных изысканий и подготовка проектной документ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на строительство (реконструкцию) автомобильных дорог общего пол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 местного значения муниципальных образований, расположе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 границах региона Кавказских Минеральных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01 SД006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и приведение в нормативное состояние 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томобильных дорог местн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значения, включающих искусственные дорожные сооружения (строительство (реконструкция) искусственных дорожных соор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жений на автомобильных дорогах общего пользования местного значения)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132 732 866,90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 и содержание покрытия дорог, тротуаров, путепр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водов, мостов, подвесных пешеходных и подземных пер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ходов в городе-курорте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426 225 171,21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дорожной деятельности в отношении автомобильных дорог (улиц) общего пользования местн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426 225 171,21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транспортной системы и обеспеч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безопасности дорожного движения по наказам избират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 и содержание авт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18 079 302,48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18 079 302,48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монт автомобильных дорог общего пользования местн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391 645 868,73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391 645 868,73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"Ремонт, сооружение, восстановление, очистка и содерж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ли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"Предупреждение возникновения угрозы затопл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улично-дорожной сети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транспортной системы и обеспеч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безопасности дорожного движения по наказам избират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Ремонт, сооружение, во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становление и содержание ливневых канализаций в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"Диагностика, обследование, паспорт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зация и изготовление технических планов автомобил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учета в отн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дорожного движения в отношении автомобильных дорог (улиц) местного зн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Профилактика детского дорожно-транспортного тра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"Безопасные качественные дороги города-курорта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Приведение в нормативное состояние автомобильных дорог городских агломер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8 И8 SД007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475 489 245,09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"Развитие инфо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мационного общества, оптимизация муниципальной службы и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вышение качества предоставления государственных и муниципальных услуг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380 622 049,84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информационного общества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и укрепление матер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ально-технической базы администрации города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ганизация комплектования, хранения, учета и использования архивных докуме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(оказание услуг)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ждениями в сфере информацио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деятельности администрации города Пятигорска и основных соб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средствах массовой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муниципальной службы и противодействие ко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рупции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"Профессиональная пер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ющихся юридич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сведений о борьбе с коррупцией на территории города-курорта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мероприятий, направленных на против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качества предоставления государственных и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государственных и 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44 166 414,22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программы "Развитие информ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ционного общества, оптимизация муниципальной службы и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вышение качества предоставления государственных и муниципальных услуг в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 и общепрограммные мер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302 192 678,90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302 192 678,90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50 517 854,47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17 338 414,00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капитального и текущего ремонта муниципальных учр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139 356 480,00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139 356 480,00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"Формирование совреме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"Современная городская среда в городе-курорте Пятиго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"Формирование комфортной городской ср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ды"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программ формирования современной г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Думы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Председатель представительного органа 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Депутаты представительн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администр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20 149 999,24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администрации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15 705 028,36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полномочий по составлению (изменению) списков канд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датов в присяжные заседатели федеральных судов общей юри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дикции в Российской Фед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осуществл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организацию и осуществление деятельности по опеке и попеч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организация деятельности комиссий по делам несовершенн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депутатов Думы Ставр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польского края и их помо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чий Ставропольского края по созданию и организации деятельности административных коми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Глава муниципального обр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проведение выборов в представительные органы муниципал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 города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гарантий муниципальных служащих в соотве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обязательств органов местного сам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1 387 629,46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560 875,46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826 754,00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расходов по предупрежд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 и ликвидации последствий чрезвычайных ситуаций и стихийных бе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ствий природного и техногенного х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17 734 060,00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предупреждению и ликвидации последствий чрезвыча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ситуаций и стихийных бедствий природного и техн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17 734 060,00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последствий, произошедших в результате взрыва по адресу: г. Пятигорск, ул. 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миро Тольятти, дом 49, квартира 36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33 600,00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аварийно-восстановительных работ и иных мероприятий, св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занных с ликвидацией последствий стихийных бедствий и других чрезв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чайных ситуаций, на объектах, поврежденных в результате ст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хийного бедствия и (или) другой чрезвычайной ситуации, произошедших на терр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муниципальных образований, за счет средств резервного фонда Прав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17 700 460,00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73 1 00 79101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17 700 460,00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контрольно-счетного органа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самоуправления города П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налу в целях обеспечения выполнения функций государственными (муниципальными) органами, казенными учреждени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ми, органами управления госуда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государственных (муниц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лений (о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меропри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Резервирование средств на финансовое обеспечение расходов на оплату труда, начисления на выплаты по оплате труда, закупку тов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ров, работ и услуг муниципальных учреждений гор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Пятигорска, а также на финансовое обеспечение расходов, связанных с изменением структ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ры сети и (или) созданием муниципальных учреждений города-курорта Пят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48 157 806,00</w:t>
            </w:r>
          </w:p>
        </w:tc>
      </w:tr>
      <w:tr w:rsidTr="00075E52">
        <w:tblPrEx>
          <w:tblW w:w="10065" w:type="dxa"/>
          <w:tblInd w:w="-34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8C57B7" w:rsidRPr="008C57B7" w:rsidP="008C57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C57B7" w:rsidRPr="008C57B7" w:rsidP="008C57B7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8C57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10 959 500 948,25</w:t>
            </w:r>
          </w:p>
        </w:tc>
      </w:tr>
    </w:tbl>
    <w:p w:rsidR="00CB3D14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B3D14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C57B7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C57B7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B6668" w:rsidRPr="008758CC" w:rsidP="00665B07">
      <w:pPr>
        <w:ind w:right="-14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386B4B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CD3E0F">
          <w:headerReference w:type="even" r:id="rId35"/>
          <w:headerReference w:type="default" r:id="rId36"/>
          <w:footerReference w:type="even" r:id="rId37"/>
          <w:footerReference w:type="default" r:id="rId38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</w:t>
      </w:r>
      <w:r w:rsidR="00D22B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066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Е.В. Мих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2F5CF3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428" w:type="dxa"/>
              <w:tblLayout w:type="fixed"/>
              <w:tblLook w:val="0000"/>
            </w:tblPr>
            <w:tblGrid>
              <w:gridCol w:w="10428"/>
            </w:tblGrid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C24134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="00C2413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8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right="-1263"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="00C238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_________________ № ____________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05AC6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0A7D8F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Распределение бюджетных ассигнований по целевым статьям</w:t>
            </w:r>
          </w:p>
          <w:p w:rsidR="000A7D8F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(муниципальным программам и непрограммным направлениям</w:t>
            </w:r>
          </w:p>
          <w:p w:rsidR="000A7D8F" w:rsidP="000A7D8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деятельности), группам (группам и подгруппам)  видов расходов</w:t>
            </w:r>
          </w:p>
          <w:p w:rsidR="000A7D8F" w:rsidP="000A7D8F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классификации расходов бюджетов на плановый период 202</w:t>
            </w:r>
            <w:r w:rsidR="00CE1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202</w:t>
            </w:r>
            <w:r w:rsidR="00CE1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годов</w:t>
            </w:r>
          </w:p>
          <w:p w:rsidR="00804D7F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C05AC6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F5CF3" w:rsidP="00595F3A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</w:t>
      </w: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ях</w:t>
      </w:r>
    </w:p>
    <w:tbl>
      <w:tblPr>
        <w:tblStyle w:val="TableNormal"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275"/>
        <w:gridCol w:w="426"/>
        <w:gridCol w:w="1559"/>
        <w:gridCol w:w="1559"/>
      </w:tblGrid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2" w:name="RANGE!A8:E9"/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2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 по годам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7500" w:rsidRPr="009A7500" w:rsidP="009A7500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3 776 702 670,00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3 573 100 370,48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дошкольного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936 313 381,61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876 733 236,73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874 680 808,25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874 680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808,25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440 937 721,97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компенсации части платы, взимаемой с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 (законных представителей) за присмотр и уход за детьми,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сещающими образовательные организации, реализующие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46 924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46 924 801,98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693 469,98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46 231 332,00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ализации прав на получение общедоступного и бесплатного дошкольного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в муниципальных дошкольных и общеобразовател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организациях и на финансовое обеспечение получения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школьного образования в частных дошкольных и частных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щеобразовательных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386 818 284,30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циала и социальная поддержка педагогических кадров в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муниципальных образовательных организаций,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и работающим в 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населенных пунктах, рабочих посе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2 015 188,48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сфере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240,00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22 440,00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семьи"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оснащение 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осуществляющих образовательную деятельность по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зовательным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граммам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59 580 144,88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системы общего образования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1 250 624 986,51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1 247 187 600,82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беспла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1 033 235 590,53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1 033 235 590,53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282 381 167,98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детского технопарка "Кванториум" на базе муниципального бюджетного общеобр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зовательного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средняя общеобразовательная школа с углу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ленным изучением отдельных предметов № 6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400 000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специал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зированного центра по профилактике детского дорожно-транспортного травматизма на базе муниципального бюджетного общеобраз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вательного учреждения средняя общеобразовательная школа № 23 с углубленным изучением отдельных пре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727 220,00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государственных гарантий реализ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прав на получение общедоступного и бесплатного начального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го, основного общего,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организациях, а также обесп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чение дополнительного образования детей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 и на финансовое обеспеч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получения начального общего, основного общего, среднего общего образования в частных общеобразовательных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749 727 202,55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"Совершенствование кадрового поте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циала и социальная поддержка пед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кам муниципальных образовательных организаций,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и работающим в сельских населенных пунктах,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1 745 957,23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проведение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3 725 314,00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517 500,00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3 207 814,00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1 738 364,00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1 469 450,00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сохранения и укрепления здоровья детей и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141 681 290,87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138 123 465,87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отдельных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рий обучающихся по образовательным программам осно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общего или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организациях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4 238 120,00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горячего питания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лям (законным представителям) обучающихся по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 начального общего образования в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образовательных организациях, имеющих заболевания, треб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ющие индивидуального подхода к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бесплатным горячим питанием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 с ограниченными возможностями здоровья, получающих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 по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тельным программам начального общего, основного общего или среднего общего образования в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общеобразовательных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2 766 972,00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Денежная компенсация стоимости двухразового питания род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телям (представителям) обучающихся с ограниченными во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можностями здоровья муниципальных общеобразовател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1 114 594,00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отдыха и оздоровл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11 234 518,23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826 508,34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10 408 009,89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бесплатного горячего питания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чающихся, получающих начальное общее образование в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муниципальных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122 248 525,64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118 690 700,64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122 248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118 690 700,64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278 532,00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153 532,00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"Педагоги и наставники"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69 958 301,88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70 078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выплат ежемесячного денежного вознагражд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советникам директоров по воспитанию и взаимоде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ствию с детскими общественными объединениями госуда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общеобразовательных организаций, муниципальных общеобр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организаций и профессиональных образовател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2 187 360,00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по обеспечению деятельности сове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ников директора по воспитанию и взаимодействию с 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скими общественными объединениями в общеобразовательных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6 887 473,19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6 767 033,88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6 887 473,19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Ежемесячное денежное вознаграждение за классное руково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 педагогическим работникам государственных и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образовательных организаций, реализующих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начального общего образования,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основного общего образования,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тельные программы среднего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61 003 908,00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дополнительного образования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132 683 574,27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132 683 574,04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предоставления дополн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124 258 713,43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124 258 849,93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106 727 599,43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106 727 599,43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исполнения муниципального социального зак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 на оказание муниципальных услуг в соответствии с соц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альным сертификатом на реализацию дополнительных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зовательных программ для детей (за исключением дополнительных пре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профессиональных программ в области иску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15 919 621,50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15 82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15 829 342,96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90 278,54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организационного, мет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дического и аналитического сопровождения и мониторинга развития сист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1 611 629,00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"Патриотическое воспитание подраст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8 105 724,11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7 288 179,11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7 288 179,11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817 545,00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319 000,00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объектов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1 260 734 783,77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регионального проекта "Все лучшее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1 401 319 552,49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1 260 734 783,77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тах с объективно выявленной потребностью инфраструктуры (зд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954 122 929,29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1 038 165 353,53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954 122 929,29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Адресное строительство школ в отдельных населенных пун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тах с объективно выявленной потребностью инфраструктуры (зд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ний) школ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306 611 854,48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363 154 198,96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306 611 854,48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"Развитие образов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55 761 175,12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9 678 326,50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9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9 449 148,50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229 178,00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46 064 468,6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46 064 468,62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42 642 750,9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3 411 427,00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10 290,70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18 380,00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13 980,00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818 297 565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813 516 358,93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728 188 568,78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723 009 713,57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504 502 4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65,64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489 816 228,86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ежегодной денежной выплаты лицам, награ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денным нагрудным знаком "Поче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9 628 095,66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10 012 312,01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46 118,92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143 620,57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9 581 976,74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9 868 691,44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жилищно-коммунальных услуг отдельным категор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101 402 392,16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101 402 392,16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528 023,63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853 968,16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853 968,16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100 020 400,37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государственной социальной помощи мал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имущим семьям, малоимущим одиноко проживающим гражд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4 227 142,40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6 196 370,13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81 061,76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77220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6 115 308,37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выплата гражданам Российской Федер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ции, не достигшим совершеннолетия на 3 сентября 1945 года и постоянно проживающим на территории Ставропол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36 646 471,02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160 727,02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36 485 744,00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159 044 379,12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2 083 535,12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156 960 844,00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ветеранов труда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129 090 787,00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1 716 928,00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127 373 859,00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 социальной поддержки реаб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литированных лиц и лиц, признанных пострадавшими от политических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4 439 286,00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62 623,00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4 376 663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доплата к пенсии гражданам, ставшим инвалид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36 561,00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36 365,00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847 528,00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836 400,00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гражданам субсидий на оплату жилого пом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34 176 690,00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406 554,00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3 770 136,00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Дополнительные меры социальной поддержки в виде дополн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тельной компенсации расходов на оплату жилых помещ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и коммунальных услуг участникам, инвалидам Великой Отеч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ственной войны и бывшим несовершеннолетним узникам ф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745 041,00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3 066,00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741 975,00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1 509 270,52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1 441 998,50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мер социальной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151 770 612,74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159 426 974,31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ежегодного социального пособия на проезд уч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148 258,88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973,88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146 285,00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133 478 715,43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1 592 739,14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1 672 029,96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125 590 420,00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131 806 685,47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Ежегодная денежная компенсация на каждого из детей, обуч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ющихся в общеобразовательных организациях, в целях их обе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24 444 896,76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25 800 000,00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242 028,00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255 446,00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24 202 868,76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25 544 554,00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"Многодетная семья"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71 915 490,40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73 766 510,40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граждан по ремонту жилых помещений, расположе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территории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ниципального образования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"Ремонт жилых помещений отдел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участникам (инвал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дам) Великой Отечественной войны; бывших несовершенн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летних узников концлагерей, гетто, других мест принудител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содержания, созданных фашистами и их союзник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 в период второй мировой войны; лиц, награжденных зн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ком "Жителю блокадного Ленинграда"; вдов (вдовцов)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гибших (умерших) участников и инвалидов Великой Отеч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ственной войны; родителей погибших участников боевых действий,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стоянно проживающих на территории муниципального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ремонта жилых помещений ветеранов (инвал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дов) боевых действий, постоянно проживающих на террит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"Реабилитация инвалидов, ветер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 и иных категорий граждан, нуждающихся в реабилитации, на террит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рии муниципального образования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1 535 150,00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"Оказание поддержки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общественным организациям инвал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403 350,00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"Реализация прочих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131 800,00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транспортного обсл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живания отдельных категорий граждан на территории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"Транспортное обслуживание отдел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1 736 660,00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наземным электрическим транспортом на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города-курорта Пятигорска, связанных с реализацией льготных месячных проездных билетов (льготной активацией электро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транспортной карты)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наземным электрическим транспортом на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тории города-курорта Пятигорска, связанных с предоставлением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городским пассажирским автобусным транспо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на территории города-курорта Пятигорска, связанных с предоста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лением права бесплатного (льготного) проезда 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21 660,00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недополученных доходов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 предприятиям, оказывающим услуги по перевозке пасс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жиров городским пассажирским автобусным транспо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том на территории города-курорта Пятигорска, связанных с реализац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ей льготных месячных проездных билетов (льготной активац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"Оказание адресной помощи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граждан города-курорта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3 437 538,00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2 996 898,00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ежемесячных дене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2 769 902,00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отдельным категориям пенси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неров и ежемесячная доплата к пенсии отдельным катег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2 720 952,00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53 352,00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2 667 600,00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Ежемесячная денежная выплата участникам боев за город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 и членам их семей (вдова (вдовец) умершего, не вст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пившая (не вступи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48 950,00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социально-значимых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56 996,00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Единовременная денежная выплата участникам и инвалидам ВОВ; несовершеннолетним узникам концлагерей, гетто и др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гих мест принудительного содержания, созданных фаш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стами и их союзниками в период второй мировой войны; лицам, награжденным знаком "Жителю блокадного Ленингр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"Предоставление допо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дополнительных мер социальной поддержки в виде обеспечения автономными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жарными извещателями мест проживания отдельных категорий граждан, прожива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на территории муниципального образования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02 6 03 8616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"Социальная поддержка детей-сирот и детей, оставшихся без попечения родит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23 542 388,32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22 703 629,17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23 542 388,32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денежных средств на содержание ребе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13 035 330,00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12 533 616,00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13 035 330,00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бесплатного проезда детей-сирот и детей, оста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шихся без попечения родителей, а также лиц из числа детей-сирот и детей, оставшихся без попечения родителей, обуча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344 137,50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граждение, причитающ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9 877 920,82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9 540 875,67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9 877 920,82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"Доступная среда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"Создание условий для беспрепятстве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доступа инвалидов и других маломобильных групп нас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к 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ритетным объектам в приоритетных сферах жи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мероприятия по перевозке инвалидов в "Социал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беспрепятственного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услуг по переводу русского 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стового языка инвалидам с нарушениями фун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350 602,56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"Социальная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держка граждан" и общепр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59 244 946,48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59 244 946,48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5 703 576,51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5 547 576,51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53 541 369,97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51 710 580,00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1 829 259,97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1 530,00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жилищно-коммунального хозяйства, градостроител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ства, строительства и 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201 987 998,98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203 233 387,89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градостроительства, строительства и архитектуры, и улучшение 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лищных условий жителей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5 505 883,78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жилищных условий 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5 005 762,19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5 005 883,78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312 005,52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311 883,93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312 005,52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молодым семьям социальных выплат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обретение (строительство) жилья, нуждающимся в улу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шении жилищных условий, имеющим одного или двух детей, а также, не имеющим детей, социальных выплат на приобретение (стр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4 693 878,26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жилищно-коммунального хозяйства в городе-курорте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100 348 724,04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101 593 991,36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"Выполнение отдельных функций в области жилищно-коммунального х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95 984 051,21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97 229 318,53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89 028 3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87 783 056,21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89 028 323,53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4 264 000,00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 терр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3 936 995,00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"Обустройство мест массового отд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4 364 672,83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"Развитие жилищно-коммунального хозя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ства, градостроительства, строительства и арх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96 133 512,75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24 470 618,72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(муниципальными)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23 630 356,72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839 262,00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функций строительн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71 662 894,03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71 567 894,03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67 136 918,26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4 413 876,04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17 099,73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оформление допуска для осуществл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талантливой и инициативной мол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формирование сист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развития талантливой и инициативной молодежи, создание условий для самореализации подростков и молодежи,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творческого, профессионального, интеллектуального потенци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298 864,00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гражданское и патри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тическое воспитание молодежи, формирование правовых, кул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турных и нравственных ценностей среди молодежи, допризы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204 824,00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"Вовлечение молодежи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4 668 966,00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развитие гражданской активности молодежи, формирование здорового образа жизни, вовлеч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молодежи в добровольческую деятельность и в деятельность органов студенческого и ученического сам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466 312,00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(оказание услуг) учреждениями по работе с молодежью по месту жител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4 202 654,00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"Профилактика правонарушений и антиобщ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 в сфере молодежной политики, направленных на профилактику нарк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мании, токсикомании и алкоголизма, обеспечение межнаци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(межэтнического) и межконфессионального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гласия в молодежной среде, профилактику проя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"Сохр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128 281 551,74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128 901 767,69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хранению и восстановлению памятников культурно-исторического насл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мероприятий по сохр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нению, популяризации и охране объектов культурного насл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05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97 165 422,74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97 785 638,69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библиотечного, би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лиографического и информационн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обслуживания населения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50 976 029,74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50 996 245,69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49 863 995,00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1 132 250,69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1 112 034,74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1 132 250,69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"Осуществление и оказание услуг кул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41 209 293,00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культурно-массовых мероприятий, привлечение жителей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5 580 100,00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4 980 100,00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"Сохранение и развитие культуры" и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30 816 129,00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10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10 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330 321,65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213 512,35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20 272 295,00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19 741 268,00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528 972,00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2 055,00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"Экол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372 754 762,69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372 754 762,69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"Охрана окружающей среды и обеспечение экологической безопасности жителей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330 840 564,69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330 840 564,69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ликвидации несанкционирова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водных ресу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химического анализа сточных и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255 480,00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"Охрана лесов и меропр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151 168 582,30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151 168 582,30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Озеленение (содержание и ремонт зеленых насаждений, малых архитектурных форм, валка (обрезка) сухих и аварийных дер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150 648 582,30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168 816 502,39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Санитарно-гигиенические истребительные акарицидные мер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371 288,00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166 261 142,00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области обращения с животными без владел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мероприятий по пред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преждению возникновения чрезвыча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и ремонт ливневой канализации для защиты нас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"Ликвидация карантинного сорн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(амброзии) на территории города-курорта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1 070 000,00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"Экология и охрана окр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жающей среды"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40 844 198,00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133 511 618,17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133 511 618,17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"Реализация мероприятий по развитию физич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128 785 774,68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128 785 774,68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"Подготовка, организация и проведение физкультурно-оздоровительных и спортивно-массовых мер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подготовки и участия спортсменов и сборных команд города-курорта Пятигорска в городских, краевых, вс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российских, международных и других спортивных соревнов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2 215 000,00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2 785 000,00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и поддер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 физкультурно-спортивных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деятельности организ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ций, реализующих дополнительные образовательные програ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 спортивной подг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111 899 061,66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4 642 372,14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83 471,35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118 238 606,55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118 238 606,55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"Построение и развитие АПК "Безопасный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род", обеспечение безопасности жизнедеятельности населения, обеспечение пожарной безопасности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108 545 713,81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108 545 713,81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безопасности жизнеде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населения и обеспечение пожарной безопасности муниципальных учр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29 318 985,81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29 318 985,81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23 814 986,50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22 011 293,94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1 728 582,56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225 488,00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344 795,31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4 433 716,00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4 433 716,00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210 960,00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4 222 756,00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4 222 756,00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Создание, хранение, освежение, восполнение городского резе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 материальных ресурсов для ликвидации чрезвычайных сит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аций природного и техногенного характера на территории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"Профилактика терроризма и правон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рушений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78 224 944,00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78 224 944,00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обеспечение охраны в муниципальных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78 119 680,00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78 119 680,00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2 400 640,00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75 719 040,00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75 719 040,00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105 264,00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"Построение и развитие АПК "Безопа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1 001 784,00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"Укрепление межнациональных отношений и повышение противодействия проявлениям экстремизма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"Гармонизация межнациональных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ношений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фестиваля национал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"Поддержка казачества в городе-курорте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казачьих обществ, ос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26 520,00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9 626 372,74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9 333 220,76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293 111,86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213 837 411,82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213 837 411,82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долгосрочной сб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лансированности и устойчивости бюджета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174 443 643,25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"Формирование резервного фонда 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министрации города Пятигорска и 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зервирование средств на исполнение расходных обязательств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Резервный фонд администрации города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"Исполнение судебных актов по искам к казне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10 886 050,35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"Централизованное ведение бюджетн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(бухгалтерского) учета и форм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рование отчетности органов администрации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 Пятигорска и подведомственных им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29 557 592,90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26 039 789,57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3 514 056,33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3 747,00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муниципальной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 "Управление финансами" и общепрограм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39 393 768,57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39 349 768,57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38 236 620,57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1 113 148,00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55 642 438,13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9 617 818,99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регистрации прав и оценке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ниципального имущества, оформление технич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ских и кадастровых паспортов, оплата услуг аудиторских фирм и иное регулирование отнош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288 932,50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277 900,00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11 032,50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приватизации муниципального имущества, в том числе уплата НДС по приват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2 101 000,00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имуществом, в том числе соде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3 422 116,90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2 504 200,00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917 916,90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Взносы на капитальный ремонт общего имущ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"Управление, распоряжение и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"Управление собственностью 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пального образования города-курорта Пятигорска в области земельных отн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3 188 925,00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других обязательств,связанных с муниципальным имуществом, в том числе соде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2 683 925,00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землеустройству и землепольз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программы и общ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42 835 694,14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29 540 092,73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28 667 967,96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872 124,77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13 285 601,41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12 391 158,41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887 328,00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7 115,00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дернизация экономики, развитие мал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и среднего бизнеса, курорта и туризма, энерг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тики, промышленности и улучшение инвестиц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572 809 108,30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9 365 093,92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малого и среднего предпринимател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субъектов малого и средн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738 400,00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системы информационной поддержки субъектов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 и среднего предпринимател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предпринимательской инициативы и повышение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щественной значимости предприн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83 200,00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возмещение затрат субъектов малого и среднего предпринимательства, осуществля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щих деятельность в сфере социального предпр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курорта и туризма в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566 129 814,38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2 685 800,00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обслуживание архитектурно-художественных об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ектов туристического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 и продвижение курортно-туристического продукта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Субсидии на поддержку инициативы в развитии туристического продукта города-курорта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проведение городских меропри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"Реконструкция парка Победы 2-я оч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тию Ставропольского края(Реконструкция благоустройства "Парка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"Благоустройство курор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социально-экономическому 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тию Ставропольского края ("Благоустройство курортной зоны города-курорта Пятигорска.II этап.")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"Энергосбережение и повышение энергетич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и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работ в муниципальных учреждениях города Пятигорска, направле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на экономию энерг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5 940 893,92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658 482,24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57 767,84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600 714,40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Мероприятия по подготовке к осенне-зимнему периоду в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5 282 411,68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431 332,72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4 851 078,96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транспортной системы и обеспечение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634 508 866,29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52 431 112,00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Региональный проект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и приведение в нормативное состояние автомобил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дорог местного значения, вкл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чающих искусственные дорожные сооружения (строительство (реконструкция) иску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дорожных сооружений на автомобильных дор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гах общего пользования местного значения)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 и содержание покрытия дорог, троту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ров, путепроводов, мостов, подвесных пешеходных и подзе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переходов в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41 474 212,00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"Поддержка дорожной 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41 474 212,00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системы и обеспечению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 и содержание автомобильных дорог мес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24 974 212,00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"Ремонт, сооружение, восстано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ление, очистка и содержание ливневых канализаций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"Предупреждение возникновения угр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зы затопления улично-дорожной сети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 по развитию транспор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системы и обеспечению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Ремонт, сооружение, восстановление и содерж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ливневых канализаций в городе-курорте 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3 599 990,00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"Диагностика, обследование, па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учета в отношении авт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безопасности доро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безопасн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дорожного движения в отношении автом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7 256 900,00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7 236 900,00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Муниципальная программа города-курорта Пятигорска "Разв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 информационного общества,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тимизация муниципальной службы и повышение качества предоставления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241 957 488,03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241 957 488,03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информационного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33 892 756,72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Приобретение, содержание, развитие и модернизация аппара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3 042 000,00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"Организация комплектования, хран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5 614 948,12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2 555 456,94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2 516 560,94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38 896,00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по организации архивного дела в Ставропол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3 059 491,18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2 596 005,72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463 485,46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деятельн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 (оказание услуг) учреждениями в сфере 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10 335 808,60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10 023 808,60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312 000,00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деятельности администр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 города Пятигорска и основных событий общественно-политической жизни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информационных материалов в сре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14 900 000,00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"Развитие муниципальной службы и против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370 200,00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"Профессиональная пер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подготовка и повышение квалификации специалистов отраслевых (функци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нальных) органов (структурных подразделений) администрации 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235 200,00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127 400,00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107 800,00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"Освещение сведений о борьбе с ко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Реализация мероприятий, направленных на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"Повышение качества предоставления госуда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"Повышение доступности госуда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ственных и муниципальных услуг, предоставляемых по при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ниям и иным некоммерческим орг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44 240 716,20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"Обеспечение реализации пр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"Развитие информационного общества, оптимизация муниципальной службы и повышение качества предоставления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и муниципальных услуг в городе-курорте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163 453 815,11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112 298 344,43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109 843 386,43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2 453 458,00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деятельности (оказание услуг) мун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51 135 470,68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31 923 514,50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17 956 030,21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1 255 925,97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15 331 112,00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Думы города Пят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9 814 565,24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9 739 565,24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8 962 458,24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777 107,00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Председатель представительного органа муниципального обр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2 697 937,88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36 001 236,44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18 525 617,74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16 502 577,56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15 707 008,86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416 000,00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и осуществление деятельности по опеке и попеч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тельству в области здравоохран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924 844,10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866 420,78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58 423,32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организацию и осуществление де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10 156 408,43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9 920 318,84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236 089,59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Создание и организация деятельности комиссий по делам нес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2 245 111,96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2 149 543,65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95 568,31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депутатов Думы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и их помощников в избирател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1 888 245,07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Осуществление отдельных государственных полномочий Ста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ропольского края по созданию и 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ганизации деятельности административных к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городской избир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проведение выборов в представител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гарантий муниципал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служащих в соответствии с законодател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Прочие расходы на выполнение других обяз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492 500,00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4 972 263,17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обеспечение функций органов местного самоупра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4 924 263,17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функций государственными (м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ниципальными) органами, казенными учреждениями, органами управления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4 795 807,17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118 456,00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товаров, работ и услуг для обеспечения государстве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расходы в рамках реализации иных функций Думы города Пятигорска, админ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страции города Пятигорска, ее структурных по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разделений (органов)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Резервирование средств на финансовое обеспеч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расходов на оплату труда, начисления на выплаты по оплате труда, з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купку товаров, работ и услуг муниципальных учреждений гор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да-курорта Пятигорска, а также на финансовое обе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печение расходов, связанных с изменением структуры сети и (или) с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зданием муниципальных учреждений города-курорта Пятиго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221 876 938,45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160 000 000,00</w:t>
            </w:r>
          </w:p>
        </w:tc>
      </w:tr>
      <w:tr w:rsidTr="009A7500">
        <w:tblPrEx>
          <w:tblW w:w="10348" w:type="dxa"/>
          <w:tblInd w:w="-459" w:type="dxa"/>
          <w:tblLayout w:type="fixed"/>
          <w:tblLook w:val="04A0"/>
        </w:tblPrEx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A7500" w:rsidRPr="009A7500" w:rsidP="009A75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9A7500" w:rsidRPr="009A7500" w:rsidP="009A7500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9A75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6 343 991 501,66</w:t>
            </w:r>
          </w:p>
        </w:tc>
      </w:tr>
    </w:tbl>
    <w:p w:rsidR="00286F7D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D147D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31576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E25CC" w:rsidRPr="008758C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4E25CC" w:rsidRPr="00CA19F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              </w:t>
      </w:r>
      <w:r w:rsidR="008701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Е.В. Михал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</w:t>
      </w:r>
    </w:p>
    <w:p w:rsidR="00990E35" w:rsidP="00595F3A">
      <w:pPr>
        <w:ind w:left="-426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374D09">
          <w:headerReference w:type="even" r:id="rId39"/>
          <w:headerReference w:type="default" r:id="rId40"/>
          <w:footerReference w:type="even" r:id="rId41"/>
          <w:footerReference w:type="default" r:id="rId42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720" w:type="dxa"/>
        <w:tblInd w:w="108" w:type="dxa"/>
        <w:tblLayout w:type="fixed"/>
        <w:tblLook w:val="0000"/>
      </w:tblPr>
      <w:tblGrid>
        <w:gridCol w:w="9720"/>
      </w:tblGrid>
      <w:tr w:rsidTr="00665B07">
        <w:tblPrEx>
          <w:tblW w:w="9720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9720" w:type="dxa"/>
            <w:noWrap/>
          </w:tcPr>
          <w:tbl>
            <w:tblPr>
              <w:tblStyle w:val="TableNormal"/>
              <w:tblW w:w="10357" w:type="dxa"/>
              <w:tblLayout w:type="fixed"/>
              <w:tblLook w:val="0000"/>
            </w:tblPr>
            <w:tblGrid>
              <w:gridCol w:w="10357"/>
            </w:tblGrid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962872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="009628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9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right="-1263"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7A282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665B07">
              <w:tblPrEx>
                <w:tblW w:w="10357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P="00E34C38">
                  <w:pPr>
                    <w:ind w:firstLine="5279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="00272C8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_________________ № ____________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B5B45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2F5C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Распределение бюджетных ассигнований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разделам и подразделам</w:t>
            </w:r>
          </w:p>
          <w:p w:rsidR="002F5CF3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кла</w:t>
            </w: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r w:rsidR="00DB5B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сификации расходов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20</w:t>
            </w:r>
            <w:r w:rsidR="009D6F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1072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</w:t>
            </w:r>
          </w:p>
          <w:p w:rsidR="002F5CF3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066C1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F5CF3" w:rsidP="00665B07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</w:t>
      </w: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ях</w:t>
      </w:r>
    </w:p>
    <w:tbl>
      <w:tblPr>
        <w:tblStyle w:val="TableNormal"/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6"/>
        <w:gridCol w:w="272"/>
        <w:gridCol w:w="425"/>
        <w:gridCol w:w="1713"/>
      </w:tblGrid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bookmarkStart w:id="3" w:name="RANGE!A6"/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  <w:bookmarkEnd w:id="3"/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07BC" w:rsidRPr="00662872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66287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4D07BC" w:rsidRPr="004D07BC" w:rsidP="004D07BC">
            <w:pPr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Сумма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692 960 354,49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 образования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тельных) органов государственной власти и представительных органов муниципальных образов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15 256 112,00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нистраций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134 409 057,04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71 418,80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вых и таможенных органов и органов финансов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го (финансово-бюджетного) надзора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44 274 031,74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Обеспечение проведения выборов и референд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мов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1 626 362,00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просы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454 504 764,03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НОСТЬ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57 244 168,29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 характера, п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жарная безопасность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57 244 168,29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4 738 886 068,79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Водное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Лесное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4 734 698 316,40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мики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1 628 200,00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1 109 407 236,42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46 653 289,89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1 330 000,00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1 036 954 327,81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жили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щ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но-коммунального хозяйства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ОХРАНА ОКРУЖАЮЩЕЙ СР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ДЫ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Сбор, удаление отходов и очистка сточных вод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3 114 833 302,92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923 867 328,72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1 904 651 443,39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Дополнительное образование д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тей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210 630 828,46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Профессиональная подготовка, переподготовка и повышение квал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фикации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460 688,00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5 192 254,00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70 030 760,35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КУЛЬТУРА, КИНЕМАТОГР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134 802 628,24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124 258 794,24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графии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853 700 901,88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595 821 914,32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195 983 275,28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соц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альной политики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61 895 712,28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153 266 287,22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12 755 357,02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12 593 311,73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Спорт высших достижений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123 191 774,98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физич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ской культуры и спорта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(МУНИЦИПАЛ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Ь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НОГО) ДОЛГА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(муниципальн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го) внутреннего долга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A31975">
        <w:tblPrEx>
          <w:tblW w:w="9796" w:type="dxa"/>
          <w:tblInd w:w="93" w:type="dxa"/>
          <w:tblLayout w:type="fixed"/>
          <w:tblLook w:val="04A0"/>
        </w:tblPrEx>
        <w:trPr>
          <w:cantSplit/>
          <w:trHeight w:val="20"/>
        </w:trPr>
        <w:tc>
          <w:tcPr>
            <w:tcW w:w="7386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72" w:type="dxa"/>
            <w:shd w:val="clear" w:color="auto" w:fill="auto"/>
            <w:hideMark/>
          </w:tcPr>
          <w:p w:rsidR="004D07BC" w:rsidRPr="004D07BC" w:rsidP="004D07BC">
            <w:pPr>
              <w:ind w:left="-93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4D07BC" w:rsidRPr="004D07BC" w:rsidP="005547A5">
            <w:pPr>
              <w:ind w:left="-93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13" w:type="dxa"/>
            <w:shd w:val="clear" w:color="auto" w:fill="auto"/>
            <w:hideMark/>
          </w:tcPr>
          <w:p w:rsidR="004D07BC" w:rsidRPr="004D07BC" w:rsidP="004D07BC">
            <w:pPr>
              <w:ind w:left="-9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D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10 959 500 948,25</w:t>
            </w:r>
          </w:p>
        </w:tc>
      </w:tr>
    </w:tbl>
    <w:p w:rsidR="004D07BC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0512CA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A2F22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B6668" w:rsidRPr="008758CC" w:rsidP="00665B07">
      <w:pPr>
        <w:ind w:right="-14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386B4B" w:rsidP="00665B07">
      <w:pPr>
        <w:ind w:right="-143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sectPr w:rsidSect="00CD3E0F">
          <w:headerReference w:type="even" r:id="rId43"/>
          <w:headerReference w:type="default" r:id="rId44"/>
          <w:footerReference w:type="even" r:id="rId45"/>
          <w:footerReference w:type="default" r:id="rId46"/>
          <w:type w:val="nextPage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</w:t>
      </w:r>
      <w:r w:rsidR="00D22B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2066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Е.В. Мих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8758CC" w:rsidR="004B66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лева</w:t>
      </w:r>
    </w:p>
    <w:tbl>
      <w:tblPr>
        <w:tblStyle w:val="TableNormal"/>
        <w:tblW w:w="10080" w:type="dxa"/>
        <w:tblInd w:w="-252" w:type="dxa"/>
        <w:tblLayout w:type="fixed"/>
        <w:tblLook w:val="0000"/>
      </w:tblPr>
      <w:tblGrid>
        <w:gridCol w:w="10080"/>
      </w:tblGrid>
      <w:tr w:rsidTr="002F5CF3">
        <w:tblPrEx>
          <w:tblW w:w="10080" w:type="dxa"/>
          <w:tblInd w:w="-252" w:type="dxa"/>
          <w:tblLayout w:type="fixed"/>
          <w:tblLook w:val="0000"/>
        </w:tblPrEx>
        <w:trPr>
          <w:trHeight w:val="20"/>
        </w:trPr>
        <w:tc>
          <w:tcPr>
            <w:tcW w:w="10080" w:type="dxa"/>
            <w:noWrap/>
          </w:tcPr>
          <w:tbl>
            <w:tblPr>
              <w:tblStyle w:val="TableNormal"/>
              <w:tblW w:w="10428" w:type="dxa"/>
              <w:tblLayout w:type="fixed"/>
              <w:tblLook w:val="0000"/>
            </w:tblPr>
            <w:tblGrid>
              <w:gridCol w:w="10428"/>
            </w:tblGrid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017CD6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 xml:space="preserve">ПРИЛОЖЕНИЕ </w:t>
                  </w:r>
                  <w:r w:rsidRPr="008D5B31" w:rsidR="0011399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</w:t>
                  </w:r>
                  <w:r w:rsidR="00017CD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0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right="-1263"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8D5B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к решению Думы города Пятигорска</w:t>
                  </w:r>
                </w:p>
              </w:tc>
            </w:tr>
            <w:tr w:rsidTr="0087010A">
              <w:tblPrEx>
                <w:tblW w:w="10428" w:type="dxa"/>
                <w:tblLayout w:type="fixed"/>
                <w:tblLook w:val="0000"/>
              </w:tblPrEx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P="0087010A">
                  <w:pPr>
                    <w:ind w:firstLine="567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="00C2387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_________________ № ____________</w:t>
                  </w:r>
                </w:p>
              </w:tc>
            </w:tr>
          </w:tbl>
          <w:p w:rsidR="005D63AF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D3089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D7E70" w:rsidP="002F5CF3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3A330B" w:rsidP="003A330B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Распределение бюджетных ассигнований по разделам и подразделам</w:t>
            </w:r>
          </w:p>
          <w:p w:rsidR="002F5CF3" w:rsidP="003A330B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="003A33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классификации расходов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плановый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20</w:t>
            </w:r>
            <w:r w:rsidR="00421A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8424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20</w:t>
            </w:r>
            <w:r w:rsidR="007335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="008424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r w:rsidR="00935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ов</w:t>
            </w:r>
          </w:p>
          <w:p w:rsidR="00804D7F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CD3089" w:rsidRPr="00A60CC5" w:rsidP="002F5C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2F5CF3" w:rsidP="00595F3A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рубл</w:t>
      </w:r>
      <w:r w:rsidR="007C6F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ях</w:t>
      </w:r>
    </w:p>
    <w:tbl>
      <w:tblPr>
        <w:tblStyle w:val="TableNormal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4"/>
        <w:gridCol w:w="293"/>
        <w:gridCol w:w="1550"/>
        <w:gridCol w:w="1559"/>
      </w:tblGrid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4" w:name="RANGE!A6:E7"/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  <w:bookmarkEnd w:id="4"/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293" w:type="dxa"/>
            <w:vMerge w:val="restart"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Сумма по годам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3" w:type="dxa"/>
            <w:vMerge/>
            <w:shd w:val="clear" w:color="auto" w:fill="auto"/>
            <w:vAlign w:val="center"/>
            <w:hideMark/>
          </w:tcPr>
          <w:p w:rsidR="00DA3A39" w:rsidRPr="00DD7F78" w:rsidP="00641F76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3A39" w:rsidRPr="00DD7F78" w:rsidP="00DA3A3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567 974 647,27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550 499 028,57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рации и муниципального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2 818 608,88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ственной власти и представительных органов муниципальных образ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15 256 112,00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15 256 112,00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нительных органов субъектов Российской Федерации, местных админ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134 409 057,04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134 409 057,04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73 399,30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сово-бюджетного) надзора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44 274 031,74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44 274 031,74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313 667 819,61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313 667 819,61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ЯТЕЛЬНОСТЬ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и техногенного характера, пожа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ная безопасность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36 925 499,39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638 676 618,68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56 598 864,39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1 684 072,39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Водное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355 480,00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Лесное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634 488 866,29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52 411 112,00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1 628 200,00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1 628 200,00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1 053 564 337,03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491 365 589,97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Жилищное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3 605 769,59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1 025 488 948,72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463 290 201,66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24 469 618,72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Сбор, удаление отходов и очистка сточных вод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10 400 000,00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3 916 571 675,78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3 777 381 541,26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971 236 251,63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937 816 451,75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2 710 962 321,89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2 592 620 887,48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158 678 999,91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171 250 099,68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Профессиональная подготовка, переподготовка и повышение квалифик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460 688,00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460 688,00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Молодежная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5 202 654,00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70 030 760,35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70 030 760,35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121 253 775,10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127 528 461,05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110 709 941,10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116 984 627,05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10 543 834,00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870 254 687,86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865 473 603,17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582 096 693,81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568 729 039,07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226 262 249,24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234 751 789,51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61 895 744,81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61 992 774,59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159 741 636,32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173 818 913,86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11 886 713,02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Спорт высших достижений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138 129 079,81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152 206 357,35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4 725 843,49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(МУНИЦИПАЛЬНОГО) ДО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94 000 000,00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160 000 000,00</w:t>
            </w:r>
          </w:p>
        </w:tc>
      </w:tr>
      <w:tr w:rsidTr="00DD7F78">
        <w:tblPrEx>
          <w:tblW w:w="10207" w:type="dxa"/>
          <w:tblInd w:w="-176" w:type="dxa"/>
          <w:tblLook w:val="04A0"/>
        </w:tblPrEx>
        <w:trPr>
          <w:cantSplit/>
          <w:trHeight w:val="20"/>
        </w:trPr>
        <w:tc>
          <w:tcPr>
            <w:tcW w:w="6521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84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:rsidR="00DA3A39" w:rsidRPr="00DD7F78" w:rsidP="00641F7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7 549 362 877,43</w:t>
            </w:r>
          </w:p>
        </w:tc>
        <w:tc>
          <w:tcPr>
            <w:tcW w:w="1559" w:type="dxa"/>
            <w:shd w:val="clear" w:color="auto" w:fill="auto"/>
            <w:hideMark/>
          </w:tcPr>
          <w:p w:rsidR="00DA3A39" w:rsidRPr="00DD7F78" w:rsidP="00DA3A39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DD7F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6 343 991 501,66</w:t>
            </w:r>
          </w:p>
        </w:tc>
      </w:tr>
    </w:tbl>
    <w:p w:rsidR="004B31B2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2048A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2048A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25845" w:rsidP="00595F3A">
      <w:pPr>
        <w:ind w:left="-360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E25CC" w:rsidRPr="008758C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делами </w:t>
      </w:r>
    </w:p>
    <w:p w:rsidR="004E25CC" w:rsidRPr="00CA19FC" w:rsidP="00595F3A">
      <w:pPr>
        <w:ind w:left="-284" w:right="-426" w:firstLine="76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Думы города Пятигорска                                                                    </w:t>
      </w:r>
      <w:r w:rsidR="008701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Е.В. Михал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8758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</w:t>
      </w:r>
    </w:p>
    <w:p w:rsidR="00990E35" w:rsidP="00595F3A">
      <w:pPr>
        <w:ind w:left="-426" w:firstLine="76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sectPr w:rsidSect="00374D09">
      <w:headerReference w:type="even" r:id="rId47"/>
      <w:headerReference w:type="default" r:id="rId48"/>
      <w:footerReference w:type="even" r:id="rId49"/>
      <w:footerReference w:type="default" r:id="rId50"/>
      <w:type w:val="nextPage"/>
      <w:pgSz w:w="11906" w:h="16838"/>
      <w:pgMar w:top="851" w:right="567" w:bottom="1134" w:left="1701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F43A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43D3">
    <w:pPr>
      <w:pStyle w:val="Footer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F43A58">
    <w:pPr>
      <w:pStyle w:val="Footer"/>
      <w:framePr w:h="541" w:hRule="exact" w:wrap="around" w:vAnchor="text" w:hAnchor="page" w:x="11161" w:y="168"/>
      <w:rPr>
        <w:rStyle w:val="PageNumber"/>
      </w:rPr>
    </w:pPr>
  </w:p>
  <w:p w:rsidR="002E43D3" w:rsidP="00F43A58">
    <w:pPr>
      <w:pStyle w:val="Footer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0D4E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E43D3">
    <w:pPr>
      <w:pStyle w:val="Header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7E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A73">
      <w:rPr>
        <w:rStyle w:val="PageNumber"/>
        <w:noProof/>
      </w:rPr>
      <w:t>24</w:t>
    </w:r>
    <w:r>
      <w:rPr>
        <w:rStyle w:val="PageNumber"/>
      </w:rPr>
      <w:fldChar w:fldCharType="end"/>
    </w:r>
  </w:p>
  <w:p w:rsidR="00D6567E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C2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6EC2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C2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C22">
      <w:rPr>
        <w:rStyle w:val="PageNumber"/>
        <w:noProof/>
      </w:rPr>
      <w:t>41</w:t>
    </w:r>
    <w:r>
      <w:rPr>
        <w:rStyle w:val="PageNumber"/>
      </w:rPr>
      <w:fldChar w:fldCharType="end"/>
    </w:r>
  </w:p>
  <w:p w:rsidR="00CB6EC2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E0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60E0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E0" w:rsidP="00611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0E0">
      <w:rPr>
        <w:rStyle w:val="PageNumber"/>
        <w:noProof/>
      </w:rPr>
      <w:t>2</w:t>
    </w:r>
    <w:r>
      <w:rPr>
        <w:rStyle w:val="PageNumber"/>
      </w:rPr>
      <w:fldChar w:fldCharType="end"/>
    </w:r>
  </w:p>
  <w:p w:rsidR="006C60E0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4D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075E52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26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F2084D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00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0F5162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24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9A7500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3" w:rsidP="00C87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7C6">
      <w:rPr>
        <w:rStyle w:val="PageNumber"/>
        <w:noProof/>
      </w:rPr>
      <w:t>2</w:t>
    </w:r>
    <w:r>
      <w:rPr>
        <w:rStyle w:val="PageNumber"/>
      </w:rPr>
      <w:fldChar w:fldCharType="end"/>
    </w:r>
  </w:p>
  <w:p w:rsidR="002E43D3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</w:p>
  <w:p w:rsidR="002E43D3">
    <w:pPr>
      <w:pStyle w:val="Header"/>
      <w:ind w:right="36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93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A31975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0A7793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4E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separate"/>
    </w:r>
    <w:r w:rsidR="00825845">
      <w:rPr>
        <w:rFonts w:ascii="Times New Roman" w:eastAsia="Times New Roman" w:hAnsi="Times New Roman" w:cs="Times New Roman"/>
        <w:noProof/>
        <w:sz w:val="24"/>
        <w:szCs w:val="24"/>
        <w:lang w:val="x-none" w:eastAsia="x-none" w:bidi="ar-SA"/>
      </w:rPr>
      <w:t>2</w: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fldChar w:fldCharType="end"/>
    </w:r>
  </w:p>
  <w:p w:rsidR="0061134E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27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CA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B5DC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177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7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DAA">
      <w:rPr>
        <w:rStyle w:val="PageNumber"/>
        <w:noProof/>
      </w:rPr>
      <w:t>20</w:t>
    </w:r>
    <w:r>
      <w:rPr>
        <w:rStyle w:val="PageNumber"/>
      </w:rPr>
      <w:fldChar w:fldCharType="end"/>
    </w:r>
  </w:p>
  <w:p w:rsidR="00D3117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7E" w:rsidP="005923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5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650C"/>
    <w:rsid w:val="00026E46"/>
    <w:rsid w:val="00030A54"/>
    <w:rsid w:val="0003159A"/>
    <w:rsid w:val="00031CDD"/>
    <w:rsid w:val="000328EB"/>
    <w:rsid w:val="00033382"/>
    <w:rsid w:val="000333AB"/>
    <w:rsid w:val="00033C5D"/>
    <w:rsid w:val="0003668C"/>
    <w:rsid w:val="00037423"/>
    <w:rsid w:val="00037EBD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2CA"/>
    <w:rsid w:val="00051596"/>
    <w:rsid w:val="00051827"/>
    <w:rsid w:val="00051EB8"/>
    <w:rsid w:val="00052D1A"/>
    <w:rsid w:val="00053A17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CF5"/>
    <w:rsid w:val="000671E0"/>
    <w:rsid w:val="00067774"/>
    <w:rsid w:val="000678C1"/>
    <w:rsid w:val="00070303"/>
    <w:rsid w:val="00071728"/>
    <w:rsid w:val="000720E0"/>
    <w:rsid w:val="00074B16"/>
    <w:rsid w:val="00075DE2"/>
    <w:rsid w:val="00075E5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A3905"/>
    <w:rsid w:val="000A530B"/>
    <w:rsid w:val="000A5B36"/>
    <w:rsid w:val="000A5B7F"/>
    <w:rsid w:val="000A62D0"/>
    <w:rsid w:val="000A6A2E"/>
    <w:rsid w:val="000A7793"/>
    <w:rsid w:val="000A7D8F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C6E32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6B9"/>
    <w:rsid w:val="000F07CB"/>
    <w:rsid w:val="000F0F7B"/>
    <w:rsid w:val="000F2CFE"/>
    <w:rsid w:val="000F3650"/>
    <w:rsid w:val="000F4516"/>
    <w:rsid w:val="000F5162"/>
    <w:rsid w:val="000F61A1"/>
    <w:rsid w:val="000F6427"/>
    <w:rsid w:val="000F64E7"/>
    <w:rsid w:val="000F6BAC"/>
    <w:rsid w:val="0010029B"/>
    <w:rsid w:val="0010348A"/>
    <w:rsid w:val="001072B0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048A"/>
    <w:rsid w:val="00121AEE"/>
    <w:rsid w:val="00122775"/>
    <w:rsid w:val="00122FB4"/>
    <w:rsid w:val="00123DDD"/>
    <w:rsid w:val="001250BD"/>
    <w:rsid w:val="001262A0"/>
    <w:rsid w:val="001302B1"/>
    <w:rsid w:val="00130DA8"/>
    <w:rsid w:val="0013135E"/>
    <w:rsid w:val="00131D32"/>
    <w:rsid w:val="00132093"/>
    <w:rsid w:val="00132D14"/>
    <w:rsid w:val="00133226"/>
    <w:rsid w:val="00135791"/>
    <w:rsid w:val="00135933"/>
    <w:rsid w:val="00135E2C"/>
    <w:rsid w:val="00135E8E"/>
    <w:rsid w:val="00137A09"/>
    <w:rsid w:val="001402ED"/>
    <w:rsid w:val="00140F0D"/>
    <w:rsid w:val="00141A5F"/>
    <w:rsid w:val="00141CFB"/>
    <w:rsid w:val="001440D1"/>
    <w:rsid w:val="001447F1"/>
    <w:rsid w:val="00146A8B"/>
    <w:rsid w:val="00147370"/>
    <w:rsid w:val="00150212"/>
    <w:rsid w:val="001504BA"/>
    <w:rsid w:val="00155815"/>
    <w:rsid w:val="001563C6"/>
    <w:rsid w:val="00157757"/>
    <w:rsid w:val="00157F8D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B28"/>
    <w:rsid w:val="00187AEB"/>
    <w:rsid w:val="00190920"/>
    <w:rsid w:val="00191805"/>
    <w:rsid w:val="00191817"/>
    <w:rsid w:val="00191E14"/>
    <w:rsid w:val="00192665"/>
    <w:rsid w:val="001947A2"/>
    <w:rsid w:val="00196CC4"/>
    <w:rsid w:val="0019733E"/>
    <w:rsid w:val="0019746E"/>
    <w:rsid w:val="001A2EBA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5E68"/>
    <w:rsid w:val="001C78EF"/>
    <w:rsid w:val="001D0204"/>
    <w:rsid w:val="001D0D76"/>
    <w:rsid w:val="001D0E69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3C81"/>
    <w:rsid w:val="00205067"/>
    <w:rsid w:val="00205C12"/>
    <w:rsid w:val="002066C1"/>
    <w:rsid w:val="00206B06"/>
    <w:rsid w:val="00206F0D"/>
    <w:rsid w:val="002073DB"/>
    <w:rsid w:val="00207E44"/>
    <w:rsid w:val="00207EB6"/>
    <w:rsid w:val="00210B36"/>
    <w:rsid w:val="00214F57"/>
    <w:rsid w:val="002177F3"/>
    <w:rsid w:val="00221286"/>
    <w:rsid w:val="002216DE"/>
    <w:rsid w:val="0022280A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0F77"/>
    <w:rsid w:val="002325AC"/>
    <w:rsid w:val="00232862"/>
    <w:rsid w:val="00232933"/>
    <w:rsid w:val="00232C33"/>
    <w:rsid w:val="00232EFC"/>
    <w:rsid w:val="00233FD8"/>
    <w:rsid w:val="002340C3"/>
    <w:rsid w:val="002344DF"/>
    <w:rsid w:val="0023468E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26D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7D9"/>
    <w:rsid w:val="0025781D"/>
    <w:rsid w:val="00257847"/>
    <w:rsid w:val="00257C5E"/>
    <w:rsid w:val="00257F41"/>
    <w:rsid w:val="002600D0"/>
    <w:rsid w:val="00260AD4"/>
    <w:rsid w:val="00261093"/>
    <w:rsid w:val="002614B6"/>
    <w:rsid w:val="00261EE3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1AB2"/>
    <w:rsid w:val="00271EA2"/>
    <w:rsid w:val="00272C88"/>
    <w:rsid w:val="002734CB"/>
    <w:rsid w:val="00273E25"/>
    <w:rsid w:val="0027525F"/>
    <w:rsid w:val="00275343"/>
    <w:rsid w:val="002760C7"/>
    <w:rsid w:val="00276B36"/>
    <w:rsid w:val="00276E79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6F7D"/>
    <w:rsid w:val="00287717"/>
    <w:rsid w:val="002879D6"/>
    <w:rsid w:val="00292A07"/>
    <w:rsid w:val="00292F14"/>
    <w:rsid w:val="0029338C"/>
    <w:rsid w:val="00293985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2F1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87C"/>
    <w:rsid w:val="002C4B8E"/>
    <w:rsid w:val="002C56FD"/>
    <w:rsid w:val="002C6B65"/>
    <w:rsid w:val="002C6D1C"/>
    <w:rsid w:val="002C7352"/>
    <w:rsid w:val="002D0B71"/>
    <w:rsid w:val="002D270D"/>
    <w:rsid w:val="002D460A"/>
    <w:rsid w:val="002D4678"/>
    <w:rsid w:val="002D4F0F"/>
    <w:rsid w:val="002D61C6"/>
    <w:rsid w:val="002D6CFE"/>
    <w:rsid w:val="002D7194"/>
    <w:rsid w:val="002E0371"/>
    <w:rsid w:val="002E0A47"/>
    <w:rsid w:val="002E166D"/>
    <w:rsid w:val="002E43D3"/>
    <w:rsid w:val="002E43F6"/>
    <w:rsid w:val="002E4ED7"/>
    <w:rsid w:val="002E6EE0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C76"/>
    <w:rsid w:val="00314003"/>
    <w:rsid w:val="00314292"/>
    <w:rsid w:val="00314502"/>
    <w:rsid w:val="00315735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7BA"/>
    <w:rsid w:val="00341D7D"/>
    <w:rsid w:val="00342D05"/>
    <w:rsid w:val="003438EA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8064B"/>
    <w:rsid w:val="0038160F"/>
    <w:rsid w:val="00383772"/>
    <w:rsid w:val="003837E7"/>
    <w:rsid w:val="00383DA8"/>
    <w:rsid w:val="00384573"/>
    <w:rsid w:val="00385AAE"/>
    <w:rsid w:val="00385DA6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97ED9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1088"/>
    <w:rsid w:val="003B33F7"/>
    <w:rsid w:val="003B35EB"/>
    <w:rsid w:val="003B3B7C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4E58"/>
    <w:rsid w:val="003E6380"/>
    <w:rsid w:val="003E698D"/>
    <w:rsid w:val="003E79BD"/>
    <w:rsid w:val="003E7B36"/>
    <w:rsid w:val="003F3E95"/>
    <w:rsid w:val="003F40FE"/>
    <w:rsid w:val="003F48E2"/>
    <w:rsid w:val="003F5361"/>
    <w:rsid w:val="003F56D1"/>
    <w:rsid w:val="003F65C1"/>
    <w:rsid w:val="003F66BA"/>
    <w:rsid w:val="003F7AEE"/>
    <w:rsid w:val="00402781"/>
    <w:rsid w:val="004034C8"/>
    <w:rsid w:val="00405DAF"/>
    <w:rsid w:val="00406A47"/>
    <w:rsid w:val="00407363"/>
    <w:rsid w:val="00407D50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33DA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48D3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A7F0E"/>
    <w:rsid w:val="004B0640"/>
    <w:rsid w:val="004B1D73"/>
    <w:rsid w:val="004B1F15"/>
    <w:rsid w:val="004B31B2"/>
    <w:rsid w:val="004B3D69"/>
    <w:rsid w:val="004B401C"/>
    <w:rsid w:val="004B4A0B"/>
    <w:rsid w:val="004B5CA4"/>
    <w:rsid w:val="004B6668"/>
    <w:rsid w:val="004B72B9"/>
    <w:rsid w:val="004C020D"/>
    <w:rsid w:val="004C25A1"/>
    <w:rsid w:val="004C32DD"/>
    <w:rsid w:val="004C356A"/>
    <w:rsid w:val="004C4871"/>
    <w:rsid w:val="004C7008"/>
    <w:rsid w:val="004C70D9"/>
    <w:rsid w:val="004D0561"/>
    <w:rsid w:val="004D07BC"/>
    <w:rsid w:val="004D147D"/>
    <w:rsid w:val="004D260E"/>
    <w:rsid w:val="004D523F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00AD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469C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3C60"/>
    <w:rsid w:val="00546897"/>
    <w:rsid w:val="00551ED8"/>
    <w:rsid w:val="00552FC4"/>
    <w:rsid w:val="005540E2"/>
    <w:rsid w:val="005545C9"/>
    <w:rsid w:val="005547A5"/>
    <w:rsid w:val="005554BC"/>
    <w:rsid w:val="00555536"/>
    <w:rsid w:val="005564A4"/>
    <w:rsid w:val="00556603"/>
    <w:rsid w:val="005566FD"/>
    <w:rsid w:val="00556B93"/>
    <w:rsid w:val="005577C6"/>
    <w:rsid w:val="0055790D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776"/>
    <w:rsid w:val="00573A07"/>
    <w:rsid w:val="00573E14"/>
    <w:rsid w:val="00574667"/>
    <w:rsid w:val="0057479E"/>
    <w:rsid w:val="005751A3"/>
    <w:rsid w:val="005760D0"/>
    <w:rsid w:val="00577E98"/>
    <w:rsid w:val="005836A3"/>
    <w:rsid w:val="00585CDD"/>
    <w:rsid w:val="00586F54"/>
    <w:rsid w:val="0059084D"/>
    <w:rsid w:val="00590FC8"/>
    <w:rsid w:val="00591472"/>
    <w:rsid w:val="00592338"/>
    <w:rsid w:val="00592376"/>
    <w:rsid w:val="005954B3"/>
    <w:rsid w:val="00595F3A"/>
    <w:rsid w:val="005963BE"/>
    <w:rsid w:val="00596D23"/>
    <w:rsid w:val="005976B7"/>
    <w:rsid w:val="0059777F"/>
    <w:rsid w:val="005A1BDD"/>
    <w:rsid w:val="005A2A96"/>
    <w:rsid w:val="005A2D29"/>
    <w:rsid w:val="005A38E8"/>
    <w:rsid w:val="005A48A0"/>
    <w:rsid w:val="005A6A65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74E3"/>
    <w:rsid w:val="005F0A34"/>
    <w:rsid w:val="005F1000"/>
    <w:rsid w:val="005F2592"/>
    <w:rsid w:val="005F30C0"/>
    <w:rsid w:val="005F3DA9"/>
    <w:rsid w:val="005F562E"/>
    <w:rsid w:val="005F6BF1"/>
    <w:rsid w:val="005F6D62"/>
    <w:rsid w:val="005F7165"/>
    <w:rsid w:val="005F7ABA"/>
    <w:rsid w:val="00604AB5"/>
    <w:rsid w:val="00604E94"/>
    <w:rsid w:val="006055E9"/>
    <w:rsid w:val="00605914"/>
    <w:rsid w:val="00606992"/>
    <w:rsid w:val="00607A9D"/>
    <w:rsid w:val="00610CC7"/>
    <w:rsid w:val="0061134E"/>
    <w:rsid w:val="006116FA"/>
    <w:rsid w:val="00611EB6"/>
    <w:rsid w:val="00612064"/>
    <w:rsid w:val="0061262A"/>
    <w:rsid w:val="00612AE7"/>
    <w:rsid w:val="00612EEA"/>
    <w:rsid w:val="00613236"/>
    <w:rsid w:val="00614723"/>
    <w:rsid w:val="006154F8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576"/>
    <w:rsid w:val="0063180C"/>
    <w:rsid w:val="00632233"/>
    <w:rsid w:val="00632F27"/>
    <w:rsid w:val="00637BFF"/>
    <w:rsid w:val="00641F76"/>
    <w:rsid w:val="006424F6"/>
    <w:rsid w:val="0064253D"/>
    <w:rsid w:val="00643677"/>
    <w:rsid w:val="0064423D"/>
    <w:rsid w:val="00645284"/>
    <w:rsid w:val="006457A3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2872"/>
    <w:rsid w:val="00665A68"/>
    <w:rsid w:val="00665B07"/>
    <w:rsid w:val="00670169"/>
    <w:rsid w:val="00671931"/>
    <w:rsid w:val="00674023"/>
    <w:rsid w:val="00674459"/>
    <w:rsid w:val="00676B24"/>
    <w:rsid w:val="0068014E"/>
    <w:rsid w:val="00680737"/>
    <w:rsid w:val="00680C14"/>
    <w:rsid w:val="00680E78"/>
    <w:rsid w:val="00683B61"/>
    <w:rsid w:val="00683D7E"/>
    <w:rsid w:val="00687A48"/>
    <w:rsid w:val="00687CA8"/>
    <w:rsid w:val="00690A5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E1E"/>
    <w:rsid w:val="006B410B"/>
    <w:rsid w:val="006B53CE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60E0"/>
    <w:rsid w:val="006C707E"/>
    <w:rsid w:val="006D02AA"/>
    <w:rsid w:val="006D0670"/>
    <w:rsid w:val="006D2737"/>
    <w:rsid w:val="006D2C22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50DF"/>
    <w:rsid w:val="006F62EA"/>
    <w:rsid w:val="006F6477"/>
    <w:rsid w:val="006F7A2C"/>
    <w:rsid w:val="0070279C"/>
    <w:rsid w:val="00702C38"/>
    <w:rsid w:val="00703B75"/>
    <w:rsid w:val="0070434C"/>
    <w:rsid w:val="007054EC"/>
    <w:rsid w:val="00705620"/>
    <w:rsid w:val="00705FAA"/>
    <w:rsid w:val="00706985"/>
    <w:rsid w:val="007075B6"/>
    <w:rsid w:val="00707C6C"/>
    <w:rsid w:val="007123B3"/>
    <w:rsid w:val="00713E50"/>
    <w:rsid w:val="0071476B"/>
    <w:rsid w:val="00715AEC"/>
    <w:rsid w:val="00717408"/>
    <w:rsid w:val="00720684"/>
    <w:rsid w:val="007209F3"/>
    <w:rsid w:val="00721E84"/>
    <w:rsid w:val="00721ED2"/>
    <w:rsid w:val="007226EF"/>
    <w:rsid w:val="007229AF"/>
    <w:rsid w:val="00722AE5"/>
    <w:rsid w:val="00724A73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5EDC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9C9"/>
    <w:rsid w:val="00796BE9"/>
    <w:rsid w:val="00796E54"/>
    <w:rsid w:val="007A282E"/>
    <w:rsid w:val="007A2B7F"/>
    <w:rsid w:val="007A52AE"/>
    <w:rsid w:val="007A56BD"/>
    <w:rsid w:val="007B05D9"/>
    <w:rsid w:val="007B1F47"/>
    <w:rsid w:val="007B1F54"/>
    <w:rsid w:val="007B218B"/>
    <w:rsid w:val="007B27B1"/>
    <w:rsid w:val="007B36A9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4D7F"/>
    <w:rsid w:val="0080520C"/>
    <w:rsid w:val="00805C8E"/>
    <w:rsid w:val="00806C96"/>
    <w:rsid w:val="00807842"/>
    <w:rsid w:val="0081273F"/>
    <w:rsid w:val="008142E4"/>
    <w:rsid w:val="008144E8"/>
    <w:rsid w:val="00814DB5"/>
    <w:rsid w:val="0081709A"/>
    <w:rsid w:val="0081734B"/>
    <w:rsid w:val="00821463"/>
    <w:rsid w:val="00823712"/>
    <w:rsid w:val="00824BA3"/>
    <w:rsid w:val="00825845"/>
    <w:rsid w:val="00826F38"/>
    <w:rsid w:val="008301FE"/>
    <w:rsid w:val="008304B0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4A9"/>
    <w:rsid w:val="00842F2C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6B0"/>
    <w:rsid w:val="00861B62"/>
    <w:rsid w:val="00864349"/>
    <w:rsid w:val="00864C9D"/>
    <w:rsid w:val="00867133"/>
    <w:rsid w:val="00867503"/>
    <w:rsid w:val="0087010A"/>
    <w:rsid w:val="008702F4"/>
    <w:rsid w:val="00871404"/>
    <w:rsid w:val="00871CC2"/>
    <w:rsid w:val="00874659"/>
    <w:rsid w:val="008758CC"/>
    <w:rsid w:val="0087593E"/>
    <w:rsid w:val="00875AED"/>
    <w:rsid w:val="00877523"/>
    <w:rsid w:val="008800C0"/>
    <w:rsid w:val="00883EC9"/>
    <w:rsid w:val="00883ED0"/>
    <w:rsid w:val="0088630F"/>
    <w:rsid w:val="00886579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45DB"/>
    <w:rsid w:val="00895034"/>
    <w:rsid w:val="00895128"/>
    <w:rsid w:val="00895879"/>
    <w:rsid w:val="008A027C"/>
    <w:rsid w:val="008A11EA"/>
    <w:rsid w:val="008A1239"/>
    <w:rsid w:val="008A13EC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3E83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C57B7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E0BCF"/>
    <w:rsid w:val="008E23EC"/>
    <w:rsid w:val="008E3CA1"/>
    <w:rsid w:val="008E401D"/>
    <w:rsid w:val="008E5912"/>
    <w:rsid w:val="008E6F9D"/>
    <w:rsid w:val="008F1457"/>
    <w:rsid w:val="008F1460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952"/>
    <w:rsid w:val="00917A37"/>
    <w:rsid w:val="009210F9"/>
    <w:rsid w:val="00922301"/>
    <w:rsid w:val="009266EA"/>
    <w:rsid w:val="00931A1E"/>
    <w:rsid w:val="00932848"/>
    <w:rsid w:val="00932EEF"/>
    <w:rsid w:val="00933793"/>
    <w:rsid w:val="0093474B"/>
    <w:rsid w:val="0093514E"/>
    <w:rsid w:val="0093583C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1D1"/>
    <w:rsid w:val="00946BBC"/>
    <w:rsid w:val="00947D5F"/>
    <w:rsid w:val="0095276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602D"/>
    <w:rsid w:val="00976E66"/>
    <w:rsid w:val="00977990"/>
    <w:rsid w:val="00982597"/>
    <w:rsid w:val="00982BF2"/>
    <w:rsid w:val="00982DAA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5D50"/>
    <w:rsid w:val="009A5EF5"/>
    <w:rsid w:val="009A7500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863"/>
    <w:rsid w:val="009B7A48"/>
    <w:rsid w:val="009B7F89"/>
    <w:rsid w:val="009C0C96"/>
    <w:rsid w:val="009C13E9"/>
    <w:rsid w:val="009C2213"/>
    <w:rsid w:val="009C3BF0"/>
    <w:rsid w:val="009C43C9"/>
    <w:rsid w:val="009C458F"/>
    <w:rsid w:val="009C4C52"/>
    <w:rsid w:val="009C529E"/>
    <w:rsid w:val="009C5E6F"/>
    <w:rsid w:val="009C64F8"/>
    <w:rsid w:val="009C7051"/>
    <w:rsid w:val="009C721F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2436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DD1"/>
    <w:rsid w:val="00A15005"/>
    <w:rsid w:val="00A1641F"/>
    <w:rsid w:val="00A174A7"/>
    <w:rsid w:val="00A2115D"/>
    <w:rsid w:val="00A21356"/>
    <w:rsid w:val="00A21870"/>
    <w:rsid w:val="00A23531"/>
    <w:rsid w:val="00A24850"/>
    <w:rsid w:val="00A24D3E"/>
    <w:rsid w:val="00A26A59"/>
    <w:rsid w:val="00A2766B"/>
    <w:rsid w:val="00A27CF2"/>
    <w:rsid w:val="00A31496"/>
    <w:rsid w:val="00A31975"/>
    <w:rsid w:val="00A31D59"/>
    <w:rsid w:val="00A31E16"/>
    <w:rsid w:val="00A32807"/>
    <w:rsid w:val="00A3367E"/>
    <w:rsid w:val="00A35B1A"/>
    <w:rsid w:val="00A35F39"/>
    <w:rsid w:val="00A36069"/>
    <w:rsid w:val="00A40EF4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57C73"/>
    <w:rsid w:val="00A60CC5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0355"/>
    <w:rsid w:val="00A809B4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A0F4E"/>
    <w:rsid w:val="00AA408A"/>
    <w:rsid w:val="00AA452D"/>
    <w:rsid w:val="00AA60BF"/>
    <w:rsid w:val="00AA6C74"/>
    <w:rsid w:val="00AB0E9F"/>
    <w:rsid w:val="00AB2A28"/>
    <w:rsid w:val="00AB39DA"/>
    <w:rsid w:val="00AB3C62"/>
    <w:rsid w:val="00AB4640"/>
    <w:rsid w:val="00AB53E2"/>
    <w:rsid w:val="00AB5928"/>
    <w:rsid w:val="00AB72D8"/>
    <w:rsid w:val="00AC18F6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CA2"/>
    <w:rsid w:val="00AF6F47"/>
    <w:rsid w:val="00AF7B7E"/>
    <w:rsid w:val="00B019C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5ACA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3CDB"/>
    <w:rsid w:val="00B64BDF"/>
    <w:rsid w:val="00B66E7D"/>
    <w:rsid w:val="00B67031"/>
    <w:rsid w:val="00B70063"/>
    <w:rsid w:val="00B700F1"/>
    <w:rsid w:val="00B710B2"/>
    <w:rsid w:val="00B7147E"/>
    <w:rsid w:val="00B72552"/>
    <w:rsid w:val="00B74FA9"/>
    <w:rsid w:val="00B75CC5"/>
    <w:rsid w:val="00B82641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97F12"/>
    <w:rsid w:val="00BA0D22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C7FD0"/>
    <w:rsid w:val="00BD019E"/>
    <w:rsid w:val="00BD112A"/>
    <w:rsid w:val="00BD2DCC"/>
    <w:rsid w:val="00BD3B9A"/>
    <w:rsid w:val="00BD3C17"/>
    <w:rsid w:val="00BD4F05"/>
    <w:rsid w:val="00BD60D8"/>
    <w:rsid w:val="00BD7E54"/>
    <w:rsid w:val="00BE0499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4603"/>
    <w:rsid w:val="00BF5877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07C7A"/>
    <w:rsid w:val="00C1323E"/>
    <w:rsid w:val="00C1367E"/>
    <w:rsid w:val="00C155C4"/>
    <w:rsid w:val="00C17E78"/>
    <w:rsid w:val="00C21439"/>
    <w:rsid w:val="00C22CBB"/>
    <w:rsid w:val="00C235E0"/>
    <w:rsid w:val="00C23876"/>
    <w:rsid w:val="00C24134"/>
    <w:rsid w:val="00C24893"/>
    <w:rsid w:val="00C26396"/>
    <w:rsid w:val="00C2798C"/>
    <w:rsid w:val="00C3174E"/>
    <w:rsid w:val="00C326DE"/>
    <w:rsid w:val="00C344B3"/>
    <w:rsid w:val="00C34816"/>
    <w:rsid w:val="00C36E8C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1B9D"/>
    <w:rsid w:val="00C52716"/>
    <w:rsid w:val="00C529B2"/>
    <w:rsid w:val="00C52C22"/>
    <w:rsid w:val="00C53A3B"/>
    <w:rsid w:val="00C55014"/>
    <w:rsid w:val="00C56F2E"/>
    <w:rsid w:val="00C576D2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3AE8"/>
    <w:rsid w:val="00C86762"/>
    <w:rsid w:val="00C86BD6"/>
    <w:rsid w:val="00C877D3"/>
    <w:rsid w:val="00C87C18"/>
    <w:rsid w:val="00C90D7A"/>
    <w:rsid w:val="00C924C4"/>
    <w:rsid w:val="00C926B2"/>
    <w:rsid w:val="00C93AE3"/>
    <w:rsid w:val="00C93FFD"/>
    <w:rsid w:val="00C940F7"/>
    <w:rsid w:val="00C97207"/>
    <w:rsid w:val="00C97B5D"/>
    <w:rsid w:val="00C97E51"/>
    <w:rsid w:val="00CA1157"/>
    <w:rsid w:val="00CA19F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B8B"/>
    <w:rsid w:val="00CB1ED9"/>
    <w:rsid w:val="00CB29DC"/>
    <w:rsid w:val="00CB36D9"/>
    <w:rsid w:val="00CB3D14"/>
    <w:rsid w:val="00CB4346"/>
    <w:rsid w:val="00CB446C"/>
    <w:rsid w:val="00CB505F"/>
    <w:rsid w:val="00CB5786"/>
    <w:rsid w:val="00CB5ADE"/>
    <w:rsid w:val="00CB6EC2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01EF"/>
    <w:rsid w:val="00CD1234"/>
    <w:rsid w:val="00CD1D9A"/>
    <w:rsid w:val="00CD27A5"/>
    <w:rsid w:val="00CD3089"/>
    <w:rsid w:val="00CD4E71"/>
    <w:rsid w:val="00CD794B"/>
    <w:rsid w:val="00CE014F"/>
    <w:rsid w:val="00CE1BAA"/>
    <w:rsid w:val="00CE1ECE"/>
    <w:rsid w:val="00CE2651"/>
    <w:rsid w:val="00CE285B"/>
    <w:rsid w:val="00CE2B8E"/>
    <w:rsid w:val="00CE3892"/>
    <w:rsid w:val="00CE4E8F"/>
    <w:rsid w:val="00CE4EB1"/>
    <w:rsid w:val="00CE4F4C"/>
    <w:rsid w:val="00CE7281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1D20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5DD"/>
    <w:rsid w:val="00D25928"/>
    <w:rsid w:val="00D25D56"/>
    <w:rsid w:val="00D2642B"/>
    <w:rsid w:val="00D266F6"/>
    <w:rsid w:val="00D26ACB"/>
    <w:rsid w:val="00D270D4"/>
    <w:rsid w:val="00D31177"/>
    <w:rsid w:val="00D3179A"/>
    <w:rsid w:val="00D31D4B"/>
    <w:rsid w:val="00D32C0A"/>
    <w:rsid w:val="00D337AA"/>
    <w:rsid w:val="00D354E5"/>
    <w:rsid w:val="00D40165"/>
    <w:rsid w:val="00D40793"/>
    <w:rsid w:val="00D41642"/>
    <w:rsid w:val="00D41908"/>
    <w:rsid w:val="00D421D1"/>
    <w:rsid w:val="00D428EE"/>
    <w:rsid w:val="00D46799"/>
    <w:rsid w:val="00D474C9"/>
    <w:rsid w:val="00D50774"/>
    <w:rsid w:val="00D50B95"/>
    <w:rsid w:val="00D51737"/>
    <w:rsid w:val="00D528B7"/>
    <w:rsid w:val="00D52B5C"/>
    <w:rsid w:val="00D53C3F"/>
    <w:rsid w:val="00D54FCB"/>
    <w:rsid w:val="00D5516F"/>
    <w:rsid w:val="00D55E65"/>
    <w:rsid w:val="00D56719"/>
    <w:rsid w:val="00D60592"/>
    <w:rsid w:val="00D61951"/>
    <w:rsid w:val="00D61D40"/>
    <w:rsid w:val="00D6243A"/>
    <w:rsid w:val="00D624BB"/>
    <w:rsid w:val="00D6256C"/>
    <w:rsid w:val="00D64300"/>
    <w:rsid w:val="00D6567E"/>
    <w:rsid w:val="00D658FA"/>
    <w:rsid w:val="00D665CB"/>
    <w:rsid w:val="00D672D0"/>
    <w:rsid w:val="00D723FD"/>
    <w:rsid w:val="00D725BF"/>
    <w:rsid w:val="00D72841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2F22"/>
    <w:rsid w:val="00DA368F"/>
    <w:rsid w:val="00DA3A39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D7F78"/>
    <w:rsid w:val="00DE059F"/>
    <w:rsid w:val="00DE3789"/>
    <w:rsid w:val="00DE37AB"/>
    <w:rsid w:val="00DE3AA7"/>
    <w:rsid w:val="00DE3D7D"/>
    <w:rsid w:val="00DE4F42"/>
    <w:rsid w:val="00DE5B51"/>
    <w:rsid w:val="00DF08DE"/>
    <w:rsid w:val="00DF1B5C"/>
    <w:rsid w:val="00DF210C"/>
    <w:rsid w:val="00DF4254"/>
    <w:rsid w:val="00DF44CB"/>
    <w:rsid w:val="00DF5492"/>
    <w:rsid w:val="00DF5920"/>
    <w:rsid w:val="00E01FD7"/>
    <w:rsid w:val="00E041AE"/>
    <w:rsid w:val="00E04BA8"/>
    <w:rsid w:val="00E061F1"/>
    <w:rsid w:val="00E0771D"/>
    <w:rsid w:val="00E07CFC"/>
    <w:rsid w:val="00E10DE5"/>
    <w:rsid w:val="00E137E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0FA4"/>
    <w:rsid w:val="00E213C4"/>
    <w:rsid w:val="00E240B8"/>
    <w:rsid w:val="00E25887"/>
    <w:rsid w:val="00E276EF"/>
    <w:rsid w:val="00E30471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71AC"/>
    <w:rsid w:val="00E401EF"/>
    <w:rsid w:val="00E407E3"/>
    <w:rsid w:val="00E41016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A5B"/>
    <w:rsid w:val="00E70D28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822"/>
    <w:rsid w:val="00EA3C7E"/>
    <w:rsid w:val="00EA3FB4"/>
    <w:rsid w:val="00EA4327"/>
    <w:rsid w:val="00EA6635"/>
    <w:rsid w:val="00EB027E"/>
    <w:rsid w:val="00EB19AD"/>
    <w:rsid w:val="00EB327E"/>
    <w:rsid w:val="00EB43DB"/>
    <w:rsid w:val="00EB7361"/>
    <w:rsid w:val="00EC2635"/>
    <w:rsid w:val="00EC3601"/>
    <w:rsid w:val="00EC4BA8"/>
    <w:rsid w:val="00EC7FCA"/>
    <w:rsid w:val="00ED0C21"/>
    <w:rsid w:val="00ED51BC"/>
    <w:rsid w:val="00ED7E70"/>
    <w:rsid w:val="00EE0859"/>
    <w:rsid w:val="00EE1BE6"/>
    <w:rsid w:val="00EE2237"/>
    <w:rsid w:val="00EE27F0"/>
    <w:rsid w:val="00EE4843"/>
    <w:rsid w:val="00EE5517"/>
    <w:rsid w:val="00EF096B"/>
    <w:rsid w:val="00EF0AAE"/>
    <w:rsid w:val="00EF192D"/>
    <w:rsid w:val="00EF1DFA"/>
    <w:rsid w:val="00EF1F26"/>
    <w:rsid w:val="00EF2A36"/>
    <w:rsid w:val="00EF5806"/>
    <w:rsid w:val="00EF7AC3"/>
    <w:rsid w:val="00F0035A"/>
    <w:rsid w:val="00F0049B"/>
    <w:rsid w:val="00F038E0"/>
    <w:rsid w:val="00F03DFF"/>
    <w:rsid w:val="00F046C6"/>
    <w:rsid w:val="00F0496D"/>
    <w:rsid w:val="00F06047"/>
    <w:rsid w:val="00F06556"/>
    <w:rsid w:val="00F07D6E"/>
    <w:rsid w:val="00F108CF"/>
    <w:rsid w:val="00F116AE"/>
    <w:rsid w:val="00F11D9F"/>
    <w:rsid w:val="00F123E8"/>
    <w:rsid w:val="00F13D54"/>
    <w:rsid w:val="00F13D9F"/>
    <w:rsid w:val="00F15013"/>
    <w:rsid w:val="00F153AA"/>
    <w:rsid w:val="00F157B2"/>
    <w:rsid w:val="00F164AF"/>
    <w:rsid w:val="00F1748A"/>
    <w:rsid w:val="00F17FFB"/>
    <w:rsid w:val="00F20681"/>
    <w:rsid w:val="00F2084D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47C41"/>
    <w:rsid w:val="00F50473"/>
    <w:rsid w:val="00F50EB6"/>
    <w:rsid w:val="00F51D26"/>
    <w:rsid w:val="00F52647"/>
    <w:rsid w:val="00F52F29"/>
    <w:rsid w:val="00F5364C"/>
    <w:rsid w:val="00F53959"/>
    <w:rsid w:val="00F53FA9"/>
    <w:rsid w:val="00F54B80"/>
    <w:rsid w:val="00F553D9"/>
    <w:rsid w:val="00F614B7"/>
    <w:rsid w:val="00F62DBF"/>
    <w:rsid w:val="00F63D6F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340"/>
    <w:rsid w:val="00F74695"/>
    <w:rsid w:val="00F74F75"/>
    <w:rsid w:val="00F75B6D"/>
    <w:rsid w:val="00F80F87"/>
    <w:rsid w:val="00F81D5F"/>
    <w:rsid w:val="00F840CF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126"/>
    <w:rsid w:val="00FA1A71"/>
    <w:rsid w:val="00FA1C4C"/>
    <w:rsid w:val="00FA2CEF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44FE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A88"/>
    <w:rsid w:val="00FC3BFD"/>
    <w:rsid w:val="00FC3C26"/>
    <w:rsid w:val="00FC3FE8"/>
    <w:rsid w:val="00FC4617"/>
    <w:rsid w:val="00FC49C7"/>
    <w:rsid w:val="00FC4E91"/>
    <w:rsid w:val="00FC6C8B"/>
    <w:rsid w:val="00FC6E42"/>
    <w:rsid w:val="00FD124B"/>
    <w:rsid w:val="00FD2621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33D6"/>
    <w:rsid w:val="00FE35DF"/>
    <w:rsid w:val="00FE66C9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EF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504EF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Heading2">
    <w:name w:val="heading 2"/>
    <w:basedOn w:val="Normal"/>
    <w:next w:val="Normal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Heading3">
    <w:name w:val="heading 3"/>
    <w:basedOn w:val="Normal"/>
    <w:next w:val="Normal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0"/>
    <w:uiPriority w:val="99"/>
    <w:rsid w:val="002504EF"/>
    <w:pPr>
      <w:spacing w:after="120"/>
    </w:pPr>
    <w:rPr>
      <w:lang w:val="x-none" w:eastAsia="x-none"/>
    </w:rPr>
  </w:style>
  <w:style w:type="paragraph" w:styleId="BodyTextIndent2">
    <w:name w:val="Body Text Indent 2"/>
    <w:basedOn w:val="Normal"/>
    <w:link w:val="2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Header">
    <w:name w:val="header"/>
    <w:basedOn w:val="Normal"/>
    <w:link w:val="a1"/>
    <w:uiPriority w:val="99"/>
    <w:rsid w:val="002504E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04EF"/>
  </w:style>
  <w:style w:type="paragraph" w:styleId="Footer">
    <w:name w:val="footer"/>
    <w:basedOn w:val="Normal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styleId="BalloonText">
    <w:name w:val="Balloon Text"/>
    <w:basedOn w:val="Normal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a">
    <w:name w:val=" Знак Знак Знак Знак Знак Знак"/>
    <w:basedOn w:val="Normal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"/>
    <w:basedOn w:val="Normal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0">
    <w:name w:val="Основной текст Знак"/>
    <w:link w:val="BodyText"/>
    <w:uiPriority w:val="99"/>
    <w:rsid w:val="00796BE9"/>
    <w:rPr>
      <w:sz w:val="24"/>
      <w:szCs w:val="24"/>
    </w:rPr>
  </w:style>
  <w:style w:type="character" w:customStyle="1" w:styleId="2">
    <w:name w:val="Основной текст с отступом 2 Знак"/>
    <w:link w:val="BodyTextIndent2"/>
    <w:rsid w:val="00E20E5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0B7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A32A0"/>
    <w:rPr>
      <w:color w:val="0000FF"/>
      <w:u w:val="single"/>
    </w:rPr>
  </w:style>
  <w:style w:type="character" w:customStyle="1" w:styleId="a1">
    <w:name w:val="Верхний колонтитул Знак"/>
    <w:link w:val="Header"/>
    <w:uiPriority w:val="99"/>
    <w:rsid w:val="005577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header" Target="header6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header" Target="header10.xml" /><Relationship Id="rId25" Type="http://schemas.openxmlformats.org/officeDocument/2006/relationships/footer" Target="footer9.xml" /><Relationship Id="rId26" Type="http://schemas.openxmlformats.org/officeDocument/2006/relationships/footer" Target="footer10.xml" /><Relationship Id="rId27" Type="http://schemas.openxmlformats.org/officeDocument/2006/relationships/header" Target="header11.xml" /><Relationship Id="rId28" Type="http://schemas.openxmlformats.org/officeDocument/2006/relationships/header" Target="header12.xml" /><Relationship Id="rId29" Type="http://schemas.openxmlformats.org/officeDocument/2006/relationships/footer" Target="footer11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header" Target="header13.xml" /><Relationship Id="rId32" Type="http://schemas.openxmlformats.org/officeDocument/2006/relationships/header" Target="header14.xml" /><Relationship Id="rId33" Type="http://schemas.openxmlformats.org/officeDocument/2006/relationships/footer" Target="footer13.xml" /><Relationship Id="rId34" Type="http://schemas.openxmlformats.org/officeDocument/2006/relationships/footer" Target="footer14.xml" /><Relationship Id="rId35" Type="http://schemas.openxmlformats.org/officeDocument/2006/relationships/header" Target="header15.xml" /><Relationship Id="rId36" Type="http://schemas.openxmlformats.org/officeDocument/2006/relationships/header" Target="header16.xml" /><Relationship Id="rId37" Type="http://schemas.openxmlformats.org/officeDocument/2006/relationships/footer" Target="footer15.xml" /><Relationship Id="rId38" Type="http://schemas.openxmlformats.org/officeDocument/2006/relationships/footer" Target="footer16.xml" /><Relationship Id="rId39" Type="http://schemas.openxmlformats.org/officeDocument/2006/relationships/header" Target="header17.xml" /><Relationship Id="rId4" Type="http://schemas.openxmlformats.org/officeDocument/2006/relationships/customXml" Target="../customXml/item1.xml" /><Relationship Id="rId40" Type="http://schemas.openxmlformats.org/officeDocument/2006/relationships/header" Target="header18.xml" /><Relationship Id="rId41" Type="http://schemas.openxmlformats.org/officeDocument/2006/relationships/footer" Target="footer17.xml" /><Relationship Id="rId42" Type="http://schemas.openxmlformats.org/officeDocument/2006/relationships/footer" Target="footer18.xml" /><Relationship Id="rId43" Type="http://schemas.openxmlformats.org/officeDocument/2006/relationships/header" Target="header19.xml" /><Relationship Id="rId44" Type="http://schemas.openxmlformats.org/officeDocument/2006/relationships/header" Target="header20.xml" /><Relationship Id="rId45" Type="http://schemas.openxmlformats.org/officeDocument/2006/relationships/footer" Target="footer19.xml" /><Relationship Id="rId46" Type="http://schemas.openxmlformats.org/officeDocument/2006/relationships/footer" Target="footer20.xml" /><Relationship Id="rId47" Type="http://schemas.openxmlformats.org/officeDocument/2006/relationships/header" Target="header21.xml" /><Relationship Id="rId48" Type="http://schemas.openxmlformats.org/officeDocument/2006/relationships/header" Target="header22.xml" /><Relationship Id="rId49" Type="http://schemas.openxmlformats.org/officeDocument/2006/relationships/footer" Target="footer21.xml" /><Relationship Id="rId5" Type="http://schemas.openxmlformats.org/officeDocument/2006/relationships/hyperlink" Target="mailto:fupytg@mfsk.ru" TargetMode="External" /><Relationship Id="rId50" Type="http://schemas.openxmlformats.org/officeDocument/2006/relationships/footer" Target="footer22.xml" /><Relationship Id="rId51" Type="http://schemas.openxmlformats.org/officeDocument/2006/relationships/theme" Target="theme/theme1.xml" /><Relationship Id="rId52" Type="http://schemas.openxmlformats.org/officeDocument/2006/relationships/numbering" Target="numbering.xml" /><Relationship Id="rId53" Type="http://schemas.openxmlformats.org/officeDocument/2006/relationships/styles" Target="styles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5102-45F5-4390-837A-39844336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679</cp:revision>
  <cp:lastPrinted>2024-01-20T07:48:00Z</cp:lastPrinted>
  <dcterms:created xsi:type="dcterms:W3CDTF">2017-11-09T06:52:00Z</dcterms:created>
  <dcterms:modified xsi:type="dcterms:W3CDTF">2025-01-22T07:41:00Z</dcterms:modified>
</cp:coreProperties>
</file>